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26D" w:rsidRDefault="00573874" w:rsidP="00573874">
      <w:pPr>
        <w:pStyle w:val="a7"/>
        <w:numPr>
          <w:ilvl w:val="0"/>
          <w:numId w:val="16"/>
        </w:numPr>
        <w:ind w:leftChars="0"/>
      </w:pPr>
      <w:r>
        <w:rPr>
          <w:rFonts w:hint="eastAsia"/>
        </w:rPr>
        <w:t>三大前端框架</w:t>
      </w:r>
      <w:r>
        <w:rPr>
          <w:rFonts w:hint="eastAsia"/>
        </w:rPr>
        <w:t xml:space="preserve">: </w:t>
      </w:r>
    </w:p>
    <w:p w:rsidR="00573874" w:rsidRDefault="00573874" w:rsidP="00573874">
      <w:r>
        <w:t>Vue.js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ngular</w:t>
      </w:r>
      <w:r>
        <w:rPr>
          <w:rFonts w:hint="eastAsia"/>
        </w:rPr>
        <w:t>、</w:t>
      </w:r>
      <w:r>
        <w:rPr>
          <w:rFonts w:hint="eastAsia"/>
        </w:rPr>
        <w:t>R</w:t>
      </w:r>
      <w:r>
        <w:t>e</w:t>
      </w:r>
      <w:r>
        <w:rPr>
          <w:rFonts w:hint="eastAsia"/>
        </w:rPr>
        <w:t>a</w:t>
      </w:r>
      <w:r>
        <w:t>ct</w:t>
      </w:r>
    </w:p>
    <w:p w:rsidR="00573874" w:rsidRDefault="00573874" w:rsidP="00573874">
      <w:r>
        <w:t>React</w:t>
      </w:r>
      <w:r>
        <w:rPr>
          <w:rFonts w:hint="eastAsia"/>
        </w:rPr>
        <w:t>目前是最流行的框架</w:t>
      </w:r>
      <w:r>
        <w:rPr>
          <w:rFonts w:hint="eastAsia"/>
        </w:rPr>
        <w:t>!</w:t>
      </w:r>
    </w:p>
    <w:p w:rsidR="00573874" w:rsidRDefault="00573874" w:rsidP="00573874"/>
    <w:p w:rsidR="00573874" w:rsidRDefault="00573874" w:rsidP="00573874">
      <w:r>
        <w:t xml:space="preserve">React is a front-end framework created by </w:t>
      </w:r>
      <w:r>
        <w:rPr>
          <w:rFonts w:hint="eastAsia"/>
        </w:rPr>
        <w:t>F</w:t>
      </w:r>
      <w:r>
        <w:t>acebook</w:t>
      </w:r>
    </w:p>
    <w:p w:rsidR="00573874" w:rsidRDefault="00573874" w:rsidP="00573874">
      <w:r>
        <w:t>Why people prefer to use react?</w:t>
      </w:r>
    </w:p>
    <w:p w:rsidR="00573874" w:rsidRDefault="00573874" w:rsidP="00573874">
      <w:pPr>
        <w:pStyle w:val="a7"/>
        <w:numPr>
          <w:ilvl w:val="0"/>
          <w:numId w:val="15"/>
        </w:numPr>
        <w:ind w:leftChars="0"/>
      </w:pPr>
      <w:r>
        <w:rPr>
          <w:rFonts w:hint="eastAsia"/>
        </w:rPr>
        <w:t>R</w:t>
      </w:r>
      <w:r>
        <w:t>eusable Componects(</w:t>
      </w:r>
      <w:r>
        <w:rPr>
          <w:rFonts w:hint="eastAsia"/>
        </w:rPr>
        <w:t>因為把網頁分解成可拆解的零件可以一口氣修改一些小地方</w:t>
      </w:r>
      <w:r>
        <w:t>)</w:t>
      </w:r>
    </w:p>
    <w:p w:rsidR="00573874" w:rsidRDefault="00573874" w:rsidP="00573874">
      <w:pPr>
        <w:pStyle w:val="a7"/>
        <w:numPr>
          <w:ilvl w:val="0"/>
          <w:numId w:val="15"/>
        </w:numPr>
        <w:ind w:leftChars="0"/>
      </w:pPr>
      <w:r>
        <w:t>Hooks</w:t>
      </w:r>
      <w:r>
        <w:rPr>
          <w:rFonts w:hint="eastAsia"/>
        </w:rPr>
        <w:t>(</w:t>
      </w:r>
      <w:r>
        <w:rPr>
          <w:rFonts w:hint="eastAsia"/>
        </w:rPr>
        <w:t>可以改變網頁的某個部分又不會影響到其他部分</w:t>
      </w:r>
      <w:r>
        <w:rPr>
          <w:rFonts w:hint="eastAsia"/>
        </w:rPr>
        <w:t>)</w:t>
      </w:r>
    </w:p>
    <w:p w:rsidR="00573874" w:rsidRDefault="00573874" w:rsidP="00573874"/>
    <w:p w:rsidR="00573874" w:rsidRDefault="00573874" w:rsidP="00573874">
      <w:pPr>
        <w:pStyle w:val="a7"/>
        <w:numPr>
          <w:ilvl w:val="0"/>
          <w:numId w:val="16"/>
        </w:numPr>
        <w:ind w:leftChars="0"/>
      </w:pPr>
      <w:r>
        <w:t>React</w:t>
      </w:r>
      <w:r>
        <w:rPr>
          <w:rFonts w:hint="eastAsia"/>
        </w:rPr>
        <w:t>環境設定</w:t>
      </w:r>
      <w:r>
        <w:rPr>
          <w:rFonts w:hint="eastAsia"/>
        </w:rPr>
        <w:t>!!</w:t>
      </w:r>
    </w:p>
    <w:p w:rsidR="00573874" w:rsidRDefault="00573874" w:rsidP="00573874">
      <w:pPr>
        <w:pStyle w:val="a7"/>
        <w:ind w:leftChars="0" w:left="360"/>
      </w:pPr>
      <w:r>
        <w:rPr>
          <w:rFonts w:hint="eastAsia"/>
        </w:rPr>
        <w:t>先有在電腦裡安裝</w:t>
      </w:r>
      <w:r>
        <w:rPr>
          <w:rFonts w:hint="eastAsia"/>
        </w:rPr>
        <w:t>n</w:t>
      </w:r>
      <w:r>
        <w:t>ode.js</w:t>
      </w:r>
      <w:r w:rsidR="00B135AD">
        <w:rPr>
          <w:rFonts w:hint="eastAsia"/>
        </w:rPr>
        <w:t xml:space="preserve"> </w:t>
      </w:r>
    </w:p>
    <w:p w:rsidR="00573874" w:rsidRDefault="00573874" w:rsidP="00573874">
      <w:pPr>
        <w:pStyle w:val="a7"/>
        <w:ind w:leftChars="0" w:left="360"/>
      </w:pPr>
      <w:r>
        <w:t>C</w:t>
      </w:r>
      <w:r>
        <w:rPr>
          <w:rFonts w:hint="eastAsia"/>
        </w:rPr>
        <w:t>M</w:t>
      </w:r>
      <w:r>
        <w:t>D&gt;  cd</w:t>
      </w:r>
      <w:r>
        <w:rPr>
          <w:rFonts w:hint="eastAsia"/>
        </w:rPr>
        <w:t>到你要建立專案的地方</w:t>
      </w:r>
      <w:r>
        <w:rPr>
          <w:rFonts w:hint="eastAsia"/>
        </w:rPr>
        <w:t xml:space="preserve"> </w:t>
      </w:r>
      <w:r>
        <w:t>&gt; npx create-react-app +</w:t>
      </w:r>
      <w:r>
        <w:rPr>
          <w:rFonts w:hint="eastAsia"/>
        </w:rPr>
        <w:t>專案名稱</w:t>
      </w:r>
    </w:p>
    <w:p w:rsidR="00573874" w:rsidRDefault="00B135AD" w:rsidP="00573874">
      <w:pPr>
        <w:pStyle w:val="a7"/>
        <w:ind w:leftChars="0" w:left="360"/>
      </w:pPr>
      <w:r>
        <w:rPr>
          <w:rFonts w:hint="eastAsia"/>
        </w:rPr>
        <w:t>(n</w:t>
      </w:r>
      <w:r>
        <w:t>pm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t>px</w:t>
      </w:r>
      <w:r>
        <w:rPr>
          <w:rFonts w:hint="eastAsia"/>
        </w:rPr>
        <w:t>很像，都是在</w:t>
      </w:r>
      <w:r>
        <w:rPr>
          <w:rFonts w:hint="eastAsia"/>
        </w:rPr>
        <w:t>n</w:t>
      </w:r>
      <w:r>
        <w:t>ode.js</w:t>
      </w:r>
      <w:r>
        <w:rPr>
          <w:rFonts w:hint="eastAsia"/>
        </w:rPr>
        <w:t>安裝時就進來的東西</w:t>
      </w:r>
      <w:r>
        <w:rPr>
          <w:rFonts w:hint="eastAsia"/>
        </w:rPr>
        <w:t>)</w:t>
      </w:r>
    </w:p>
    <w:p w:rsidR="00B135AD" w:rsidRDefault="00B135AD" w:rsidP="00573874">
      <w:pPr>
        <w:pStyle w:val="a7"/>
        <w:ind w:leftChars="0" w:left="360"/>
      </w:pPr>
      <w:r>
        <w:rPr>
          <w:noProof/>
        </w:rPr>
        <w:drawing>
          <wp:inline distT="0" distB="0" distL="0" distR="0" wp14:anchorId="177193F0" wp14:editId="32326AF6">
            <wp:extent cx="5953504" cy="3064934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131" t="566" b="53791"/>
                    <a:stretch/>
                  </pic:blipFill>
                  <pic:spPr bwMode="auto">
                    <a:xfrm>
                      <a:off x="0" y="0"/>
                      <a:ext cx="5960974" cy="30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E2A" w:rsidRPr="00DB2427" w:rsidRDefault="00B135AD" w:rsidP="00B55E2A">
      <w:pPr>
        <w:pStyle w:val="a7"/>
        <w:ind w:leftChars="0" w:left="360"/>
        <w:rPr>
          <w:b/>
          <w:color w:val="FF0000"/>
        </w:rPr>
      </w:pPr>
      <w:r w:rsidRPr="00DB2427">
        <w:rPr>
          <w:rFonts w:hint="eastAsia"/>
          <w:b/>
          <w:color w:val="FF0000"/>
        </w:rPr>
        <w:t>注意</w:t>
      </w:r>
      <w:r w:rsidRPr="00DB2427">
        <w:rPr>
          <w:rFonts w:hint="eastAsia"/>
          <w:b/>
          <w:color w:val="FF0000"/>
        </w:rPr>
        <w:t xml:space="preserve">: </w:t>
      </w:r>
      <w:r w:rsidRPr="00DB2427">
        <w:rPr>
          <w:rFonts w:hint="eastAsia"/>
          <w:b/>
          <w:color w:val="FF0000"/>
        </w:rPr>
        <w:t>專案名稱不能包含大寫字母</w:t>
      </w:r>
      <w:r w:rsidRPr="00DB2427">
        <w:rPr>
          <w:rFonts w:hint="eastAsia"/>
          <w:b/>
          <w:color w:val="FF0000"/>
        </w:rPr>
        <w:t xml:space="preserve"> </w:t>
      </w:r>
      <w:r w:rsidRPr="00DB2427">
        <w:rPr>
          <w:rFonts w:hint="eastAsia"/>
          <w:b/>
          <w:color w:val="FF0000"/>
        </w:rPr>
        <w:t>不然不能</w:t>
      </w:r>
      <w:r w:rsidR="00B55E2A" w:rsidRPr="00DB2427">
        <w:rPr>
          <w:b/>
          <w:color w:val="FF0000"/>
        </w:rPr>
        <w:t>initial</w:t>
      </w:r>
      <w:r w:rsidR="00DB2427">
        <w:rPr>
          <w:rFonts w:hint="eastAsia"/>
          <w:b/>
          <w:color w:val="FF0000"/>
        </w:rPr>
        <w:t>，也不能有特殊字元</w:t>
      </w:r>
      <w:r w:rsidR="00DB2427">
        <w:rPr>
          <w:rFonts w:hint="eastAsia"/>
          <w:b/>
          <w:color w:val="FF0000"/>
        </w:rPr>
        <w:t>(</w:t>
      </w:r>
      <w:r w:rsidR="00DB2427" w:rsidRPr="00DB2427">
        <w:rPr>
          <w:b/>
          <w:color w:val="FF0000"/>
        </w:rPr>
        <w:t>"~'!()*"</w:t>
      </w:r>
      <w:r w:rsidR="00DB2427">
        <w:rPr>
          <w:b/>
          <w:color w:val="FF0000"/>
        </w:rPr>
        <w:t>)</w:t>
      </w:r>
    </w:p>
    <w:p w:rsidR="00B55E2A" w:rsidRDefault="00B55E2A" w:rsidP="00B55E2A">
      <w:pPr>
        <w:pStyle w:val="a7"/>
        <w:ind w:leftChars="0" w:left="360"/>
      </w:pPr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安裝這個蠻久的</w:t>
      </w:r>
      <w:r>
        <w:rPr>
          <w:rFonts w:hint="eastAsia"/>
        </w:rPr>
        <w:t xml:space="preserve"> </w:t>
      </w:r>
      <w:r>
        <w:rPr>
          <w:rFonts w:hint="eastAsia"/>
        </w:rPr>
        <w:t>真的</w:t>
      </w:r>
      <w:r>
        <w:rPr>
          <w:rFonts w:hint="eastAsia"/>
        </w:rPr>
        <w:t xml:space="preserve">! </w:t>
      </w:r>
    </w:p>
    <w:p w:rsidR="00B55E2A" w:rsidRDefault="00B55E2A" w:rsidP="00573874">
      <w:pPr>
        <w:pStyle w:val="a7"/>
        <w:ind w:leftChars="0" w:left="360"/>
      </w:pPr>
      <w:r>
        <w:rPr>
          <w:rFonts w:hint="eastAsia"/>
        </w:rPr>
        <w:t>安裝完之後長這樣</w:t>
      </w:r>
    </w:p>
    <w:p w:rsidR="00B55E2A" w:rsidRDefault="00B62378" w:rsidP="00B62378">
      <w:pPr>
        <w:pStyle w:val="a7"/>
        <w:ind w:leftChars="0" w:left="360"/>
      </w:pPr>
      <w:r>
        <w:rPr>
          <w:noProof/>
        </w:rPr>
        <w:drawing>
          <wp:inline distT="0" distB="0" distL="0" distR="0" wp14:anchorId="2A9DED84" wp14:editId="18BB4826">
            <wp:extent cx="4741092" cy="2413000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7489" r="50188" b="17440"/>
                    <a:stretch/>
                  </pic:blipFill>
                  <pic:spPr bwMode="auto">
                    <a:xfrm>
                      <a:off x="0" y="0"/>
                      <a:ext cx="4750854" cy="241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5E2A">
        <w:br w:type="page"/>
      </w:r>
    </w:p>
    <w:p w:rsidR="00B62378" w:rsidRDefault="00B62378" w:rsidP="00B62378">
      <w:pPr>
        <w:pStyle w:val="a7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R</w:t>
      </w:r>
      <w:r>
        <w:t>EACT sh</w:t>
      </w:r>
      <w:r>
        <w:rPr>
          <w:rFonts w:hint="eastAsia"/>
        </w:rPr>
        <w:t>e</w:t>
      </w:r>
      <w:r>
        <w:t>ll</w:t>
      </w:r>
      <w:r>
        <w:rPr>
          <w:rFonts w:hint="eastAsia"/>
        </w:rPr>
        <w:t xml:space="preserve"> </w:t>
      </w:r>
      <w:r>
        <w:rPr>
          <w:rFonts w:hint="eastAsia"/>
        </w:rPr>
        <w:t>基本指令</w:t>
      </w:r>
    </w:p>
    <w:p w:rsidR="00B62378" w:rsidRDefault="00B62378" w:rsidP="00B62378">
      <w:r>
        <w:tab/>
        <w:t xml:space="preserve"> </w:t>
      </w:r>
      <w:r>
        <w:rPr>
          <w:rFonts w:hint="eastAsia"/>
        </w:rPr>
        <w:t>&gt;c</w:t>
      </w:r>
      <w:r>
        <w:t xml:space="preserve">d </w:t>
      </w:r>
      <w:r>
        <w:rPr>
          <w:rFonts w:hint="eastAsia"/>
        </w:rPr>
        <w:t>專案名稱</w:t>
      </w:r>
    </w:p>
    <w:p w:rsidR="00B62378" w:rsidRDefault="00B62378" w:rsidP="00B62378">
      <w:pPr>
        <w:pStyle w:val="a7"/>
        <w:ind w:leftChars="0" w:left="360" w:firstLineChars="100" w:firstLine="240"/>
      </w:pPr>
      <w:r>
        <w:t>&gt;npm start</w:t>
      </w:r>
    </w:p>
    <w:p w:rsidR="00B62378" w:rsidRDefault="00B62378" w:rsidP="00B62378">
      <w:pPr>
        <w:pStyle w:val="a7"/>
        <w:ind w:leftChars="0" w:firstLine="480"/>
      </w:pPr>
      <w:r>
        <w:rPr>
          <w:rFonts w:hint="eastAsia"/>
        </w:rPr>
        <w:t>啟動</w:t>
      </w:r>
      <w:r>
        <w:rPr>
          <w:rFonts w:hint="eastAsia"/>
        </w:rPr>
        <w:t>r</w:t>
      </w:r>
      <w:r>
        <w:t xml:space="preserve">eact </w:t>
      </w:r>
      <w:r>
        <w:rPr>
          <w:rFonts w:hint="eastAsia"/>
        </w:rPr>
        <w:t>伺服器，讓使用者可以透過瀏覽器開啟你設定的</w:t>
      </w:r>
      <w:r>
        <w:rPr>
          <w:rFonts w:hint="eastAsia"/>
        </w:rPr>
        <w:t>route</w:t>
      </w:r>
      <w:r>
        <w:t>!</w:t>
      </w:r>
    </w:p>
    <w:p w:rsidR="0091343D" w:rsidRDefault="0091343D" w:rsidP="0091343D">
      <w:pPr>
        <w:ind w:leftChars="200" w:left="480"/>
      </w:pPr>
      <w:r>
        <w:rPr>
          <w:rFonts w:hint="eastAsia"/>
        </w:rPr>
        <w:t>啟動</w:t>
      </w:r>
      <w:r>
        <w:t>npm react</w:t>
      </w:r>
      <w:r>
        <w:rPr>
          <w:rFonts w:hint="eastAsia"/>
        </w:rPr>
        <w:t>之後，會自動彈出</w:t>
      </w:r>
      <w:r>
        <w:rPr>
          <w:rFonts w:hint="eastAsia"/>
        </w:rPr>
        <w:t>l</w:t>
      </w:r>
      <w:r>
        <w:t>ocalhost:3000</w:t>
      </w:r>
      <w:r>
        <w:rPr>
          <w:rFonts w:hint="eastAsia"/>
        </w:rPr>
        <w:t>這個頁面</w:t>
      </w:r>
      <w:r>
        <w:rPr>
          <w:rFonts w:hint="eastAsia"/>
        </w:rPr>
        <w:t xml:space="preserve"> </w:t>
      </w:r>
      <w:r>
        <w:t>CMD</w:t>
      </w:r>
      <w:r>
        <w:rPr>
          <w:rFonts w:hint="eastAsia"/>
        </w:rPr>
        <w:t>也跳出</w:t>
      </w:r>
    </w:p>
    <w:p w:rsidR="00B62378" w:rsidRDefault="0091343D" w:rsidP="00B62378">
      <w:r>
        <w:rPr>
          <w:noProof/>
        </w:rPr>
        <w:drawing>
          <wp:inline distT="0" distB="0" distL="0" distR="0" wp14:anchorId="4FD5D986" wp14:editId="30AF848E">
            <wp:extent cx="6645910" cy="373824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78" w:rsidRDefault="00642D78" w:rsidP="00B62378">
      <w:r>
        <w:rPr>
          <w:rFonts w:hint="eastAsia"/>
        </w:rPr>
        <w:t>在</w:t>
      </w:r>
      <w:r>
        <w:rPr>
          <w:rFonts w:hint="eastAsia"/>
        </w:rPr>
        <w:t>r</w:t>
      </w:r>
      <w:r>
        <w:t>eact</w:t>
      </w:r>
      <w:r>
        <w:rPr>
          <w:rFonts w:hint="eastAsia"/>
        </w:rPr>
        <w:t>開發要測試時，</w:t>
      </w:r>
      <w:r>
        <w:rPr>
          <w:rFonts w:hint="eastAsia"/>
        </w:rPr>
        <w:t>CMD&gt;</w:t>
      </w:r>
      <w:r>
        <w:t xml:space="preserve"> npm start </w:t>
      </w:r>
      <w:r>
        <w:rPr>
          <w:rFonts w:hint="eastAsia"/>
        </w:rPr>
        <w:t>之後他會自動跳出瀏覽器，顯示預設的</w:t>
      </w:r>
      <w:r>
        <w:rPr>
          <w:rFonts w:hint="eastAsia"/>
        </w:rPr>
        <w:t>i</w:t>
      </w:r>
      <w:r>
        <w:t>ndex.html</w:t>
      </w:r>
      <w:r>
        <w:rPr>
          <w:rFonts w:hint="eastAsia"/>
        </w:rPr>
        <w:t>頁面</w:t>
      </w:r>
      <w:r>
        <w:rPr>
          <w:rFonts w:hint="eastAsia"/>
        </w:rPr>
        <w:t>!</w:t>
      </w:r>
    </w:p>
    <w:p w:rsidR="00AD1FE1" w:rsidRDefault="00AD1FE1" w:rsidP="00B62378">
      <w:r>
        <w:rPr>
          <w:noProof/>
        </w:rPr>
        <w:drawing>
          <wp:inline distT="0" distB="0" distL="0" distR="0" wp14:anchorId="56F79CF6" wp14:editId="7B2CA4FF">
            <wp:extent cx="6645910" cy="36195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176"/>
                    <a:stretch/>
                  </pic:blipFill>
                  <pic:spPr bwMode="auto"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FE1" w:rsidRDefault="00AD1FE1">
      <w:pPr>
        <w:widowControl/>
      </w:pPr>
      <w:r>
        <w:rPr>
          <w:rFonts w:hint="eastAsia"/>
        </w:rPr>
        <w:t>有成功啟動的話，會看到長這樣的畫面</w:t>
      </w:r>
      <w:r>
        <w:br w:type="page"/>
      </w:r>
    </w:p>
    <w:p w:rsidR="00AF2C83" w:rsidRDefault="005748DC" w:rsidP="00AF2C83">
      <w:pPr>
        <w:pStyle w:val="a7"/>
        <w:numPr>
          <w:ilvl w:val="0"/>
          <w:numId w:val="16"/>
        </w:numPr>
        <w:ind w:leftChars="0"/>
        <w:rPr>
          <w:b/>
          <w:color w:val="FF0000"/>
          <w:sz w:val="32"/>
        </w:rPr>
      </w:pPr>
      <w:bookmarkStart w:id="0" w:name="_GoBack"/>
      <w:r w:rsidRPr="00AF2C83">
        <w:rPr>
          <w:rFonts w:hint="eastAsia"/>
          <w:b/>
          <w:color w:val="FF0000"/>
          <w:sz w:val="32"/>
        </w:rPr>
        <w:lastRenderedPageBreak/>
        <w:t>最基礎的</w:t>
      </w:r>
      <w:r w:rsidRPr="00AF2C83">
        <w:rPr>
          <w:b/>
          <w:color w:val="FF0000"/>
          <w:sz w:val="32"/>
        </w:rPr>
        <w:t>React</w:t>
      </w:r>
      <w:r w:rsidRPr="00AF2C83">
        <w:rPr>
          <w:rFonts w:hint="eastAsia"/>
          <w:b/>
          <w:color w:val="FF0000"/>
          <w:sz w:val="32"/>
        </w:rPr>
        <w:t>運作原理</w:t>
      </w:r>
      <w:r w:rsidRPr="00AF2C83">
        <w:rPr>
          <w:rFonts w:hint="eastAsia"/>
          <w:b/>
          <w:color w:val="FF0000"/>
          <w:sz w:val="32"/>
        </w:rPr>
        <w:t>:</w:t>
      </w:r>
      <w:r w:rsidR="00AF2C83">
        <w:rPr>
          <w:b/>
          <w:color w:val="FF0000"/>
          <w:sz w:val="32"/>
        </w:rPr>
        <w:t xml:space="preserve"> </w:t>
      </w:r>
    </w:p>
    <w:p w:rsidR="00AF2C83" w:rsidRDefault="00AF2C83" w:rsidP="00AF2C83">
      <w:pPr>
        <w:pStyle w:val="a7"/>
        <w:numPr>
          <w:ilvl w:val="0"/>
          <w:numId w:val="17"/>
        </w:numPr>
        <w:ind w:leftChars="0"/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寫個</w:t>
      </w:r>
      <w:r>
        <w:rPr>
          <w:rFonts w:hint="eastAsia"/>
          <w:b/>
          <w:color w:val="FF0000"/>
          <w:sz w:val="32"/>
        </w:rPr>
        <w:t>function</w:t>
      </w:r>
      <w:r>
        <w:rPr>
          <w:rFonts w:hint="eastAsia"/>
          <w:b/>
          <w:color w:val="FF0000"/>
          <w:sz w:val="32"/>
        </w:rPr>
        <w:t>去生成</w:t>
      </w:r>
      <w:r>
        <w:rPr>
          <w:rFonts w:hint="eastAsia"/>
          <w:b/>
          <w:color w:val="FF0000"/>
          <w:sz w:val="32"/>
        </w:rPr>
        <w:t>h</w:t>
      </w:r>
      <w:r>
        <w:rPr>
          <w:b/>
          <w:color w:val="FF0000"/>
          <w:sz w:val="32"/>
        </w:rPr>
        <w:t>tml</w:t>
      </w:r>
      <w:r>
        <w:rPr>
          <w:rFonts w:hint="eastAsia"/>
          <w:b/>
          <w:color w:val="FF0000"/>
          <w:sz w:val="32"/>
        </w:rPr>
        <w:t xml:space="preserve"> </w:t>
      </w:r>
      <w:r>
        <w:rPr>
          <w:b/>
          <w:color w:val="FF0000"/>
          <w:sz w:val="32"/>
        </w:rPr>
        <w:t>tag</w:t>
      </w:r>
      <w:r>
        <w:rPr>
          <w:rFonts w:hint="eastAsia"/>
          <w:b/>
          <w:color w:val="FF0000"/>
          <w:sz w:val="32"/>
        </w:rPr>
        <w:t>(</w:t>
      </w:r>
      <w:r>
        <w:rPr>
          <w:b/>
          <w:color w:val="FF0000"/>
          <w:sz w:val="32"/>
        </w:rPr>
        <w:t>createElement()</w:t>
      </w:r>
      <w:r>
        <w:rPr>
          <w:rFonts w:hint="eastAsia"/>
          <w:b/>
          <w:color w:val="FF0000"/>
          <w:sz w:val="32"/>
        </w:rPr>
        <w:t>)</w:t>
      </w:r>
    </w:p>
    <w:p w:rsidR="00AF2C83" w:rsidRPr="00AF2C83" w:rsidRDefault="00AF2C83" w:rsidP="00AF2C83">
      <w:pPr>
        <w:pStyle w:val="a7"/>
        <w:numPr>
          <w:ilvl w:val="0"/>
          <w:numId w:val="17"/>
        </w:numPr>
        <w:ind w:leftChars="0"/>
        <w:rPr>
          <w:rFonts w:hint="eastAsia"/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透過</w:t>
      </w:r>
      <w:r>
        <w:rPr>
          <w:rFonts w:hint="eastAsia"/>
          <w:b/>
          <w:color w:val="FF0000"/>
          <w:sz w:val="32"/>
        </w:rPr>
        <w:t>ReactDOM.render()</w:t>
      </w:r>
      <w:r>
        <w:rPr>
          <w:rFonts w:hint="eastAsia"/>
          <w:b/>
          <w:color w:val="FF0000"/>
          <w:sz w:val="32"/>
        </w:rPr>
        <w:t>指定呈現的位置</w:t>
      </w:r>
    </w:p>
    <w:bookmarkEnd w:id="0"/>
    <w:p w:rsidR="005748DC" w:rsidRDefault="005748DC" w:rsidP="005748DC">
      <w:r>
        <w:rPr>
          <w:rFonts w:hint="eastAsia"/>
        </w:rPr>
        <w:t>我們在</w:t>
      </w:r>
      <w:r>
        <w:rPr>
          <w:rFonts w:hint="eastAsia"/>
        </w:rPr>
        <w:t>src</w:t>
      </w:r>
      <w:r>
        <w:rPr>
          <w:rFonts w:hint="eastAsia"/>
        </w:rPr>
        <w:t>資料夾裡面全刪光，再新增一個</w:t>
      </w:r>
      <w:r>
        <w:t xml:space="preserve">index.js 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//react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基本運作原理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這邊可以知道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 react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也是一個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 node.js module</w:t>
      </w:r>
    </w:p>
    <w:p w:rsidR="005748DC" w:rsidRPr="005748DC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748D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748DC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React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748D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748D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748D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748DC" w:rsidRPr="005748DC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748D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748DC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ReactDOM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748D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748D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748D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react-dom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748DC" w:rsidRPr="005748DC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748DC" w:rsidRPr="005748DC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748D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function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748D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(){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React.createElement() method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裡面的三個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parameter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第一個放你要生成的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HTML Tag name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第二個放入你要放的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CSS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樣式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最後一個放進你要放進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TAG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裡的內容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範例如下，沒有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CSS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就先打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null</w:t>
      </w:r>
    </w:p>
    <w:p w:rsidR="005748DC" w:rsidRPr="005748DC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5748D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748D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createElement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748D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h1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5748DC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null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,"</w:t>
      </w:r>
      <w:r w:rsidRPr="005748D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This is React App.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748DC" w:rsidRPr="005748DC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ReactDOM.render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裡面有兩個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parameter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第一個放入剛剛要新增的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App()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第二個要輸入你想放在哪一個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HTML TAG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裡面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!</w:t>
      </w:r>
    </w:p>
    <w:p w:rsidR="005748DC" w:rsidRPr="006A1569" w:rsidRDefault="005748DC" w:rsidP="005748D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這裡的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#root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是對應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public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資料夾裡面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index.html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中的其中一個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div</w:t>
      </w:r>
    </w:p>
    <w:p w:rsidR="005748DC" w:rsidRPr="00AF2C83" w:rsidRDefault="005748DC" w:rsidP="00AF2C8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 w:hint="eastAsia"/>
          <w:color w:val="EEFFFF"/>
          <w:kern w:val="0"/>
          <w:sz w:val="21"/>
          <w:szCs w:val="21"/>
        </w:rPr>
      </w:pP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ReactDOM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748D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render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(React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748D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createElement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(App)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document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748D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querySelector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748D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#root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748D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))</w:t>
      </w:r>
      <w:r w:rsidRPr="005748D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A1569" w:rsidRDefault="006A1569" w:rsidP="006A1569">
      <w:pPr>
        <w:pStyle w:val="a7"/>
        <w:numPr>
          <w:ilvl w:val="0"/>
          <w:numId w:val="16"/>
        </w:numPr>
        <w:ind w:leftChars="0"/>
      </w:pPr>
      <w:r>
        <w:rPr>
          <w:rFonts w:hint="eastAsia"/>
        </w:rPr>
        <w:t>運用基本原理顯示多個</w:t>
      </w:r>
      <w:r>
        <w:rPr>
          <w:rFonts w:hint="eastAsia"/>
        </w:rPr>
        <w:t>H</w:t>
      </w:r>
      <w:r>
        <w:t xml:space="preserve">TML TAG 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function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(){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想要同時顯示多個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HTML TAG 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一個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function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只能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return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一個值，所以你必須把多個標籤包裝在一個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div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當中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第一個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寫生成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div,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在第三個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再用一個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array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把其它要生成的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tag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都用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React.createElement()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一個一個寫出來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A156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A156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createElement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div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6A1569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null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[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這個方法相當智障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不要用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React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A156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createElement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h1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6A1569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null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Myprofile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React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A156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createElement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p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6A1569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null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Myname is Johnny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React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A156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createElement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button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6A1569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null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Submit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])</w:t>
      </w:r>
    </w:p>
    <w:p w:rsidR="006A1569" w:rsidRPr="00AF2C83" w:rsidRDefault="006A1569" w:rsidP="00AF2C8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 w:hint="eastAsia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6A1569" w:rsidRPr="006A1569" w:rsidRDefault="006A1569" w:rsidP="006A1569">
      <w:pPr>
        <w:widowControl/>
        <w:jc w:val="center"/>
        <w:rPr>
          <w:b/>
          <w:color w:val="FF0000"/>
          <w:sz w:val="32"/>
          <w:szCs w:val="32"/>
        </w:rPr>
      </w:pPr>
      <w:r w:rsidRPr="006A1569">
        <w:rPr>
          <w:rFonts w:hint="eastAsia"/>
          <w:b/>
          <w:color w:val="FF0000"/>
          <w:sz w:val="32"/>
          <w:szCs w:val="32"/>
        </w:rPr>
        <w:t>以上都是最基本的</w:t>
      </w:r>
      <w:r w:rsidRPr="006A1569">
        <w:rPr>
          <w:b/>
          <w:color w:val="FF0000"/>
          <w:sz w:val="32"/>
          <w:szCs w:val="32"/>
        </w:rPr>
        <w:t>React</w:t>
      </w:r>
      <w:r w:rsidRPr="006A1569">
        <w:rPr>
          <w:rFonts w:hint="eastAsia"/>
          <w:b/>
          <w:color w:val="FF0000"/>
          <w:sz w:val="32"/>
          <w:szCs w:val="32"/>
        </w:rPr>
        <w:t>寫法，但其實都有更快速的寫法</w:t>
      </w:r>
    </w:p>
    <w:p w:rsidR="006A1569" w:rsidRDefault="006A1569">
      <w:pPr>
        <w:widowControl/>
      </w:pPr>
      <w:r>
        <w:br w:type="page"/>
      </w:r>
    </w:p>
    <w:p w:rsidR="006A1569" w:rsidRDefault="006A1569" w:rsidP="006A1569">
      <w:pPr>
        <w:pStyle w:val="a7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寫法</w:t>
      </w:r>
      <w:r w:rsidR="009A2C23">
        <w:rPr>
          <w:rFonts w:hint="eastAsia"/>
        </w:rPr>
        <w:t>改進</w:t>
      </w:r>
      <w:r>
        <w:t>React</w:t>
      </w:r>
    </w:p>
    <w:p w:rsidR="006A1569" w:rsidRDefault="006A1569" w:rsidP="006A1569"/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React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ReactDOM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react-dom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//ES6 </w:t>
      </w:r>
      <w:r w:rsidRPr="006A156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最新的</w:t>
      </w:r>
      <w:r w:rsidRPr="006A156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 w:rsidRPr="006A156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協定有個取代</w:t>
      </w:r>
      <w:r w:rsidRPr="006A156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require</w:t>
      </w:r>
      <w:r w:rsidRPr="006A156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的新寫法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(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上面的寫法可以刪掉了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)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6A156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6A1569" w:rsidRPr="006A1569" w:rsidRDefault="006A1569" w:rsidP="006A156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ReactDOM </w:t>
      </w:r>
      <w:r w:rsidRPr="006A156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6A156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A156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react-dom</w:t>
      </w:r>
      <w:r w:rsidRPr="006A156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6A1569" w:rsidRDefault="006A1569" w:rsidP="006A1569"/>
    <w:p w:rsidR="00BB3084" w:rsidRPr="00BB3084" w:rsidRDefault="00BB3084" w:rsidP="00BB308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BB308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//ReactDOM.render() </w:t>
      </w:r>
      <w:r w:rsidRPr="00BB308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第一個可以只留下</w:t>
      </w:r>
      <w:r w:rsidRPr="00BB308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function()</w:t>
      </w:r>
    </w:p>
    <w:p w:rsidR="00BB3084" w:rsidRPr="00BB3084" w:rsidRDefault="00BB3084" w:rsidP="00BB308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BB308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ReactDOM</w:t>
      </w:r>
      <w:r w:rsidRPr="00BB308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BB308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render</w:t>
      </w:r>
      <w:r w:rsidRPr="00BB308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BB308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BB308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BB308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BB308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document</w:t>
      </w:r>
      <w:r w:rsidRPr="00BB308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BB308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querySelector</w:t>
      </w:r>
      <w:r w:rsidRPr="00BB308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BB308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BB308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#root</w:t>
      </w:r>
      <w:r w:rsidRPr="00BB308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BB308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))</w:t>
      </w:r>
      <w:r w:rsidRPr="00BB308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BB3084" w:rsidRDefault="00BB3084" w:rsidP="009A2C23">
      <w:pPr>
        <w:widowControl/>
        <w:jc w:val="center"/>
        <w:rPr>
          <w:b/>
          <w:color w:val="FF0000"/>
          <w:sz w:val="32"/>
          <w:szCs w:val="32"/>
        </w:rPr>
      </w:pP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//ES6 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最新的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協定有個取代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require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的新寫法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514A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啟用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"react"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module, 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名稱為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React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ReactDOM </w:t>
      </w: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514A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react-dom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//JSX Version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function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注意這邊的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名稱一定要是大寫起頭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因為任何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裡面的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return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只能回傳一個值，你如果把下面包裝的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div tag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都拿掉他會跳錯誤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Myprofile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Myname is Johnny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Submit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//ReactDOM.render() 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第一個可以只留下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function()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ReactDOM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A514A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render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A514A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document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A514A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querySelector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514A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#root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))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A514A1" w:rsidRPr="009A2C23" w:rsidRDefault="00A514A1" w:rsidP="009A2C23">
      <w:pPr>
        <w:widowControl/>
        <w:jc w:val="center"/>
        <w:rPr>
          <w:b/>
          <w:color w:val="FF0000"/>
          <w:sz w:val="32"/>
          <w:szCs w:val="32"/>
        </w:rPr>
      </w:pPr>
    </w:p>
    <w:p w:rsidR="009A2C23" w:rsidRDefault="009A2C23" w:rsidP="009A2C23">
      <w:pPr>
        <w:widowControl/>
        <w:jc w:val="center"/>
        <w:rPr>
          <w:b/>
          <w:color w:val="FF0000"/>
          <w:sz w:val="32"/>
          <w:szCs w:val="32"/>
        </w:rPr>
      </w:pPr>
      <w:r w:rsidRPr="009A2C23">
        <w:rPr>
          <w:rFonts w:hint="eastAsia"/>
          <w:b/>
          <w:color w:val="FF0000"/>
          <w:sz w:val="32"/>
          <w:szCs w:val="32"/>
        </w:rPr>
        <w:t>以上的寫法還是太累，我們要透過另個方法進行撰寫</w:t>
      </w:r>
      <w:r w:rsidRPr="009A2C23">
        <w:rPr>
          <w:rFonts w:hint="eastAsia"/>
          <w:b/>
          <w:color w:val="FF0000"/>
          <w:sz w:val="32"/>
          <w:szCs w:val="32"/>
        </w:rPr>
        <w:t xml:space="preserve">: </w:t>
      </w:r>
      <w:r w:rsidRPr="009A2C23">
        <w:rPr>
          <w:b/>
          <w:color w:val="FF0000"/>
          <w:sz w:val="32"/>
          <w:szCs w:val="32"/>
        </w:rPr>
        <w:t>JSX</w:t>
      </w:r>
    </w:p>
    <w:p w:rsidR="009A2C23" w:rsidRDefault="009A2C23" w:rsidP="009A2C23">
      <w:pPr>
        <w:widowControl/>
        <w:jc w:val="center"/>
        <w:rPr>
          <w:b/>
          <w:color w:val="FF0000"/>
          <w:sz w:val="32"/>
          <w:szCs w:val="32"/>
        </w:rPr>
      </w:pPr>
    </w:p>
    <w:p w:rsidR="009A2C23" w:rsidRDefault="009A2C23">
      <w:pPr>
        <w:widowControl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br w:type="page"/>
      </w:r>
    </w:p>
    <w:p w:rsidR="009A2C23" w:rsidRDefault="009A2C23" w:rsidP="009A2C23">
      <w:pPr>
        <w:widowControl/>
        <w:jc w:val="center"/>
        <w:rPr>
          <w:b/>
          <w:color w:val="FF0000"/>
          <w:sz w:val="32"/>
          <w:szCs w:val="32"/>
        </w:rPr>
      </w:pPr>
      <w:r>
        <w:rPr>
          <w:rFonts w:hint="eastAsia"/>
          <w:b/>
          <w:color w:val="FF0000"/>
          <w:sz w:val="32"/>
          <w:szCs w:val="32"/>
        </w:rPr>
        <w:lastRenderedPageBreak/>
        <w:t>使用</w:t>
      </w:r>
      <w:r>
        <w:rPr>
          <w:b/>
          <w:color w:val="FF0000"/>
          <w:sz w:val="32"/>
          <w:szCs w:val="32"/>
        </w:rPr>
        <w:t>JSX</w:t>
      </w:r>
      <w:r>
        <w:rPr>
          <w:rFonts w:hint="eastAsia"/>
          <w:b/>
          <w:color w:val="FF0000"/>
          <w:sz w:val="32"/>
          <w:szCs w:val="32"/>
        </w:rPr>
        <w:t>撰寫</w:t>
      </w:r>
      <w:r>
        <w:rPr>
          <w:rFonts w:hint="eastAsia"/>
          <w:b/>
          <w:color w:val="FF0000"/>
          <w:sz w:val="32"/>
          <w:szCs w:val="32"/>
        </w:rPr>
        <w:t>R</w:t>
      </w:r>
      <w:r>
        <w:rPr>
          <w:b/>
          <w:color w:val="FF0000"/>
          <w:sz w:val="32"/>
          <w:szCs w:val="32"/>
        </w:rPr>
        <w:t>eact</w:t>
      </w:r>
      <w:r>
        <w:rPr>
          <w:rFonts w:hint="eastAsia"/>
          <w:b/>
          <w:color w:val="FF0000"/>
          <w:sz w:val="32"/>
          <w:szCs w:val="32"/>
        </w:rPr>
        <w:t>程式碼</w:t>
      </w:r>
    </w:p>
    <w:p w:rsidR="009A2C23" w:rsidRPr="009A2C23" w:rsidRDefault="009A2C23" w:rsidP="009A2C23">
      <w:pPr>
        <w:pStyle w:val="a7"/>
        <w:widowControl/>
        <w:numPr>
          <w:ilvl w:val="0"/>
          <w:numId w:val="16"/>
        </w:numPr>
        <w:ind w:leftChars="0"/>
        <w:rPr>
          <w:b/>
          <w:color w:val="000000" w:themeColor="text1"/>
          <w:sz w:val="32"/>
          <w:szCs w:val="32"/>
        </w:rPr>
      </w:pPr>
      <w:r w:rsidRPr="009A2C23">
        <w:rPr>
          <w:rFonts w:hint="eastAsia"/>
          <w:b/>
          <w:color w:val="000000" w:themeColor="text1"/>
          <w:sz w:val="36"/>
          <w:szCs w:val="36"/>
        </w:rPr>
        <w:t>J</w:t>
      </w:r>
      <w:r w:rsidRPr="009A2C23">
        <w:rPr>
          <w:b/>
          <w:color w:val="000000" w:themeColor="text1"/>
          <w:sz w:val="36"/>
          <w:szCs w:val="36"/>
        </w:rPr>
        <w:t>SX</w:t>
      </w:r>
      <w:r w:rsidRPr="009A2C23">
        <w:rPr>
          <w:rFonts w:hint="eastAsia"/>
          <w:b/>
          <w:color w:val="000000" w:themeColor="text1"/>
          <w:sz w:val="36"/>
          <w:szCs w:val="36"/>
        </w:rPr>
        <w:t>是什麼</w:t>
      </w:r>
      <w:r w:rsidRPr="009A2C23">
        <w:rPr>
          <w:rFonts w:hint="eastAsia"/>
          <w:b/>
          <w:color w:val="000000" w:themeColor="text1"/>
          <w:sz w:val="36"/>
          <w:szCs w:val="36"/>
        </w:rPr>
        <w:t>?</w:t>
      </w:r>
      <w:r>
        <w:rPr>
          <w:b/>
          <w:color w:val="000000" w:themeColor="text1"/>
          <w:sz w:val="32"/>
          <w:szCs w:val="32"/>
        </w:rPr>
        <w:t xml:space="preserve">  </w:t>
      </w:r>
      <w:r w:rsidRPr="009A2C23">
        <w:rPr>
          <w:b/>
          <w:color w:val="FF0000"/>
          <w:sz w:val="36"/>
          <w:szCs w:val="36"/>
        </w:rPr>
        <w:t>J</w:t>
      </w:r>
      <w:r w:rsidRPr="009A2C23">
        <w:rPr>
          <w:b/>
          <w:color w:val="000000" w:themeColor="text1"/>
          <w:sz w:val="36"/>
          <w:szCs w:val="36"/>
        </w:rPr>
        <w:t>ava</w:t>
      </w:r>
      <w:r w:rsidRPr="009A2C23">
        <w:rPr>
          <w:b/>
          <w:color w:val="FF0000"/>
          <w:sz w:val="36"/>
          <w:szCs w:val="36"/>
        </w:rPr>
        <w:t>S</w:t>
      </w:r>
      <w:r w:rsidRPr="009A2C23">
        <w:rPr>
          <w:b/>
          <w:color w:val="000000" w:themeColor="text1"/>
          <w:sz w:val="36"/>
          <w:szCs w:val="36"/>
        </w:rPr>
        <w:t>cript e</w:t>
      </w:r>
      <w:r w:rsidRPr="009A2C23">
        <w:rPr>
          <w:b/>
          <w:color w:val="FF0000"/>
          <w:sz w:val="36"/>
          <w:szCs w:val="36"/>
        </w:rPr>
        <w:t>X</w:t>
      </w:r>
      <w:r w:rsidRPr="009A2C23">
        <w:rPr>
          <w:b/>
          <w:color w:val="000000" w:themeColor="text1"/>
          <w:sz w:val="36"/>
          <w:szCs w:val="36"/>
        </w:rPr>
        <w:t>ension</w:t>
      </w:r>
    </w:p>
    <w:p w:rsidR="00A514A1" w:rsidRDefault="009A2C23" w:rsidP="009A2C23">
      <w:pPr>
        <w:widowControl/>
        <w:rPr>
          <w:color w:val="000000" w:themeColor="text1"/>
          <w:szCs w:val="24"/>
        </w:rPr>
      </w:pPr>
      <w:r w:rsidRPr="009A2C23">
        <w:rPr>
          <w:color w:val="000000" w:themeColor="text1"/>
          <w:szCs w:val="24"/>
        </w:rPr>
        <w:t>JSX</w:t>
      </w:r>
      <w:r w:rsidRPr="009A2C23">
        <w:rPr>
          <w:rFonts w:hint="eastAsia"/>
          <w:color w:val="000000" w:themeColor="text1"/>
          <w:szCs w:val="24"/>
        </w:rPr>
        <w:t>是一個</w:t>
      </w:r>
      <w:r w:rsidRPr="009A2C23">
        <w:rPr>
          <w:rFonts w:hint="eastAsia"/>
          <w:color w:val="000000" w:themeColor="text1"/>
          <w:szCs w:val="24"/>
        </w:rPr>
        <w:t>R</w:t>
      </w:r>
      <w:r w:rsidRPr="009A2C23">
        <w:rPr>
          <w:color w:val="000000" w:themeColor="text1"/>
          <w:szCs w:val="24"/>
        </w:rPr>
        <w:t>eact</w:t>
      </w:r>
      <w:r w:rsidRPr="009A2C23">
        <w:rPr>
          <w:rFonts w:hint="eastAsia"/>
          <w:color w:val="000000" w:themeColor="text1"/>
          <w:szCs w:val="24"/>
        </w:rPr>
        <w:t>延伸模組，可以讓我們把</w:t>
      </w:r>
      <w:r w:rsidRPr="009A2C23">
        <w:rPr>
          <w:rFonts w:hint="eastAsia"/>
          <w:color w:val="000000" w:themeColor="text1"/>
          <w:szCs w:val="24"/>
        </w:rPr>
        <w:t>J</w:t>
      </w:r>
      <w:r w:rsidRPr="009A2C23">
        <w:rPr>
          <w:color w:val="000000" w:themeColor="text1"/>
          <w:szCs w:val="24"/>
        </w:rPr>
        <w:t>S</w:t>
      </w:r>
      <w:r w:rsidRPr="009A2C23">
        <w:rPr>
          <w:rFonts w:hint="eastAsia"/>
          <w:color w:val="000000" w:themeColor="text1"/>
          <w:szCs w:val="24"/>
        </w:rPr>
        <w:t>寫得很像</w:t>
      </w:r>
      <w:r w:rsidRPr="009A2C23">
        <w:rPr>
          <w:rFonts w:hint="eastAsia"/>
          <w:color w:val="000000" w:themeColor="text1"/>
          <w:szCs w:val="24"/>
        </w:rPr>
        <w:t>H</w:t>
      </w:r>
      <w:r w:rsidRPr="009A2C23">
        <w:rPr>
          <w:color w:val="000000" w:themeColor="text1"/>
          <w:szCs w:val="24"/>
        </w:rPr>
        <w:t>TML</w:t>
      </w:r>
      <w:r w:rsidRPr="009A2C23">
        <w:rPr>
          <w:rFonts w:hint="eastAsia"/>
          <w:color w:val="000000" w:themeColor="text1"/>
          <w:szCs w:val="24"/>
        </w:rPr>
        <w:t>寫法</w:t>
      </w:r>
      <w:r w:rsidR="005841AD">
        <w:rPr>
          <w:rFonts w:hint="eastAsia"/>
          <w:color w:val="000000" w:themeColor="text1"/>
          <w:szCs w:val="24"/>
        </w:rPr>
        <w:t>。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514A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啟用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"react"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module, 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名稱為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React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ReactDOM </w:t>
      </w: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514A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react-dom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//JSX Version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function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注意這邊的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名稱一定要是大寫起頭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A514A1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因為任何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裡面的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return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只能回傳一個值，你如果把下面包裝的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div tag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都拿掉他會跳錯誤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Myprofile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Myname is Johnny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Submit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A514A1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//ReactDOM.render() 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第一個可以只留下</w:t>
      </w:r>
      <w:r w:rsidRPr="00A514A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function()</w:t>
      </w:r>
    </w:p>
    <w:p w:rsidR="00A514A1" w:rsidRPr="00A514A1" w:rsidRDefault="00A514A1" w:rsidP="00A514A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ReactDOM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A514A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render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A514A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document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A514A1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querySelector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514A1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#root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514A1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))</w:t>
      </w:r>
      <w:r w:rsidRPr="00A514A1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9A2C23" w:rsidRPr="009A2C23" w:rsidRDefault="009A2C23" w:rsidP="009A2C23">
      <w:pPr>
        <w:pStyle w:val="a7"/>
        <w:widowControl/>
        <w:numPr>
          <w:ilvl w:val="0"/>
          <w:numId w:val="16"/>
        </w:numPr>
        <w:ind w:leftChars="0"/>
        <w:rPr>
          <w:b/>
          <w:color w:val="000000" w:themeColor="text1"/>
          <w:sz w:val="36"/>
          <w:szCs w:val="36"/>
        </w:rPr>
      </w:pPr>
      <w:r w:rsidRPr="009A2C23">
        <w:rPr>
          <w:b/>
          <w:color w:val="000000" w:themeColor="text1"/>
          <w:sz w:val="36"/>
          <w:szCs w:val="36"/>
        </w:rPr>
        <w:t>Babel</w:t>
      </w:r>
      <w:r w:rsidRPr="009A2C23">
        <w:rPr>
          <w:rFonts w:hint="eastAsia"/>
          <w:b/>
          <w:color w:val="000000" w:themeColor="text1"/>
          <w:sz w:val="36"/>
          <w:szCs w:val="36"/>
        </w:rPr>
        <w:t>是什麼</w:t>
      </w:r>
      <w:r w:rsidRPr="009A2C23">
        <w:rPr>
          <w:rFonts w:hint="eastAsia"/>
          <w:b/>
          <w:color w:val="000000" w:themeColor="text1"/>
          <w:sz w:val="36"/>
          <w:szCs w:val="36"/>
        </w:rPr>
        <w:t>?</w:t>
      </w:r>
    </w:p>
    <w:p w:rsidR="009A2C23" w:rsidRDefault="009A2C23" w:rsidP="009A2C23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Babel</w:t>
      </w:r>
      <w:r>
        <w:rPr>
          <w:rFonts w:hint="eastAsia"/>
          <w:color w:val="000000" w:themeColor="text1"/>
          <w:szCs w:val="24"/>
        </w:rPr>
        <w:t>會把你的</w:t>
      </w:r>
      <w:r>
        <w:rPr>
          <w:color w:val="000000" w:themeColor="text1"/>
          <w:szCs w:val="24"/>
        </w:rPr>
        <w:t>JSX</w:t>
      </w:r>
      <w:r>
        <w:rPr>
          <w:rFonts w:hint="eastAsia"/>
          <w:color w:val="000000" w:themeColor="text1"/>
          <w:szCs w:val="24"/>
        </w:rPr>
        <w:t>轉譯回很難寫的上面的原始寫法</w:t>
      </w:r>
      <w:r w:rsidR="005841AD">
        <w:rPr>
          <w:rFonts w:hint="eastAsia"/>
          <w:color w:val="000000" w:themeColor="text1"/>
          <w:szCs w:val="24"/>
        </w:rPr>
        <w:t>。</w:t>
      </w:r>
    </w:p>
    <w:p w:rsidR="002D6D5D" w:rsidRDefault="009268A1" w:rsidP="009A2C23">
      <w:pPr>
        <w:widowControl/>
        <w:rPr>
          <w:color w:val="000000" w:themeColor="text1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2506579</wp:posOffset>
                </wp:positionH>
                <wp:positionV relativeFrom="paragraph">
                  <wp:posOffset>2128086</wp:posOffset>
                </wp:positionV>
                <wp:extent cx="2482182" cy="1146074"/>
                <wp:effectExtent l="0" t="0" r="13970" b="168910"/>
                <wp:wrapNone/>
                <wp:docPr id="7" name="圓角矩形圖說文字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182" cy="1146074"/>
                        </a:xfrm>
                        <a:prstGeom prst="wedgeRoundRectCallout">
                          <a:avLst>
                            <a:gd name="adj1" fmla="val 43182"/>
                            <a:gd name="adj2" fmla="val 62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11F9" w:rsidRDefault="005311F9" w:rsidP="009268A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用新寫法之前，先把</w:t>
                            </w:r>
                            <w:r>
                              <w:rPr>
                                <w:rFonts w:hint="eastAsia"/>
                              </w:rPr>
                              <w:t>Vscode</w:t>
                            </w:r>
                            <w:r>
                              <w:rPr>
                                <w:rFonts w:hint="eastAsia"/>
                              </w:rPr>
                              <w:t>右下角的</w:t>
                            </w:r>
                            <w:r>
                              <w:rPr>
                                <w:rFonts w:hint="eastAsia"/>
                              </w:rPr>
                              <w:t>JavaScript</w:t>
                            </w:r>
                            <w:r>
                              <w:rPr>
                                <w:rFonts w:hint="eastAsia"/>
                              </w:rPr>
                              <w:t>字樣</w:t>
                            </w:r>
                            <w:r>
                              <w:t>點一下</w:t>
                            </w:r>
                          </w:p>
                          <w:p w:rsidR="005311F9" w:rsidRDefault="005311F9" w:rsidP="009268A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上方會跳出搜尋框</w:t>
                            </w:r>
                            <w:r>
                              <w:t>，打入</w:t>
                            </w:r>
                            <w:r>
                              <w:rPr>
                                <w:rFonts w:hint="eastAsia"/>
                              </w:rPr>
                              <w:t>React</w:t>
                            </w:r>
                          </w:p>
                          <w:p w:rsidR="005311F9" w:rsidRDefault="005311F9" w:rsidP="009268A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選擇</w:t>
                            </w:r>
                            <w:r>
                              <w:rPr>
                                <w:rFonts w:hint="eastAsia"/>
                              </w:rPr>
                              <w:t>JavaScript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React</w:t>
                            </w:r>
                            <w:r>
                              <w:rPr>
                                <w:rFonts w:hint="eastAsia"/>
                              </w:rPr>
                              <w:t>會更好寫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圓角矩形圖說文字 7" o:spid="_x0000_s1026" type="#_x0000_t62" style="position:absolute;margin-left:197.35pt;margin-top:167.55pt;width:195.45pt;height:9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" adj="20127,24300" fillcolor="#5b9bd5 [3204]" strokecolor="#1f4d78 [1604]" strokeweight="1pt">
                <v:textbox>
                  <w:txbxContent>
                    <w:p w:rsidR="005311F9" w:rsidRDefault="005311F9" w:rsidP="009268A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用新寫法之前，先把</w:t>
                      </w:r>
                      <w:r>
                        <w:rPr>
                          <w:rFonts w:hint="eastAsia"/>
                        </w:rPr>
                        <w:t>Vscode</w:t>
                      </w:r>
                      <w:r>
                        <w:rPr>
                          <w:rFonts w:hint="eastAsia"/>
                        </w:rPr>
                        <w:t>右下角的</w:t>
                      </w:r>
                      <w:r>
                        <w:rPr>
                          <w:rFonts w:hint="eastAsia"/>
                        </w:rPr>
                        <w:t>JavaScript</w:t>
                      </w:r>
                      <w:r>
                        <w:rPr>
                          <w:rFonts w:hint="eastAsia"/>
                        </w:rPr>
                        <w:t>字樣</w:t>
                      </w:r>
                      <w:r>
                        <w:t>點一下</w:t>
                      </w:r>
                    </w:p>
                    <w:p w:rsidR="005311F9" w:rsidRDefault="005311F9" w:rsidP="009268A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上方會跳出搜尋框</w:t>
                      </w:r>
                      <w:r>
                        <w:t>，打入</w:t>
                      </w:r>
                      <w:r>
                        <w:rPr>
                          <w:rFonts w:hint="eastAsia"/>
                        </w:rPr>
                        <w:t>React</w:t>
                      </w:r>
                    </w:p>
                    <w:p w:rsidR="005311F9" w:rsidRDefault="005311F9" w:rsidP="009268A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選擇</w:t>
                      </w:r>
                      <w:r>
                        <w:rPr>
                          <w:rFonts w:hint="eastAsia"/>
                        </w:rPr>
                        <w:t>JavaScript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React</w:t>
                      </w:r>
                      <w:r>
                        <w:rPr>
                          <w:rFonts w:hint="eastAsia"/>
                        </w:rPr>
                        <w:t>會更好寫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4840572</wp:posOffset>
                </wp:positionH>
                <wp:positionV relativeFrom="paragraph">
                  <wp:posOffset>3394911</wp:posOffset>
                </wp:positionV>
                <wp:extent cx="565484" cy="264194"/>
                <wp:effectExtent l="38100" t="38100" r="44450" b="406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84" cy="264194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F55B3E" id="橢圓 6" o:spid="_x0000_s1026" style="position:absolute;margin-left:381.15pt;margin-top:267.3pt;width:44.55pt;height:2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" filled="f" strokecolor="red" strokeweight="6pt">
                <v:stroke joinstyle="miter"/>
              </v:oval>
            </w:pict>
          </mc:Fallback>
        </mc:AlternateContent>
      </w:r>
      <w:r w:rsidR="002D6D5D">
        <w:rPr>
          <w:noProof/>
        </w:rPr>
        <w:drawing>
          <wp:inline distT="0" distB="0" distL="0" distR="0" wp14:anchorId="4D65B33F" wp14:editId="0EE09B5F">
            <wp:extent cx="6196263" cy="3477109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684" t="66676" r="26031" b="1211"/>
                    <a:stretch/>
                  </pic:blipFill>
                  <pic:spPr bwMode="auto">
                    <a:xfrm>
                      <a:off x="0" y="0"/>
                      <a:ext cx="6200365" cy="347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839" w:rsidRDefault="00890818" w:rsidP="009A2C23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890818" w:rsidRPr="00890818" w:rsidRDefault="00890818" w:rsidP="00890818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一些寫</w:t>
      </w:r>
      <w:r>
        <w:rPr>
          <w:color w:val="000000" w:themeColor="text1"/>
          <w:szCs w:val="24"/>
        </w:rPr>
        <w:t>React</w:t>
      </w:r>
      <w:r>
        <w:rPr>
          <w:rFonts w:hint="eastAsia"/>
          <w:color w:val="000000" w:themeColor="text1"/>
          <w:szCs w:val="24"/>
        </w:rPr>
        <w:t>的基本設定</w:t>
      </w:r>
    </w:p>
    <w:p w:rsidR="00890818" w:rsidRDefault="00890818" w:rsidP="00890818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先點左下角齒輪</w:t>
      </w:r>
      <w:r>
        <w:rPr>
          <w:rFonts w:hint="eastAsia"/>
          <w:color w:val="000000" w:themeColor="text1"/>
          <w:szCs w:val="24"/>
        </w:rPr>
        <w:t xml:space="preserve">&gt; </w:t>
      </w:r>
      <w:r>
        <w:rPr>
          <w:rFonts w:hint="eastAsia"/>
          <w:color w:val="000000" w:themeColor="text1"/>
          <w:szCs w:val="24"/>
        </w:rPr>
        <w:t>設定</w:t>
      </w:r>
      <w:r>
        <w:rPr>
          <w:rFonts w:hint="eastAsia"/>
          <w:color w:val="000000" w:themeColor="text1"/>
          <w:szCs w:val="24"/>
        </w:rPr>
        <w:t xml:space="preserve">&gt; </w:t>
      </w:r>
      <w:r>
        <w:rPr>
          <w:rFonts w:hint="eastAsia"/>
          <w:color w:val="000000" w:themeColor="text1"/>
          <w:szCs w:val="24"/>
        </w:rPr>
        <w:t>點右上角開啟設定</w:t>
      </w:r>
      <w:r>
        <w:rPr>
          <w:rFonts w:hint="eastAsia"/>
          <w:color w:val="000000" w:themeColor="text1"/>
          <w:szCs w:val="24"/>
        </w:rPr>
        <w:t>(</w:t>
      </w:r>
      <w:r>
        <w:rPr>
          <w:color w:val="000000" w:themeColor="text1"/>
          <w:szCs w:val="24"/>
        </w:rPr>
        <w:t>JSON</w:t>
      </w:r>
      <w:r>
        <w:rPr>
          <w:rFonts w:hint="eastAsia"/>
          <w:color w:val="000000" w:themeColor="text1"/>
          <w:szCs w:val="24"/>
        </w:rPr>
        <w:t>)</w:t>
      </w:r>
      <w:r>
        <w:rPr>
          <w:color w:val="000000" w:themeColor="text1"/>
          <w:szCs w:val="24"/>
        </w:rPr>
        <w:t xml:space="preserve"> </w:t>
      </w:r>
    </w:p>
    <w:p w:rsidR="00890818" w:rsidRDefault="00890818" w:rsidP="00890818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會跳出</w:t>
      </w:r>
      <w:r>
        <w:rPr>
          <w:color w:val="000000" w:themeColor="text1"/>
          <w:szCs w:val="24"/>
        </w:rPr>
        <w:t>settings.json</w:t>
      </w:r>
      <w:r>
        <w:rPr>
          <w:rFonts w:hint="eastAsia"/>
          <w:color w:val="000000" w:themeColor="text1"/>
          <w:szCs w:val="24"/>
        </w:rPr>
        <w:t>畫面</w:t>
      </w:r>
      <w:r>
        <w:rPr>
          <w:rFonts w:hint="eastAsia"/>
          <w:color w:val="000000" w:themeColor="text1"/>
          <w:szCs w:val="24"/>
        </w:rPr>
        <w:t xml:space="preserve">  </w:t>
      </w:r>
      <w:r>
        <w:rPr>
          <w:rFonts w:hint="eastAsia"/>
          <w:color w:val="000000" w:themeColor="text1"/>
          <w:szCs w:val="24"/>
        </w:rPr>
        <w:t>修改成下面這樣</w:t>
      </w:r>
      <w:r>
        <w:rPr>
          <w:rFonts w:hint="eastAsia"/>
          <w:color w:val="000000" w:themeColor="text1"/>
          <w:szCs w:val="24"/>
        </w:rPr>
        <w:t>(</w:t>
      </w:r>
      <w:r w:rsidR="00110886">
        <w:rPr>
          <w:rFonts w:hint="eastAsia"/>
          <w:color w:val="000000" w:themeColor="text1"/>
          <w:szCs w:val="24"/>
        </w:rPr>
        <w:t>淺綠</w:t>
      </w:r>
      <w:r>
        <w:rPr>
          <w:rFonts w:hint="eastAsia"/>
          <w:color w:val="000000" w:themeColor="text1"/>
          <w:szCs w:val="24"/>
        </w:rPr>
        <w:t>色字部分</w:t>
      </w:r>
      <w:r>
        <w:rPr>
          <w:rFonts w:hint="eastAsia"/>
          <w:color w:val="000000" w:themeColor="text1"/>
          <w:szCs w:val="24"/>
        </w:rPr>
        <w:t>)</w:t>
      </w:r>
    </w:p>
    <w:p w:rsidR="00110886" w:rsidRPr="00110886" w:rsidRDefault="00110886" w:rsidP="00890818">
      <w:pPr>
        <w:widowControl/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  <w:t>"editor.defaultFormatter": "esbenp.prettier-vscode"</w:t>
      </w:r>
      <w:r w:rsidRPr="00110886"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  <w:t xml:space="preserve"> </w:t>
      </w:r>
      <w:r w:rsidRPr="00110886"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是讓你的</w:t>
      </w:r>
      <w:r w:rsidRPr="00110886"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p</w:t>
      </w:r>
      <w:r w:rsidRPr="00110886"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  <w:t>rettier</w:t>
      </w:r>
      <w:r w:rsidRPr="00110886"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在</w:t>
      </w:r>
      <w:r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j</w:t>
      </w:r>
      <w:r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  <w:t>avascriptreact</w:t>
      </w:r>
      <w:r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輸入模式也能啟用</w:t>
      </w:r>
    </w:p>
    <w:p w:rsidR="00110886" w:rsidRDefault="00110886" w:rsidP="00110886">
      <w:pPr>
        <w:widowControl/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  <w:t>"files.associations"</w:t>
      </w:r>
      <w:r w:rsidRPr="00110886"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  <w:t xml:space="preserve"> {"*.js": "javascriptreact"} </w:t>
      </w:r>
    </w:p>
    <w:p w:rsidR="00110886" w:rsidRPr="00110886" w:rsidRDefault="00110886" w:rsidP="00110886">
      <w:pPr>
        <w:widowControl/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讓你編輯</w:t>
      </w:r>
      <w:r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.</w:t>
      </w:r>
      <w:r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  <w:t>js</w:t>
      </w:r>
      <w:r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檔的時候都以</w:t>
      </w:r>
      <w:r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j</w:t>
      </w:r>
      <w:r>
        <w:rPr>
          <w:rFonts w:ascii="Consolas" w:eastAsia="新細明體" w:hAnsi="Consolas" w:cs="新細明體"/>
          <w:color w:val="538135" w:themeColor="accent6" w:themeShade="BF"/>
          <w:kern w:val="0"/>
          <w:sz w:val="21"/>
          <w:szCs w:val="21"/>
        </w:rPr>
        <w:t>avascriptreact</w:t>
      </w:r>
      <w:r>
        <w:rPr>
          <w:rFonts w:ascii="Consolas" w:eastAsia="新細明體" w:hAnsi="Consolas" w:cs="新細明體" w:hint="eastAsia"/>
          <w:color w:val="538135" w:themeColor="accent6" w:themeShade="BF"/>
          <w:kern w:val="0"/>
          <w:sz w:val="21"/>
          <w:szCs w:val="21"/>
        </w:rPr>
        <w:t>輸入模式進行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window.zoomLevel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1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workbench.iconTheme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material-icon-theme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workbench.colorTheme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Community Material Theme Darker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liveServer.settings.donotShowInfoMsg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editor.formatOnSave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[html]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editor.defaultFormatter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esbenp.prettier-vscode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[javascript]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editor.defaultFormatter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esbenp.prettier-vscode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  <w:t>    "[javascriptreact]": {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  <w:t>        "editor.defaultFormatter": "esbenp.prettier-vscode"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  <w:t>    },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  <w:t>    "files.associations": {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  <w:t>        "*.js": "javascriptreact"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C5E0B3" w:themeColor="accent6" w:themeTint="66"/>
          <w:kern w:val="0"/>
          <w:sz w:val="21"/>
          <w:szCs w:val="21"/>
        </w:rPr>
        <w:t>    },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liveSassCompile.settings.autoprefix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[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&gt; 1%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90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last 10 versions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]</w:t>
      </w:r>
    </w:p>
    <w:p w:rsidR="00890818" w:rsidRPr="00890818" w:rsidRDefault="00890818" w:rsidP="00890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90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1C79AD" w:rsidRDefault="00A514A1" w:rsidP="001C79AD">
      <w:pPr>
        <w:widowControl/>
        <w:rPr>
          <w:color w:val="000000" w:themeColor="text1"/>
          <w:szCs w:val="24"/>
        </w:rPr>
      </w:pPr>
      <w:r w:rsidRPr="001C79AD">
        <w:rPr>
          <w:color w:val="000000" w:themeColor="text1"/>
          <w:szCs w:val="24"/>
        </w:rPr>
        <w:br w:type="page"/>
      </w:r>
    </w:p>
    <w:p w:rsidR="001C79AD" w:rsidRPr="001C79AD" w:rsidRDefault="001C79AD" w:rsidP="00F95B84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安裝延伸模組</w:t>
      </w:r>
      <w:r w:rsidR="00F95B84" w:rsidRPr="00F95B84">
        <w:rPr>
          <w:color w:val="000000" w:themeColor="text1"/>
          <w:szCs w:val="24"/>
        </w:rPr>
        <w:t>VS Code ES7+ React/Redux/React-Native/JS snippets</w:t>
      </w:r>
    </w:p>
    <w:p w:rsidR="00890818" w:rsidRDefault="001016CE" w:rsidP="001C79AD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3DFBB71" wp14:editId="610D6A2F">
            <wp:extent cx="6274246" cy="3251200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25" t="66856" r="24327" b="2163"/>
                    <a:stretch/>
                  </pic:blipFill>
                  <pic:spPr bwMode="auto">
                    <a:xfrm>
                      <a:off x="0" y="0"/>
                      <a:ext cx="6276296" cy="325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8AF" w:rsidRDefault="005958AF" w:rsidP="001C79AD">
      <w:pPr>
        <w:widowControl/>
        <w:rPr>
          <w:color w:val="000000" w:themeColor="text1"/>
          <w:szCs w:val="24"/>
        </w:rPr>
      </w:pPr>
    </w:p>
    <w:p w:rsidR="005958AF" w:rsidRDefault="005958AF" w:rsidP="001C79AD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之後在開發的時候可以打</w:t>
      </w:r>
      <w:r w:rsidRPr="00832296">
        <w:rPr>
          <w:rFonts w:hint="eastAsia"/>
          <w:b/>
          <w:color w:val="FF0000"/>
          <w:sz w:val="40"/>
          <w:szCs w:val="24"/>
        </w:rPr>
        <w:t>r</w:t>
      </w:r>
      <w:r w:rsidRPr="00832296">
        <w:rPr>
          <w:b/>
          <w:color w:val="FF0000"/>
          <w:sz w:val="40"/>
          <w:szCs w:val="24"/>
        </w:rPr>
        <w:t xml:space="preserve">afce </w:t>
      </w:r>
      <w:r>
        <w:rPr>
          <w:rFonts w:hint="eastAsia"/>
          <w:color w:val="000000" w:themeColor="text1"/>
          <w:szCs w:val="24"/>
        </w:rPr>
        <w:t>就會跳出一段完整的</w:t>
      </w:r>
      <w:r>
        <w:rPr>
          <w:rFonts w:hint="eastAsia"/>
          <w:color w:val="000000" w:themeColor="text1"/>
          <w:szCs w:val="24"/>
        </w:rPr>
        <w:t>:</w:t>
      </w:r>
    </w:p>
    <w:p w:rsidR="005958AF" w:rsidRPr="005958AF" w:rsidRDefault="005958AF" w:rsidP="005958A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5958A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5958A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958A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5958AF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5958A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'</w:t>
      </w:r>
      <w:r w:rsidRPr="00C4238A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 xml:space="preserve"> /</w:t>
      </w:r>
      <w:r w:rsidRPr="00C4238A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</w:t>
      </w:r>
      <w:r w:rsidRPr="00C4238A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幫你自動匯入</w:t>
      </w:r>
    </w:p>
    <w:p w:rsidR="005958AF" w:rsidRPr="005958AF" w:rsidRDefault="005958AF" w:rsidP="005958A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958AF" w:rsidRPr="005958AF" w:rsidRDefault="005958AF" w:rsidP="005958A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958A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958A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Nav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958A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958A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958A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958A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 w:rsidRPr="00C4238A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/</w:t>
      </w:r>
      <w:r w:rsidRPr="00C4238A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</w:t>
      </w:r>
      <w:r w:rsidRPr="00C4238A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幫你弄好</w:t>
      </w:r>
      <w:r w:rsidRPr="00C4238A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a</w:t>
      </w:r>
      <w:r w:rsidR="00C4238A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rrow function</w:t>
      </w:r>
    </w:p>
    <w:p w:rsidR="005958AF" w:rsidRPr="005958AF" w:rsidRDefault="005958AF" w:rsidP="005958A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5958A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5958AF" w:rsidRPr="005958AF" w:rsidRDefault="005958AF" w:rsidP="005958A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5958A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5958A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5958A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Nav</w:t>
      </w:r>
      <w:r w:rsidRPr="005958A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5958A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5958A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5958AF" w:rsidRPr="005958AF" w:rsidRDefault="005958AF" w:rsidP="005958A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</w:p>
    <w:p w:rsidR="005958AF" w:rsidRPr="005958AF" w:rsidRDefault="005958AF" w:rsidP="005958A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958A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5958AF" w:rsidRPr="005958AF" w:rsidRDefault="005958AF" w:rsidP="005958A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958AF" w:rsidRPr="005958AF" w:rsidRDefault="005958AF" w:rsidP="005958A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958A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958A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5958A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Nav</w:t>
      </w:r>
      <w:r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238A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//</w:t>
      </w:r>
      <w:r w:rsidRPr="00C4238A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幫你輸出給</w:t>
      </w:r>
      <w:r w:rsidRPr="00C4238A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i</w:t>
      </w:r>
      <w:r w:rsidRPr="00C4238A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ndex.js</w:t>
      </w:r>
      <w:r w:rsidRPr="00C4238A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去</w:t>
      </w:r>
      <w:r w:rsidRPr="00C4238A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import</w:t>
      </w:r>
    </w:p>
    <w:p w:rsidR="005958AF" w:rsidRDefault="005958AF" w:rsidP="001C79AD">
      <w:pPr>
        <w:widowControl/>
        <w:rPr>
          <w:color w:val="000000" w:themeColor="text1"/>
          <w:szCs w:val="24"/>
        </w:rPr>
      </w:pPr>
    </w:p>
    <w:p w:rsidR="00C4238A" w:rsidRDefault="00C4238A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8E0185" w:rsidRPr="008E0185" w:rsidRDefault="008E0185" w:rsidP="008E0185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R</w:t>
      </w:r>
      <w:r>
        <w:rPr>
          <w:color w:val="000000" w:themeColor="text1"/>
          <w:szCs w:val="24"/>
        </w:rPr>
        <w:t xml:space="preserve">eusable compoment </w:t>
      </w:r>
    </w:p>
    <w:p w:rsidR="008E0185" w:rsidRDefault="008E0185" w:rsidP="008E0185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在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rc</w:t>
      </w:r>
      <w:r>
        <w:rPr>
          <w:rFonts w:hint="eastAsia"/>
          <w:color w:val="000000" w:themeColor="text1"/>
          <w:szCs w:val="24"/>
        </w:rPr>
        <w:t>底下建</w:t>
      </w:r>
      <w:r>
        <w:rPr>
          <w:rFonts w:hint="eastAsia"/>
          <w:color w:val="000000" w:themeColor="text1"/>
          <w:szCs w:val="24"/>
        </w:rPr>
        <w:t>A</w:t>
      </w:r>
      <w:r>
        <w:rPr>
          <w:color w:val="000000" w:themeColor="text1"/>
          <w:szCs w:val="24"/>
        </w:rPr>
        <w:t>pp.js</w:t>
      </w:r>
      <w:r>
        <w:rPr>
          <w:rFonts w:hint="eastAsia"/>
          <w:color w:val="000000" w:themeColor="text1"/>
          <w:szCs w:val="24"/>
        </w:rPr>
        <w:t>、</w:t>
      </w:r>
      <w:r>
        <w:rPr>
          <w:color w:val="000000" w:themeColor="text1"/>
          <w:szCs w:val="24"/>
        </w:rPr>
        <w:t>Nav.js</w:t>
      </w:r>
    </w:p>
    <w:p w:rsid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App.js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 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原本是用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function declaration 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寫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 App(){}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，下面這邊用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arrow function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寫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 profile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 name is Johnny.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原本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用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module.exports = App;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App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E0185" w:rsidRDefault="008E0185" w:rsidP="008E0185">
      <w:pPr>
        <w:widowControl/>
        <w:rPr>
          <w:color w:val="000000" w:themeColor="text1"/>
          <w:szCs w:val="24"/>
        </w:rPr>
      </w:pPr>
    </w:p>
    <w:p w:rsid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Nav.js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E01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Nav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nav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ul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li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href</w:t>
      </w:r>
      <w:r w:rsidRPr="008E01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""&gt;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Hmoe Page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li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li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href</w:t>
      </w:r>
      <w:r w:rsidRPr="008E01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""&gt;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 Profile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li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li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href</w:t>
      </w:r>
      <w:r w:rsidRPr="008E01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""&gt;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Contact Me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li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ul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nav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Nav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E0185" w:rsidRDefault="008E0185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8E0185" w:rsidRPr="008E0185" w:rsidRDefault="008E0185" w:rsidP="008E0185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R</w:t>
      </w:r>
      <w:r>
        <w:rPr>
          <w:color w:val="000000" w:themeColor="text1"/>
          <w:szCs w:val="24"/>
        </w:rPr>
        <w:t xml:space="preserve">eusable compoment </w:t>
      </w:r>
    </w:p>
    <w:p w:rsidR="008E0185" w:rsidRDefault="008E0185" w:rsidP="008E0185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有了上面兩個</w:t>
      </w:r>
      <w:r>
        <w:rPr>
          <w:rFonts w:hint="eastAsia"/>
          <w:color w:val="000000" w:themeColor="text1"/>
          <w:szCs w:val="24"/>
        </w:rPr>
        <w:t>A</w:t>
      </w:r>
      <w:r>
        <w:rPr>
          <w:color w:val="000000" w:themeColor="text1"/>
          <w:szCs w:val="24"/>
        </w:rPr>
        <w:t>pp.js</w:t>
      </w:r>
      <w:r>
        <w:rPr>
          <w:rFonts w:hint="eastAsia"/>
          <w:color w:val="000000" w:themeColor="text1"/>
          <w:szCs w:val="24"/>
        </w:rPr>
        <w:t>、</w:t>
      </w:r>
      <w:r>
        <w:rPr>
          <w:color w:val="000000" w:themeColor="text1"/>
          <w:szCs w:val="24"/>
        </w:rPr>
        <w:t>Nav.js</w:t>
      </w:r>
      <w:r>
        <w:rPr>
          <w:rFonts w:hint="eastAsia"/>
          <w:color w:val="000000" w:themeColor="text1"/>
          <w:szCs w:val="24"/>
        </w:rPr>
        <w:t>，我們可以在</w:t>
      </w:r>
      <w:r>
        <w:rPr>
          <w:rFonts w:hint="eastAsia"/>
          <w:color w:val="000000" w:themeColor="text1"/>
          <w:szCs w:val="24"/>
        </w:rPr>
        <w:t>i</w:t>
      </w:r>
      <w:r>
        <w:rPr>
          <w:color w:val="000000" w:themeColor="text1"/>
          <w:szCs w:val="24"/>
        </w:rPr>
        <w:t>ndex.js</w:t>
      </w:r>
      <w:r>
        <w:rPr>
          <w:rFonts w:hint="eastAsia"/>
          <w:color w:val="000000" w:themeColor="text1"/>
          <w:szCs w:val="24"/>
        </w:rPr>
        <w:t>將這兩個</w:t>
      </w:r>
      <w:r>
        <w:rPr>
          <w:rFonts w:hint="eastAsia"/>
          <w:color w:val="000000" w:themeColor="text1"/>
          <w:szCs w:val="24"/>
        </w:rPr>
        <w:t>.</w:t>
      </w:r>
      <w:r>
        <w:rPr>
          <w:color w:val="000000" w:themeColor="text1"/>
          <w:szCs w:val="24"/>
        </w:rPr>
        <w:t>js</w:t>
      </w:r>
      <w:r>
        <w:rPr>
          <w:rFonts w:hint="eastAsia"/>
          <w:color w:val="000000" w:themeColor="text1"/>
          <w:szCs w:val="24"/>
        </w:rPr>
        <w:t xml:space="preserve"> e</w:t>
      </w:r>
      <w:r>
        <w:rPr>
          <w:color w:val="000000" w:themeColor="text1"/>
          <w:szCs w:val="24"/>
        </w:rPr>
        <w:t>xport</w:t>
      </w:r>
      <w:r>
        <w:rPr>
          <w:rFonts w:hint="eastAsia"/>
          <w:color w:val="000000" w:themeColor="text1"/>
          <w:szCs w:val="24"/>
        </w:rPr>
        <w:t>出來的東西撿來用</w:t>
      </w:r>
    </w:p>
    <w:p w:rsidR="008D06EC" w:rsidRPr="008D06EC" w:rsidRDefault="008D06EC" w:rsidP="008D06EC">
      <w:pPr>
        <w:widowControl/>
        <w:jc w:val="center"/>
        <w:rPr>
          <w:b/>
          <w:color w:val="FF0000"/>
          <w:szCs w:val="24"/>
        </w:rPr>
      </w:pPr>
      <w:r w:rsidRPr="008D06EC">
        <w:rPr>
          <w:rFonts w:hint="eastAsia"/>
          <w:b/>
          <w:color w:val="FF0000"/>
          <w:szCs w:val="24"/>
        </w:rPr>
        <w:t>特別注意</w:t>
      </w:r>
      <w:r w:rsidRPr="008D06EC">
        <w:rPr>
          <w:rFonts w:hint="eastAsia"/>
          <w:b/>
          <w:color w:val="FF0000"/>
          <w:szCs w:val="24"/>
        </w:rPr>
        <w:t xml:space="preserve">: </w:t>
      </w:r>
      <w:r w:rsidRPr="008D06EC">
        <w:rPr>
          <w:b/>
          <w:color w:val="FF0000"/>
          <w:szCs w:val="24"/>
        </w:rPr>
        <w:t>Compoment</w:t>
      </w:r>
      <w:r w:rsidRPr="008D06EC">
        <w:rPr>
          <w:rFonts w:hint="eastAsia"/>
          <w:b/>
          <w:color w:val="FF0000"/>
          <w:szCs w:val="24"/>
        </w:rPr>
        <w:t>一定要是大寫起頭定義</w:t>
      </w:r>
      <w:r w:rsidRPr="008D06EC">
        <w:rPr>
          <w:rFonts w:hint="eastAsia"/>
          <w:b/>
          <w:color w:val="FF0000"/>
          <w:szCs w:val="24"/>
        </w:rPr>
        <w:t>!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Index.js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E01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ReactDOM </w:t>
      </w: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E01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react-dom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8E0185" w:rsidRPr="00B67111" w:rsidRDefault="008E0185" w:rsidP="00B6711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App </w:t>
      </w: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E01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./App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//</w:t>
      </w:r>
      <w:r w:rsidRPr="008E018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撿來用</w:t>
      </w:r>
      <w:r w:rsidR="00B67111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的零件</w:t>
      </w:r>
      <w:r w:rsidR="00B6711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reusable component</w:t>
      </w:r>
    </w:p>
    <w:p w:rsidR="008E0185" w:rsidRPr="00B67111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Nav </w:t>
      </w:r>
      <w:r w:rsidRPr="008E01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E01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./Nav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//</w:t>
      </w:r>
      <w:r w:rsidR="00B67111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reusable component</w:t>
      </w:r>
    </w:p>
    <w:p w:rsid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ReactDOM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E018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render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</w:p>
    <w:p w:rsidR="009A1201" w:rsidRPr="006A1569" w:rsidRDefault="009A1201" w:rsidP="009A120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ReactDOM.render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裡面有兩個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parameter</w:t>
      </w:r>
    </w:p>
    <w:p w:rsidR="009A1201" w:rsidRDefault="009A1201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第一個放入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我要顯示的內容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(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之前是只有寫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App())</w:t>
      </w:r>
    </w:p>
    <w:p w:rsidR="009A1201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這次不同，使用這個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 &lt;React.StrictMode&gt;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標籤，把要放進去的零件放在裡面</w:t>
      </w:r>
    </w:p>
    <w:p w:rsidR="009A1201" w:rsidRPr="008E0185" w:rsidRDefault="009A1201" w:rsidP="009A120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這就是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react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有名的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reusable component</w:t>
      </w:r>
    </w:p>
    <w:p w:rsidR="009A1201" w:rsidRPr="008E0185" w:rsidRDefault="009A1201" w:rsidP="009A1201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可以用類似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HTML self closing tag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方式把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app</w:t>
      </w:r>
      <w:r w:rsidRPr="008E018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關起來</w:t>
      </w:r>
    </w:p>
    <w:p w:rsidR="009A1201" w:rsidRPr="008E0185" w:rsidRDefault="009A1201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React.StrictMode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Nav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/&gt;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E0185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App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/&gt;</w:t>
      </w:r>
    </w:p>
    <w:p w:rsid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E0185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React.StrictMode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&gt;,</w:t>
      </w:r>
    </w:p>
    <w:p w:rsidR="009A1201" w:rsidRDefault="009A1201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</w:p>
    <w:p w:rsidR="009A1201" w:rsidRPr="008E0185" w:rsidRDefault="009A1201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第二個要輸入你想放在哪一個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HTML TAG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裡面</w:t>
      </w:r>
      <w:r w:rsidRPr="006A156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!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document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8E018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querySelector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E01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#root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8E0185" w:rsidRPr="008E0185" w:rsidRDefault="008E0185" w:rsidP="008E01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E01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8E01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780AE1" w:rsidRDefault="00780AE1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8E0185" w:rsidRDefault="00780AE1" w:rsidP="00780AE1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在</w:t>
      </w:r>
      <w:r>
        <w:rPr>
          <w:color w:val="000000" w:themeColor="text1"/>
          <w:szCs w:val="24"/>
        </w:rPr>
        <w:t>JSX</w:t>
      </w:r>
      <w:r>
        <w:rPr>
          <w:rFonts w:hint="eastAsia"/>
          <w:color w:val="000000" w:themeColor="text1"/>
          <w:szCs w:val="24"/>
        </w:rPr>
        <w:t>當中顯示</w:t>
      </w:r>
      <w:r>
        <w:rPr>
          <w:rFonts w:hint="eastAsia"/>
          <w:color w:val="000000" w:themeColor="text1"/>
          <w:szCs w:val="24"/>
        </w:rPr>
        <w:t>J</w:t>
      </w:r>
      <w:r>
        <w:rPr>
          <w:color w:val="000000" w:themeColor="text1"/>
          <w:szCs w:val="24"/>
        </w:rPr>
        <w:t>S</w:t>
      </w:r>
      <w:r>
        <w:rPr>
          <w:rFonts w:hint="eastAsia"/>
          <w:color w:val="000000" w:themeColor="text1"/>
          <w:szCs w:val="24"/>
        </w:rPr>
        <w:t>的程式碼</w:t>
      </w:r>
      <w:r>
        <w:rPr>
          <w:rFonts w:hint="eastAsia"/>
          <w:color w:val="000000" w:themeColor="text1"/>
          <w:szCs w:val="24"/>
        </w:rPr>
        <w:t>:</w:t>
      </w:r>
    </w:p>
    <w:p w:rsidR="00B96FDF" w:rsidRPr="00B96FDF" w:rsidRDefault="00780AE1" w:rsidP="00780AE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在</w:t>
      </w:r>
      <w:r>
        <w:rPr>
          <w:rFonts w:hint="eastAsia"/>
          <w:color w:val="000000" w:themeColor="text1"/>
          <w:szCs w:val="24"/>
        </w:rPr>
        <w:t>E</w:t>
      </w:r>
      <w:r w:rsidR="00B96FDF">
        <w:rPr>
          <w:color w:val="000000" w:themeColor="text1"/>
          <w:szCs w:val="24"/>
        </w:rPr>
        <w:t xml:space="preserve">JS </w:t>
      </w:r>
      <w:r>
        <w:rPr>
          <w:rFonts w:hint="eastAsia"/>
          <w:color w:val="000000" w:themeColor="text1"/>
          <w:szCs w:val="24"/>
        </w:rPr>
        <w:t>裡面顯示</w:t>
      </w:r>
      <w:r>
        <w:rPr>
          <w:color w:val="000000" w:themeColor="text1"/>
          <w:szCs w:val="24"/>
        </w:rPr>
        <w:t>JS</w:t>
      </w:r>
      <w:r>
        <w:rPr>
          <w:rFonts w:hint="eastAsia"/>
          <w:color w:val="000000" w:themeColor="text1"/>
          <w:szCs w:val="24"/>
        </w:rPr>
        <w:t>程式碼是用</w:t>
      </w:r>
      <w:r>
        <w:rPr>
          <w:rFonts w:hint="eastAsia"/>
          <w:color w:val="000000" w:themeColor="text1"/>
          <w:szCs w:val="24"/>
        </w:rPr>
        <w:t>&lt;%%&gt;</w:t>
      </w:r>
      <w:r>
        <w:rPr>
          <w:rFonts w:hint="eastAsia"/>
          <w:color w:val="000000" w:themeColor="text1"/>
          <w:szCs w:val="24"/>
        </w:rPr>
        <w:t>來包裝</w:t>
      </w:r>
      <w:r>
        <w:rPr>
          <w:rFonts w:hint="eastAsia"/>
          <w:color w:val="000000" w:themeColor="text1"/>
          <w:szCs w:val="24"/>
        </w:rPr>
        <w:t xml:space="preserve"> </w:t>
      </w:r>
      <w:r>
        <w:rPr>
          <w:rFonts w:hint="eastAsia"/>
          <w:color w:val="000000" w:themeColor="text1"/>
          <w:szCs w:val="24"/>
        </w:rPr>
        <w:t>若是顯示的東西是一個值的話，用</w:t>
      </w:r>
      <w:r>
        <w:rPr>
          <w:rFonts w:hint="eastAsia"/>
          <w:color w:val="000000" w:themeColor="text1"/>
          <w:szCs w:val="24"/>
        </w:rPr>
        <w:t>&lt;=%%&gt;</w:t>
      </w:r>
      <w:r>
        <w:rPr>
          <w:rFonts w:hint="eastAsia"/>
          <w:color w:val="000000" w:themeColor="text1"/>
          <w:szCs w:val="24"/>
        </w:rPr>
        <w:t>包裝</w:t>
      </w:r>
    </w:p>
    <w:p w:rsidR="00B96FDF" w:rsidRDefault="00B96FDF" w:rsidP="00780AE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在</w:t>
      </w:r>
      <w:r>
        <w:rPr>
          <w:color w:val="000000" w:themeColor="text1"/>
          <w:szCs w:val="24"/>
        </w:rPr>
        <w:t>JSX</w:t>
      </w:r>
      <w:r>
        <w:rPr>
          <w:rFonts w:hint="eastAsia"/>
          <w:color w:val="000000" w:themeColor="text1"/>
          <w:szCs w:val="24"/>
        </w:rPr>
        <w:t>當中顯示</w:t>
      </w:r>
      <w:r>
        <w:rPr>
          <w:rFonts w:hint="eastAsia"/>
          <w:color w:val="000000" w:themeColor="text1"/>
          <w:szCs w:val="24"/>
        </w:rPr>
        <w:t>J</w:t>
      </w:r>
      <w:r>
        <w:rPr>
          <w:color w:val="000000" w:themeColor="text1"/>
          <w:szCs w:val="24"/>
        </w:rPr>
        <w:t>S</w:t>
      </w:r>
      <w:r w:rsidRPr="00B96FDF">
        <w:rPr>
          <w:rFonts w:hint="eastAsia"/>
          <w:color w:val="000000" w:themeColor="text1"/>
          <w:szCs w:val="24"/>
        </w:rPr>
        <w:t>用</w:t>
      </w:r>
      <w:r w:rsidRPr="00B96FDF">
        <w:rPr>
          <w:rFonts w:hint="eastAsia"/>
          <w:color w:val="000000" w:themeColor="text1"/>
          <w:szCs w:val="24"/>
        </w:rPr>
        <w:t>{}</w:t>
      </w:r>
      <w:r w:rsidRPr="00B96FDF">
        <w:rPr>
          <w:rFonts w:hint="eastAsia"/>
          <w:color w:val="000000" w:themeColor="text1"/>
          <w:szCs w:val="24"/>
        </w:rPr>
        <w:t>大括號包覆就可以了</w:t>
      </w:r>
    </w:p>
    <w:p w:rsidR="00671B94" w:rsidRDefault="00671B94" w:rsidP="00780AE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大致上的用法</w:t>
      </w:r>
      <w:r>
        <w:rPr>
          <w:rFonts w:hint="eastAsia"/>
          <w:color w:val="000000" w:themeColor="text1"/>
          <w:szCs w:val="24"/>
        </w:rPr>
        <w:t>8</w:t>
      </w:r>
      <w:r>
        <w:rPr>
          <w:color w:val="000000" w:themeColor="text1"/>
          <w:szCs w:val="24"/>
        </w:rPr>
        <w:t>7%</w:t>
      </w:r>
      <w:r>
        <w:rPr>
          <w:rFonts w:hint="eastAsia"/>
          <w:color w:val="000000" w:themeColor="text1"/>
          <w:szCs w:val="24"/>
        </w:rPr>
        <w:t>像</w:t>
      </w:r>
      <w:r>
        <w:rPr>
          <w:rFonts w:hint="eastAsia"/>
          <w:color w:val="000000" w:themeColor="text1"/>
          <w:szCs w:val="24"/>
        </w:rPr>
        <w:t>!</w:t>
      </w:r>
    </w:p>
    <w:p w:rsidR="00B96FDF" w:rsidRPr="0099716A" w:rsidRDefault="0099716A" w:rsidP="0099716A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*</w:t>
      </w:r>
      <w:r>
        <w:rPr>
          <w:rFonts w:hint="eastAsia"/>
          <w:color w:val="000000" w:themeColor="text1"/>
          <w:szCs w:val="24"/>
        </w:rPr>
        <w:t>裡面也可以用</w:t>
      </w:r>
      <w:r>
        <w:rPr>
          <w:rFonts w:hint="eastAsia"/>
          <w:color w:val="000000" w:themeColor="text1"/>
          <w:szCs w:val="24"/>
        </w:rPr>
        <w:t xml:space="preserve"> `</w:t>
      </w:r>
      <w:r>
        <w:rPr>
          <w:color w:val="000000" w:themeColor="text1"/>
          <w:szCs w:val="24"/>
        </w:rPr>
        <w:t>`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/</w:t>
      </w:r>
      <w:r w:rsidRPr="003D1B85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/JS in JSX</w:t>
      </w:r>
    </w:p>
    <w:p w:rsid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3D1B85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用</w:t>
      </w:r>
      <w:r w:rsidRPr="003D1B85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{}</w:t>
      </w:r>
      <w:r w:rsidRPr="003D1B85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大括號包覆就可以了</w:t>
      </w:r>
    </w:p>
    <w:p w:rsidR="00055E62" w:rsidRPr="003D1B85" w:rsidRDefault="00055E62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但跟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js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裡一樣，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t</w:t>
      </w:r>
      <w:r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ag 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仍然是主軸要放在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{}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外面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friends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[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Tom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Jay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Mary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]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 profile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 friend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friends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3D1B8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map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3D1B85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friend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&gt;{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friend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}&lt;/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EA2546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App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A2546" w:rsidRDefault="00EA2546" w:rsidP="00780AE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透過</w:t>
      </w:r>
      <w:r>
        <w:rPr>
          <w:color w:val="000000" w:themeColor="text1"/>
          <w:szCs w:val="24"/>
        </w:rPr>
        <w:t>.map()</w:t>
      </w:r>
      <w:r>
        <w:rPr>
          <w:rFonts w:hint="eastAsia"/>
          <w:color w:val="000000" w:themeColor="text1"/>
          <w:szCs w:val="24"/>
        </w:rPr>
        <w:t>遍歷</w:t>
      </w:r>
      <w:r>
        <w:rPr>
          <w:rFonts w:hint="eastAsia"/>
          <w:color w:val="000000" w:themeColor="text1"/>
          <w:szCs w:val="24"/>
        </w:rPr>
        <w:t>a</w:t>
      </w:r>
      <w:r>
        <w:rPr>
          <w:color w:val="000000" w:themeColor="text1"/>
          <w:szCs w:val="24"/>
        </w:rPr>
        <w:t>rray</w:t>
      </w:r>
    </w:p>
    <w:p w:rsidR="00EA2546" w:rsidRDefault="00EA2546" w:rsidP="00780AE1">
      <w:pPr>
        <w:widowControl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E7E8EAD" wp14:editId="7451C2C0">
            <wp:extent cx="6078209" cy="283972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072" t="66765" r="24479" b="11947"/>
                    <a:stretch/>
                  </pic:blipFill>
                  <pic:spPr bwMode="auto">
                    <a:xfrm>
                      <a:off x="0" y="0"/>
                      <a:ext cx="6082147" cy="284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250" w:rsidRDefault="006C6250" w:rsidP="00780AE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記得</w:t>
      </w:r>
      <w:r>
        <w:rPr>
          <w:rFonts w:hint="eastAsia"/>
          <w:color w:val="000000" w:themeColor="text1"/>
          <w:szCs w:val="24"/>
        </w:rPr>
        <w:t>m</w:t>
      </w:r>
      <w:r>
        <w:rPr>
          <w:color w:val="000000" w:themeColor="text1"/>
          <w:szCs w:val="24"/>
        </w:rPr>
        <w:t>ap</w:t>
      </w:r>
      <w:r>
        <w:rPr>
          <w:rFonts w:hint="eastAsia"/>
          <w:color w:val="000000" w:themeColor="text1"/>
          <w:szCs w:val="24"/>
        </w:rPr>
        <w:t>()</w:t>
      </w:r>
      <w:r>
        <w:rPr>
          <w:rFonts w:hint="eastAsia"/>
          <w:color w:val="000000" w:themeColor="text1"/>
          <w:szCs w:val="24"/>
        </w:rPr>
        <w:t>當中</w:t>
      </w:r>
      <w:r>
        <w:rPr>
          <w:rFonts w:hint="eastAsia"/>
          <w:color w:val="000000" w:themeColor="text1"/>
          <w:szCs w:val="24"/>
        </w:rPr>
        <w:t>c</w:t>
      </w:r>
      <w:r>
        <w:rPr>
          <w:color w:val="000000" w:themeColor="text1"/>
          <w:szCs w:val="24"/>
        </w:rPr>
        <w:t>allback</w:t>
      </w:r>
      <w:r>
        <w:rPr>
          <w:rFonts w:hint="eastAsia"/>
          <w:color w:val="000000" w:themeColor="text1"/>
          <w:szCs w:val="24"/>
        </w:rPr>
        <w:t>裡的</w:t>
      </w:r>
      <w:r>
        <w:rPr>
          <w:rFonts w:hint="eastAsia"/>
          <w:color w:val="000000" w:themeColor="text1"/>
          <w:szCs w:val="24"/>
        </w:rPr>
        <w:t>d</w:t>
      </w:r>
      <w:r>
        <w:rPr>
          <w:color w:val="000000" w:themeColor="text1"/>
          <w:szCs w:val="24"/>
        </w:rPr>
        <w:t>ata</w:t>
      </w:r>
      <w:r>
        <w:rPr>
          <w:rFonts w:hint="eastAsia"/>
          <w:color w:val="000000" w:themeColor="text1"/>
          <w:szCs w:val="24"/>
        </w:rPr>
        <w:t>要再加上</w:t>
      </w:r>
      <w:r>
        <w:rPr>
          <w:rFonts w:hint="eastAsia"/>
          <w:color w:val="000000" w:themeColor="text1"/>
          <w:szCs w:val="24"/>
        </w:rPr>
        <w:t>{}</w:t>
      </w:r>
      <w:r>
        <w:rPr>
          <w:rFonts w:hint="eastAsia"/>
          <w:color w:val="000000" w:themeColor="text1"/>
          <w:szCs w:val="24"/>
        </w:rPr>
        <w:t>，因為那個</w:t>
      </w:r>
      <w:r>
        <w:rPr>
          <w:rFonts w:hint="eastAsia"/>
          <w:color w:val="000000" w:themeColor="text1"/>
          <w:szCs w:val="24"/>
        </w:rPr>
        <w:t>d</w:t>
      </w:r>
      <w:r>
        <w:rPr>
          <w:color w:val="000000" w:themeColor="text1"/>
          <w:szCs w:val="24"/>
        </w:rPr>
        <w:t>ata</w:t>
      </w:r>
      <w:r>
        <w:rPr>
          <w:rFonts w:hint="eastAsia"/>
          <w:color w:val="000000" w:themeColor="text1"/>
          <w:szCs w:val="24"/>
        </w:rPr>
        <w:t>也是</w:t>
      </w:r>
      <w:r>
        <w:rPr>
          <w:color w:val="000000" w:themeColor="text1"/>
          <w:szCs w:val="24"/>
        </w:rPr>
        <w:t>JS</w:t>
      </w:r>
      <w:r>
        <w:rPr>
          <w:rFonts w:hint="eastAsia"/>
          <w:color w:val="000000" w:themeColor="text1"/>
          <w:szCs w:val="24"/>
        </w:rPr>
        <w:t>範圍</w:t>
      </w:r>
      <w:r>
        <w:rPr>
          <w:rFonts w:hint="eastAsia"/>
          <w:color w:val="000000" w:themeColor="text1"/>
          <w:szCs w:val="24"/>
        </w:rPr>
        <w:t>!</w:t>
      </w:r>
    </w:p>
    <w:p w:rsidR="006C6250" w:rsidRDefault="006C6250" w:rsidP="00780AE1">
      <w:pPr>
        <w:widowControl/>
        <w:rPr>
          <w:color w:val="000000" w:themeColor="text1"/>
          <w:szCs w:val="24"/>
        </w:rPr>
      </w:pPr>
    </w:p>
    <w:p w:rsidR="006C6250" w:rsidRDefault="006C6250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7D1A8F" w:rsidRDefault="006C6250" w:rsidP="00780AE1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在</w:t>
      </w:r>
      <w:r>
        <w:rPr>
          <w:color w:val="000000" w:themeColor="text1"/>
          <w:szCs w:val="24"/>
        </w:rPr>
        <w:t>JSX</w:t>
      </w:r>
      <w:r>
        <w:rPr>
          <w:rFonts w:hint="eastAsia"/>
          <w:color w:val="000000" w:themeColor="text1"/>
          <w:szCs w:val="24"/>
        </w:rPr>
        <w:t>當中撰寫</w:t>
      </w:r>
      <w:r>
        <w:rPr>
          <w:color w:val="000000" w:themeColor="text1"/>
          <w:szCs w:val="24"/>
        </w:rPr>
        <w:t>CSS (</w:t>
      </w:r>
      <w:r w:rsidRPr="001965D5">
        <w:rPr>
          <w:rFonts w:hint="eastAsia"/>
          <w:color w:val="FF0000"/>
          <w:szCs w:val="24"/>
        </w:rPr>
        <w:t>透過</w:t>
      </w:r>
      <w:r w:rsidRPr="001965D5">
        <w:rPr>
          <w:rFonts w:hint="eastAsia"/>
          <w:color w:val="FF0000"/>
          <w:szCs w:val="24"/>
        </w:rPr>
        <w:t>S</w:t>
      </w:r>
      <w:r w:rsidRPr="001965D5">
        <w:rPr>
          <w:color w:val="FF0000"/>
          <w:szCs w:val="24"/>
        </w:rPr>
        <w:t>CSS</w:t>
      </w:r>
      <w:r>
        <w:rPr>
          <w:color w:val="000000" w:themeColor="text1"/>
          <w:szCs w:val="24"/>
        </w:rPr>
        <w:t>):</w:t>
      </w:r>
    </w:p>
    <w:p w:rsidR="007D1A8F" w:rsidRDefault="007D1A8F" w:rsidP="007D1A8F">
      <w:pPr>
        <w:widowControl/>
        <w:rPr>
          <w:color w:val="000000" w:themeColor="text1"/>
          <w:szCs w:val="24"/>
        </w:rPr>
      </w:pPr>
      <w:r w:rsidRPr="007D1A8F">
        <w:rPr>
          <w:rFonts w:hint="eastAsia"/>
          <w:color w:val="000000" w:themeColor="text1"/>
          <w:szCs w:val="24"/>
        </w:rPr>
        <w:t>在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rc</w:t>
      </w:r>
      <w:r>
        <w:rPr>
          <w:rFonts w:hint="eastAsia"/>
          <w:color w:val="000000" w:themeColor="text1"/>
          <w:szCs w:val="24"/>
        </w:rPr>
        <w:t>資料夾底下再新增一個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tyles</w:t>
      </w:r>
      <w:r>
        <w:rPr>
          <w:rFonts w:hint="eastAsia"/>
          <w:color w:val="000000" w:themeColor="text1"/>
          <w:szCs w:val="24"/>
        </w:rPr>
        <w:t>資料夾，創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tyle.scss</w:t>
      </w:r>
      <w:r>
        <w:rPr>
          <w:rFonts w:hint="eastAsia"/>
          <w:color w:val="000000" w:themeColor="text1"/>
          <w:szCs w:val="24"/>
        </w:rPr>
        <w:t>，打開寫點基礎</w:t>
      </w:r>
      <w:r>
        <w:rPr>
          <w:color w:val="000000" w:themeColor="text1"/>
          <w:szCs w:val="24"/>
        </w:rPr>
        <w:t xml:space="preserve">css&gt; </w:t>
      </w:r>
      <w:r>
        <w:rPr>
          <w:rFonts w:hint="eastAsia"/>
          <w:color w:val="000000" w:themeColor="text1"/>
          <w:szCs w:val="24"/>
        </w:rPr>
        <w:t>給他</w:t>
      </w:r>
      <w:r>
        <w:rPr>
          <w:rFonts w:hint="eastAsia"/>
          <w:color w:val="000000" w:themeColor="text1"/>
          <w:szCs w:val="24"/>
        </w:rPr>
        <w:t>w</w:t>
      </w:r>
      <w:r>
        <w:rPr>
          <w:color w:val="000000" w:themeColor="text1"/>
          <w:szCs w:val="24"/>
        </w:rPr>
        <w:t>atch sass</w:t>
      </w:r>
    </w:p>
    <w:p w:rsidR="007D1A8F" w:rsidRDefault="007D1A8F" w:rsidP="00780AE1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&gt;</w:t>
      </w:r>
      <w:r>
        <w:rPr>
          <w:rFonts w:hint="eastAsia"/>
          <w:color w:val="000000" w:themeColor="text1"/>
          <w:szCs w:val="24"/>
        </w:rPr>
        <w:t>重點來了</w:t>
      </w:r>
      <w:r>
        <w:rPr>
          <w:rFonts w:hint="eastAsia"/>
          <w:color w:val="000000" w:themeColor="text1"/>
          <w:szCs w:val="24"/>
        </w:rPr>
        <w:t xml:space="preserve">  </w:t>
      </w:r>
      <w:r>
        <w:rPr>
          <w:rFonts w:hint="eastAsia"/>
          <w:color w:val="000000" w:themeColor="text1"/>
          <w:szCs w:val="24"/>
        </w:rPr>
        <w:t>只要最上面</w:t>
      </w:r>
      <w:r>
        <w:rPr>
          <w:rFonts w:hint="eastAsia"/>
          <w:color w:val="000000" w:themeColor="text1"/>
          <w:szCs w:val="24"/>
        </w:rPr>
        <w:t>i</w:t>
      </w:r>
      <w:r>
        <w:rPr>
          <w:color w:val="000000" w:themeColor="text1"/>
          <w:szCs w:val="24"/>
        </w:rPr>
        <w:t xml:space="preserve">mport </w:t>
      </w:r>
      <w:r>
        <w:rPr>
          <w:rFonts w:hint="eastAsia"/>
          <w:color w:val="000000" w:themeColor="text1"/>
          <w:szCs w:val="24"/>
        </w:rPr>
        <w:t>你的</w:t>
      </w:r>
      <w:r>
        <w:rPr>
          <w:rFonts w:hint="eastAsia"/>
          <w:color w:val="000000" w:themeColor="text1"/>
          <w:szCs w:val="24"/>
        </w:rPr>
        <w:t>c</w:t>
      </w:r>
      <w:r>
        <w:rPr>
          <w:color w:val="000000" w:themeColor="text1"/>
          <w:szCs w:val="24"/>
        </w:rPr>
        <w:t>ss</w:t>
      </w:r>
      <w:r>
        <w:rPr>
          <w:rFonts w:hint="eastAsia"/>
          <w:color w:val="000000" w:themeColor="text1"/>
          <w:szCs w:val="24"/>
        </w:rPr>
        <w:t>檔案就完成了</w:t>
      </w:r>
      <w:r>
        <w:rPr>
          <w:rFonts w:hint="eastAsia"/>
          <w:color w:val="000000" w:themeColor="text1"/>
          <w:szCs w:val="24"/>
        </w:rPr>
        <w:t>!!!!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./styles/style.css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  <w:r w:rsidR="007D1A8F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 w:rsidR="007D1A8F" w:rsidRPr="007D1A8F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/</w:t>
      </w:r>
      <w:r w:rsidR="007D1A8F" w:rsidRPr="007D1A8F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/</w:t>
      </w:r>
      <w:r w:rsidR="007D1A8F" w:rsidRPr="007D1A8F">
        <w:rPr>
          <w:rFonts w:hint="eastAsia"/>
          <w:color w:val="FFE599" w:themeColor="accent4" w:themeTint="66"/>
          <w:szCs w:val="24"/>
        </w:rPr>
        <w:t>只要最上面</w:t>
      </w:r>
      <w:r w:rsidR="007D1A8F" w:rsidRPr="007D1A8F">
        <w:rPr>
          <w:rFonts w:hint="eastAsia"/>
          <w:color w:val="FFE599" w:themeColor="accent4" w:themeTint="66"/>
          <w:szCs w:val="24"/>
        </w:rPr>
        <w:t>i</w:t>
      </w:r>
      <w:r w:rsidR="007D1A8F" w:rsidRPr="007D1A8F">
        <w:rPr>
          <w:color w:val="FFE599" w:themeColor="accent4" w:themeTint="66"/>
          <w:szCs w:val="24"/>
        </w:rPr>
        <w:t xml:space="preserve">mport </w:t>
      </w:r>
      <w:r w:rsidR="007D1A8F" w:rsidRPr="007D1A8F">
        <w:rPr>
          <w:rFonts w:hint="eastAsia"/>
          <w:color w:val="FFE599" w:themeColor="accent4" w:themeTint="66"/>
          <w:szCs w:val="24"/>
        </w:rPr>
        <w:t>你的</w:t>
      </w:r>
      <w:r w:rsidR="007D1A8F" w:rsidRPr="007D1A8F">
        <w:rPr>
          <w:rFonts w:hint="eastAsia"/>
          <w:color w:val="FFE599" w:themeColor="accent4" w:themeTint="66"/>
          <w:szCs w:val="24"/>
        </w:rPr>
        <w:t>c</w:t>
      </w:r>
      <w:r w:rsidR="007D1A8F" w:rsidRPr="007D1A8F">
        <w:rPr>
          <w:color w:val="FFE599" w:themeColor="accent4" w:themeTint="66"/>
          <w:szCs w:val="24"/>
        </w:rPr>
        <w:t>ss</w:t>
      </w:r>
      <w:r w:rsidR="007D1A8F" w:rsidRPr="007D1A8F">
        <w:rPr>
          <w:rFonts w:hint="eastAsia"/>
          <w:color w:val="FFE599" w:themeColor="accent4" w:themeTint="66"/>
          <w:szCs w:val="24"/>
        </w:rPr>
        <w:t>檔案就完成了</w:t>
      </w:r>
      <w:r w:rsidR="007D1A8F" w:rsidRPr="007D1A8F">
        <w:rPr>
          <w:rFonts w:hint="eastAsia"/>
          <w:color w:val="FFE599" w:themeColor="accent4" w:themeTint="66"/>
          <w:szCs w:val="24"/>
        </w:rPr>
        <w:t>!!!!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CSS in JSX</w:t>
      </w:r>
    </w:p>
    <w:p w:rsidR="003D1B85" w:rsidRPr="003D1B85" w:rsidRDefault="001965D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1.</w:t>
      </w:r>
      <w:r w:rsidR="003D1B85" w:rsidRPr="003D1B85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 inline styling</w:t>
      </w:r>
    </w:p>
    <w:p w:rsidR="001965D5" w:rsidRDefault="001965D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2.</w:t>
      </w:r>
      <w:r w:rsidR="003D1B85" w:rsidRPr="003D1B85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 SCSS styling</w:t>
      </w:r>
    </w:p>
    <w:p w:rsidR="003D1B85" w:rsidRPr="001965D5" w:rsidRDefault="004967D3" w:rsidP="003D1B85">
      <w:pPr>
        <w:pStyle w:val="a7"/>
        <w:widowControl/>
        <w:numPr>
          <w:ilvl w:val="0"/>
          <w:numId w:val="15"/>
        </w:numPr>
        <w:shd w:val="clear" w:color="auto" w:fill="212121"/>
        <w:spacing w:line="285" w:lineRule="atLeast"/>
        <w:ind w:leftChars="0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1965D5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style conponent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friends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[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Tom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Jay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Mary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]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7D1A8F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style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{{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color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red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fontSize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10rem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}}&gt;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 profile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3D1B85" w:rsidRPr="003D1B85" w:rsidRDefault="007D1A8F" w:rsidP="007D1A8F">
      <w:pPr>
        <w:widowControl/>
        <w:shd w:val="clear" w:color="auto" w:fill="212121"/>
        <w:spacing w:line="285" w:lineRule="atLeast"/>
        <w:ind w:firstLineChars="900" w:firstLine="1890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476486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//inline styling</w:t>
      </w:r>
      <w:r w:rsidRPr="00476486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也可以，但麻煩</w:t>
      </w:r>
      <w:r w:rsidR="001965D5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寫</w:t>
      </w:r>
      <w:r w:rsidRPr="00476486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，不推薦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 friend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friends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3D1B8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map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3D1B85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friend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&gt;{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friend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}&lt;/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3D1B8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3D1B85" w:rsidRPr="003D1B85" w:rsidRDefault="003D1B85" w:rsidP="003D1B8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3D1B85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3D1B8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App</w:t>
      </w:r>
      <w:r w:rsidRPr="003D1B8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E37A2" w:rsidRDefault="002E37A2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2E37A2" w:rsidRPr="003C4807" w:rsidRDefault="002E37A2" w:rsidP="002E37A2">
      <w:pPr>
        <w:pStyle w:val="a7"/>
        <w:widowControl/>
        <w:numPr>
          <w:ilvl w:val="0"/>
          <w:numId w:val="16"/>
        </w:numPr>
        <w:ind w:leftChars="0"/>
        <w:rPr>
          <w:color w:val="FF0000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在</w:t>
      </w:r>
      <w:r>
        <w:rPr>
          <w:color w:val="000000" w:themeColor="text1"/>
          <w:szCs w:val="24"/>
        </w:rPr>
        <w:t>JSX</w:t>
      </w:r>
      <w:r>
        <w:rPr>
          <w:rFonts w:hint="eastAsia"/>
          <w:color w:val="000000" w:themeColor="text1"/>
          <w:szCs w:val="24"/>
        </w:rPr>
        <w:t>當中撰寫</w:t>
      </w:r>
      <w:r>
        <w:rPr>
          <w:color w:val="000000" w:themeColor="text1"/>
          <w:szCs w:val="24"/>
        </w:rPr>
        <w:t>props:</w:t>
      </w:r>
      <w:r w:rsidR="003C4807">
        <w:rPr>
          <w:rFonts w:hint="eastAsia"/>
          <w:color w:val="000000" w:themeColor="text1"/>
          <w:szCs w:val="24"/>
        </w:rPr>
        <w:t xml:space="preserve"> </w:t>
      </w:r>
      <w:r w:rsidR="003C4807" w:rsidRPr="003C4807">
        <w:rPr>
          <w:rFonts w:hint="eastAsia"/>
          <w:color w:val="FF0000"/>
          <w:szCs w:val="24"/>
        </w:rPr>
        <w:t>透過對</w:t>
      </w:r>
      <w:r w:rsidR="003C4807" w:rsidRPr="003C4807">
        <w:rPr>
          <w:color w:val="FF0000"/>
          <w:szCs w:val="24"/>
        </w:rPr>
        <w:t xml:space="preserve">Compoment </w:t>
      </w:r>
      <w:r w:rsidR="003C4807" w:rsidRPr="003C4807">
        <w:rPr>
          <w:rFonts w:hint="eastAsia"/>
          <w:color w:val="FF0000"/>
          <w:szCs w:val="24"/>
        </w:rPr>
        <w:t>設定</w:t>
      </w:r>
      <w:r w:rsidR="003C4807" w:rsidRPr="003C4807">
        <w:rPr>
          <w:rFonts w:hint="eastAsia"/>
          <w:color w:val="FF0000"/>
          <w:szCs w:val="24"/>
        </w:rPr>
        <w:t>p</w:t>
      </w:r>
      <w:r w:rsidR="003C4807">
        <w:rPr>
          <w:color w:val="FF0000"/>
          <w:szCs w:val="24"/>
        </w:rPr>
        <w:t>ropert</w:t>
      </w:r>
      <w:r w:rsidR="003C4807">
        <w:rPr>
          <w:rFonts w:hint="eastAsia"/>
          <w:color w:val="FF0000"/>
          <w:szCs w:val="24"/>
        </w:rPr>
        <w:t>y</w:t>
      </w:r>
      <w:r w:rsidR="003C4807">
        <w:rPr>
          <w:color w:val="FF0000"/>
          <w:szCs w:val="24"/>
        </w:rPr>
        <w:t>(props)</w:t>
      </w:r>
      <w:r w:rsidR="003C4807" w:rsidRPr="003C4807">
        <w:rPr>
          <w:rFonts w:hint="eastAsia"/>
          <w:color w:val="FF0000"/>
          <w:szCs w:val="24"/>
        </w:rPr>
        <w:t>將要使用的變數傳遞下去</w:t>
      </w:r>
      <w:r w:rsidR="003C4807" w:rsidRPr="003C4807">
        <w:rPr>
          <w:rFonts w:hint="eastAsia"/>
          <w:color w:val="FF0000"/>
          <w:szCs w:val="24"/>
        </w:rPr>
        <w:t>!</w:t>
      </w:r>
    </w:p>
    <w:p w:rsidR="003D1B85" w:rsidRDefault="0054679A" w:rsidP="00780AE1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App.js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1776E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./styles/style.css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8F2951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Friend </w:t>
      </w:r>
      <w:r w:rsidRPr="001776E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./friend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1776EA" w:rsidRPr="008F2951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Props (Properties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屬性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)</w:t>
      </w:r>
      <w:r w:rsidR="008F2951">
        <w:rPr>
          <w:rFonts w:ascii="Consolas" w:eastAsia="新細明體" w:hAnsi="Consolas" w:cs="新細明體" w:hint="eastAsia"/>
          <w:color w:val="EEFFFF"/>
          <w:kern w:val="0"/>
          <w:sz w:val="21"/>
          <w:szCs w:val="21"/>
        </w:rPr>
        <w:t>，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每個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componemt(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零件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)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都有他自己的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props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B7A23" w:rsidRPr="00FB7A23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在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App()</w:t>
      </w:r>
      <w:r w:rsidR="00FB7A23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</w:t>
      </w:r>
      <w:r w:rsidR="00FB7A23"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取得並且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設定屬性值</w:t>
      </w:r>
      <w:r w:rsidR="00FB7A23"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，</w:t>
      </w:r>
      <w:r w:rsidR="00FB7A23"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資料的帶入是由</w:t>
      </w:r>
      <w:r w:rsidR="00FB7A23"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App.js</w:t>
      </w:r>
      <w:r w:rsidR="00FB7A23"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透過</w:t>
      </w:r>
      <w:r w:rsidR="00FB7A23"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props</w:t>
      </w:r>
      <w:r w:rsidR="00FB7A23"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賦值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也可以想像成所有的資料不管從本地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DB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還是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API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拿來，都是先匯集在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App.js</w:t>
      </w:r>
    </w:p>
    <w:p w:rsidR="001776EA" w:rsidRPr="00FB7A23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實際顯示出的頁面模樣，主要骨幹還是由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App.js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處理，骨幹中的樣式可以委由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component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friends </w:t>
      </w: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[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name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Achan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age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18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desc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Young, Sweet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},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name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Bchan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age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30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desc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Female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},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name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Echan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age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24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desc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Big Boobs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},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]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776E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1776E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1776E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style</w:t>
      </w: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{{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color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blue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fontSize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2rem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}}&gt;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 profile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1776E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1776E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My friend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1776E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friends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776E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map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1776EA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friend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1776E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      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可以在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componemt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設定屬性，就像是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HTML tag</w:t>
      </w:r>
      <w:r w:rsidRPr="001776EA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設定屬性一樣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1776EA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Friend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name</w:t>
      </w: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friend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age</w:t>
      </w: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friend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age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desc</w:t>
      </w:r>
      <w:r w:rsidRPr="001776E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friend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desc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/&gt;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)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1776E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776EA" w:rsidRPr="001776EA" w:rsidRDefault="001776EA" w:rsidP="001776E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776E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1776EA" w:rsidRDefault="0054679A" w:rsidP="00780AE1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F</w:t>
      </w:r>
      <w:r>
        <w:rPr>
          <w:color w:val="000000" w:themeColor="text1"/>
          <w:szCs w:val="24"/>
        </w:rPr>
        <w:t>riend.js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54679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4679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4679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Friend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4679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54679A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props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4679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4679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(props)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54679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54679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54679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Name: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props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}&lt;/</w:t>
      </w:r>
      <w:r w:rsidRPr="0054679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54679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h2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Age: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props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age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}&lt;/</w:t>
      </w:r>
      <w:r w:rsidRPr="0054679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h2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54679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Desc: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props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desc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}&lt;/</w:t>
      </w:r>
      <w:r w:rsidRPr="0054679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54679A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54679A" w:rsidRPr="0054679A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387280" w:rsidRDefault="0054679A" w:rsidP="005467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387280" w:rsidRPr="00387280" w:rsidRDefault="0054679A" w:rsidP="0038728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54679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4679A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5467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Friend</w:t>
      </w:r>
      <w:r w:rsidRPr="005467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387280">
        <w:br w:type="page"/>
      </w:r>
    </w:p>
    <w:p w:rsidR="00FB5A67" w:rsidRPr="00FC6C6F" w:rsidRDefault="00FC6C6F" w:rsidP="00FB5A67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 xml:space="preserve">JSX </w:t>
      </w:r>
      <w:r w:rsidR="00FB5A67">
        <w:rPr>
          <w:color w:val="000000" w:themeColor="text1"/>
          <w:szCs w:val="24"/>
        </w:rPr>
        <w:t xml:space="preserve">Event Handling: 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C6C6F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./styles/style.css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event Handling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JS: object.addEventListener()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 xml:space="preserve"> </w:t>
      </w:r>
      <w:r w:rsidR="00055E6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 &lt;</w:t>
      </w:r>
      <w:r w:rsidR="00055E62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----</w:t>
      </w:r>
      <w:r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JS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的時候我們是這麼對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o</w:t>
      </w:r>
      <w:r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bject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做</w:t>
      </w:r>
      <w:r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vent listen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FC6C6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C6C6F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//button click handler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綠色部分是一般的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 xml:space="preserve">event listen 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A8D08D" w:themeColor="accent6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//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做一個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a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 xml:space="preserve">rrow function 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，讓一個變數去接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A8D08D" w:themeColor="accent6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const buttonHandler = (e) =&gt; {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A8D08D" w:themeColor="accent6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  e.preventDefault();</w:t>
      </w:r>
    </w:p>
    <w:p w:rsid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A8D08D" w:themeColor="accent6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  let date = new Date().toLocaleDateString();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A8D08D" w:themeColor="accent6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  alert(date);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A8D08D" w:themeColor="accent6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};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//second Button Handler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const buttonHandler2 = (msg) =&gt; {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 alert(msg);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};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FC6C6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FC6C6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A8D08D" w:themeColor="accent6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FC6C6F"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&lt;form action=""&gt;</w:t>
      </w:r>
    </w:p>
    <w:p w:rsid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        &lt;input type="text" /&gt;</w:t>
      </w:r>
    </w:p>
    <w:p w:rsid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ab/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ab/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在要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l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 xml:space="preserve">isten 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的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t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 xml:space="preserve">ag 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直接用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p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roperty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做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 xml:space="preserve">vent listen 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A8D08D" w:themeColor="accent6" w:themeTint="99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 xml:space="preserve">         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【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*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這邊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o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 xml:space="preserve">nClick 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也是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j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s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寫法，大小寫注意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(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都是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o</w:t>
      </w: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n{}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系列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)</w:t>
      </w:r>
      <w:r>
        <w:rPr>
          <w:rFonts w:ascii="Consolas" w:eastAsia="新細明體" w:hAnsi="Consolas" w:cs="新細明體" w:hint="eastAsia"/>
          <w:i/>
          <w:iCs/>
          <w:color w:val="A8D08D" w:themeColor="accent6" w:themeTint="99"/>
          <w:kern w:val="0"/>
          <w:sz w:val="21"/>
          <w:szCs w:val="21"/>
        </w:rPr>
        <w:t>】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A8D08D" w:themeColor="accent6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>        &lt;button onClick={buttonHandler}&gt;Submit&lt;/button&gt;</w:t>
      </w:r>
    </w:p>
    <w:p w:rsid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A8D08D" w:themeColor="accent6" w:themeTint="99"/>
          <w:kern w:val="0"/>
          <w:sz w:val="21"/>
          <w:szCs w:val="21"/>
        </w:rPr>
        <w:t xml:space="preserve">      &lt;/form&gt; 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</w:t>
      </w:r>
      <w:r w:rsidRPr="00FC6C6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&lt;button onClick={buttonHand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ler2("HellO")}&gt;Hello&lt;/button&gt;</w:t>
      </w:r>
    </w:p>
    <w:p w:rsid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</w:t>
      </w:r>
      <w:r w:rsidRPr="00FC6C6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一般而言</w:t>
      </w:r>
      <w:r w:rsidRPr="00FC6C6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xecute function</w:t>
      </w:r>
      <w:r w:rsidRPr="00FC6C6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就是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</w:t>
      </w:r>
      <w:r w:rsidRPr="00FC6C6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()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，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J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SX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也是一樣</w:t>
      </w:r>
      <w:r w:rsidRPr="00FC6C6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</w:p>
    <w:p w:rsidR="00FC6C6F" w:rsidRDefault="00FC6C6F" w:rsidP="00FC6C6F">
      <w:pPr>
        <w:widowControl/>
        <w:shd w:val="clear" w:color="auto" w:fill="212121"/>
        <w:spacing w:line="285" w:lineRule="atLeast"/>
        <w:ind w:firstLineChars="300" w:firstLine="630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上面這個狀況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就會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立即執行，不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做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listen event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ind w:firstLineChars="300" w:firstLine="630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要改善這個問題，要將原本要執行的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f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unction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外再</w:t>
      </w:r>
      <w:r w:rsidR="00A246F2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加掛一個</w:t>
      </w:r>
      <w:r w:rsidR="00A246F2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a</w:t>
      </w:r>
      <w:r w:rsidR="00A246F2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rrow function</w:t>
      </w:r>
      <w:r w:rsidR="00E577AB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就能改善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FC6C6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>
        <w:rPr>
          <w:rFonts w:ascii="Consolas" w:eastAsia="新細明體" w:hAnsi="Consolas" w:cs="新細明體" w:hint="eastAsia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onClick</w:t>
      </w:r>
      <w:r w:rsidRPr="00FC6C6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{()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>
        <w:rPr>
          <w:rFonts w:ascii="Consolas" w:eastAsia="新細明體" w:hAnsi="Consolas" w:cs="新細明體" w:hint="eastAsia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buttonHandler2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C6C6F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Hello!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}}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Hello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FC6C6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FC6C6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&gt;&lt;/</w:t>
      </w:r>
      <w:r w:rsidRPr="00FC6C6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FC6C6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C6C6F" w:rsidRPr="00FC6C6F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7979BC" w:rsidRDefault="00FC6C6F" w:rsidP="00FC6C6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C6C6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C6C6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FC6C6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App</w:t>
      </w:r>
      <w:r w:rsidRPr="00FC6C6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C6C6F" w:rsidRPr="00FC6C6F" w:rsidRDefault="007979BC" w:rsidP="007979BC">
      <w:pPr>
        <w:widowControl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ascii="Consolas" w:eastAsia="新細明體" w:hAnsi="Consolas" w:cs="新細明體"/>
          <w:color w:val="EEFFFF"/>
          <w:kern w:val="0"/>
          <w:sz w:val="21"/>
          <w:szCs w:val="21"/>
        </w:rPr>
        <w:br w:type="page"/>
      </w:r>
    </w:p>
    <w:p w:rsidR="00C007AD" w:rsidRPr="00C007AD" w:rsidRDefault="007979BC" w:rsidP="00C007AD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S</w:t>
      </w:r>
      <w:r>
        <w:rPr>
          <w:color w:val="000000" w:themeColor="text1"/>
          <w:szCs w:val="24"/>
        </w:rPr>
        <w:t xml:space="preserve">tate </w:t>
      </w:r>
      <w:r w:rsidR="00C007AD">
        <w:rPr>
          <w:color w:val="000000" w:themeColor="text1"/>
          <w:szCs w:val="24"/>
        </w:rPr>
        <w:t>(</w:t>
      </w:r>
      <w:r w:rsidR="00C007AD">
        <w:rPr>
          <w:rFonts w:hint="eastAsia"/>
          <w:color w:val="000000" w:themeColor="text1"/>
          <w:szCs w:val="24"/>
        </w:rPr>
        <w:t>是</w:t>
      </w:r>
      <w:r w:rsidR="00C007AD">
        <w:rPr>
          <w:rFonts w:hint="eastAsia"/>
          <w:color w:val="000000" w:themeColor="text1"/>
          <w:szCs w:val="24"/>
        </w:rPr>
        <w:t>Hook</w:t>
      </w:r>
      <w:r w:rsidR="00C007AD">
        <w:rPr>
          <w:rFonts w:hint="eastAsia"/>
          <w:color w:val="000000" w:themeColor="text1"/>
          <w:szCs w:val="24"/>
        </w:rPr>
        <w:t>的其中一種</w:t>
      </w:r>
      <w:r w:rsidR="00C007AD">
        <w:rPr>
          <w:color w:val="000000" w:themeColor="text1"/>
          <w:szCs w:val="24"/>
        </w:rPr>
        <w:t>)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//State 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要使用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useState 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要先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import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useState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007A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//useRef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、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useLocation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、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useEffect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、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useState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、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....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凡是看到從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"react"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一併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import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進來，開頭又都是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的東西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就稱之為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Hooks  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是跟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reusuable compoment 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並列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React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兩大優點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!!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//declare state</w:t>
      </w:r>
    </w:p>
    <w:p w:rsidR="00055E62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C007AD" w:rsidRPr="00055E62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state 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在變數定義的時候先用一個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array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包住兩個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parameter</w:t>
      </w:r>
    </w:p>
    <w:p w:rsidR="00C007AD" w:rsidRPr="00C007AD" w:rsidRDefault="00055E62" w:rsidP="00055E62">
      <w:pPr>
        <w:widowControl/>
        <w:shd w:val="clear" w:color="auto" w:fill="212121"/>
        <w:spacing w:line="285" w:lineRule="atLeast"/>
        <w:ind w:firstLineChars="100" w:firstLine="210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&gt;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前面放的是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state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，後面放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名稱</w:t>
      </w:r>
      <w:r w:rsidR="008736F8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。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 xml:space="preserve"> e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x:[name,setName]</w:t>
      </w:r>
    </w:p>
    <w:p w:rsidR="00C007AD" w:rsidRPr="00C007AD" w:rsidRDefault="00055E62" w:rsidP="00055E62">
      <w:pPr>
        <w:widowControl/>
        <w:shd w:val="clear" w:color="auto" w:fill="212121"/>
        <w:spacing w:line="285" w:lineRule="atLeast"/>
        <w:ind w:firstLineChars="100" w:firstLine="210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&gt;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assignment</w:t>
      </w:r>
      <w:r w:rsidR="008736F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(=)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後面接你要用的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Hook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，這邊是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useState()</w:t>
      </w:r>
      <w:r w:rsidR="008736F8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。</w:t>
      </w:r>
      <w:r w:rsidR="008736F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ex:[name,setName]=useState()</w:t>
      </w:r>
      <w:r w:rsidR="00EF32A8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</w:p>
    <w:p w:rsidR="00C007AD" w:rsidRPr="00C007AD" w:rsidRDefault="008736F8" w:rsidP="008736F8">
      <w:pPr>
        <w:widowControl/>
        <w:shd w:val="clear" w:color="auto" w:fill="212121"/>
        <w:spacing w:line="285" w:lineRule="atLeast"/>
        <w:ind w:firstLineChars="100" w:firstLine="210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&gt;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useState()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裡面帶入的參數會成為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state</w:t>
      </w:r>
      <w:r w:rsidR="00C007AD"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的初始值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。如下方寫法</w:t>
      </w:r>
    </w:p>
    <w:p w:rsidR="00C007AD" w:rsidRPr="008736F8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C007A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[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setName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]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useState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007A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Johnny Lin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C007A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changeNameHandler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 define hook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的時候放的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寫在這，可以放入你想帶入的值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C007A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setName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007A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John Lee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EF32A8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 w:rsidR="008736F8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 w:rsidR="00EF32A8" w:rsidRPr="00EF32A8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/</w:t>
      </w:r>
      <w:r w:rsidR="00EF32A8" w:rsidRPr="00EF32A8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</w:t>
      </w:r>
      <w:r w:rsidR="00EF32A8" w:rsidRPr="00EF32A8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前面設定用來改變初始值的</w:t>
      </w:r>
      <w:r w:rsidR="00EF32A8" w:rsidRPr="00EF32A8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f</w:t>
      </w:r>
      <w:r w:rsidR="00EF32A8" w:rsidRPr="00EF32A8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unc</w:t>
      </w:r>
      <w:r w:rsidR="00EF32A8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(</w:t>
      </w:r>
      <w:r w:rsidR="00EF32A8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這邊所指的就是</w:t>
      </w:r>
      <w:r w:rsidR="00EF32A8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s</w:t>
      </w:r>
      <w:r w:rsidR="00EF32A8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etName)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  <w:r w:rsidRPr="00C007AD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 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C007AD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C007AD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C007AD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&gt;{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}&lt;/</w:t>
      </w:r>
      <w:r w:rsidRPr="00C007AD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736F8" w:rsidRPr="00C007AD" w:rsidRDefault="008736F8" w:rsidP="008736F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 xml:space="preserve">       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最後把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c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hangeNameHandler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給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button</w:t>
      </w:r>
      <w:r w:rsidRPr="00C007A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做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event listen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C007AD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onClick</w:t>
      </w:r>
      <w:r w:rsidRPr="00C007A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changeNameHandler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}&gt;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Change name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C007AD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C007AD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8736F8" w:rsidRPr="008736F8" w:rsidRDefault="008736F8" w:rsidP="008736F8">
      <w:pPr>
        <w:widowControl/>
        <w:shd w:val="clear" w:color="auto" w:fill="212121"/>
        <w:spacing w:line="285" w:lineRule="atLeast"/>
        <w:jc w:val="center"/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</w:pPr>
      <w:r w:rsidRPr="008736F8"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  <w:t>這麼做的好處在於，要是</w:t>
      </w:r>
      <w:r w:rsidRPr="008736F8"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  <w:t>Hook function</w:t>
      </w:r>
      <w:r w:rsidRPr="008736F8"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  <w:t>被觸發，</w:t>
      </w:r>
    </w:p>
    <w:p w:rsidR="008736F8" w:rsidRPr="008736F8" w:rsidRDefault="008736F8" w:rsidP="008736F8">
      <w:pPr>
        <w:widowControl/>
        <w:shd w:val="clear" w:color="auto" w:fill="212121"/>
        <w:spacing w:line="285" w:lineRule="atLeast"/>
        <w:jc w:val="center"/>
        <w:rPr>
          <w:rFonts w:ascii="Consolas" w:eastAsia="新細明體" w:hAnsi="Consolas" w:cs="新細明體"/>
          <w:b/>
          <w:color w:val="FFD966" w:themeColor="accent4" w:themeTint="99"/>
          <w:kern w:val="0"/>
          <w:sz w:val="32"/>
          <w:szCs w:val="21"/>
        </w:rPr>
      </w:pPr>
      <w:r w:rsidRPr="008736F8">
        <w:rPr>
          <w:rFonts w:ascii="Consolas" w:eastAsia="新細明體" w:hAnsi="Consolas" w:cs="新細明體" w:hint="eastAsia"/>
          <w:b/>
          <w:iCs/>
          <w:color w:val="FFD966" w:themeColor="accent4" w:themeTint="99"/>
          <w:kern w:val="0"/>
          <w:sz w:val="32"/>
          <w:szCs w:val="21"/>
        </w:rPr>
        <w:t>整</w:t>
      </w:r>
      <w:r w:rsidRPr="008736F8"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  <w:t>個</w:t>
      </w:r>
      <w:r w:rsidRPr="008736F8">
        <w:rPr>
          <w:rFonts w:ascii="Consolas" w:eastAsia="新細明體" w:hAnsi="Consolas" w:cs="新細明體" w:hint="eastAsia"/>
          <w:b/>
          <w:iCs/>
          <w:color w:val="FFD966" w:themeColor="accent4" w:themeTint="99"/>
          <w:kern w:val="0"/>
          <w:sz w:val="32"/>
          <w:szCs w:val="21"/>
        </w:rPr>
        <w:t>p</w:t>
      </w:r>
      <w:r w:rsidRPr="008736F8"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  <w:t>roject</w:t>
      </w:r>
      <w:r w:rsidRPr="008736F8"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  <w:t>當中所有的</w:t>
      </w:r>
      <w:r w:rsidRPr="008736F8"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  <w:t>state</w:t>
      </w:r>
      <w:r w:rsidRPr="008736F8"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  <w:t>都會被更改</w:t>
      </w:r>
      <w:r w:rsidRPr="008736F8">
        <w:rPr>
          <w:rFonts w:ascii="Consolas" w:eastAsia="新細明體" w:hAnsi="Consolas" w:cs="新細明體"/>
          <w:b/>
          <w:iCs/>
          <w:color w:val="FFD966" w:themeColor="accent4" w:themeTint="99"/>
          <w:kern w:val="0"/>
          <w:sz w:val="32"/>
          <w:szCs w:val="21"/>
        </w:rPr>
        <w:t>!</w:t>
      </w:r>
    </w:p>
    <w:p w:rsidR="00C007AD" w:rsidRPr="008736F8" w:rsidRDefault="00C007AD" w:rsidP="008736F8">
      <w:pPr>
        <w:widowControl/>
        <w:shd w:val="clear" w:color="auto" w:fill="212121"/>
        <w:spacing w:line="285" w:lineRule="atLeast"/>
        <w:jc w:val="center"/>
        <w:rPr>
          <w:rFonts w:ascii="Consolas" w:eastAsia="新細明體" w:hAnsi="Consolas" w:cs="新細明體"/>
          <w:b/>
          <w:color w:val="EEFFFF"/>
          <w:kern w:val="0"/>
          <w:szCs w:val="21"/>
        </w:rPr>
      </w:pP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007AD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007AD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C007A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App</w:t>
      </w:r>
      <w:r w:rsidRPr="00C007A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C007AD" w:rsidRPr="00C007AD" w:rsidRDefault="00C007AD" w:rsidP="00C007A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C007AD" w:rsidRDefault="00C007AD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524F1D" w:rsidRPr="008D06EC" w:rsidRDefault="00524F1D" w:rsidP="00524F1D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lastRenderedPageBreak/>
        <w:t>State Lifting</w:t>
      </w:r>
    </w:p>
    <w:p w:rsidR="00524F1D" w:rsidRDefault="008D06EC" w:rsidP="00524F1D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假如</w:t>
      </w:r>
      <w:r>
        <w:rPr>
          <w:rFonts w:hint="eastAsia"/>
          <w:color w:val="000000" w:themeColor="text1"/>
          <w:szCs w:val="24"/>
        </w:rPr>
        <w:t>我們在</w:t>
      </w:r>
      <w:r>
        <w:rPr>
          <w:color w:val="000000" w:themeColor="text1"/>
          <w:szCs w:val="24"/>
        </w:rPr>
        <w:t>A</w:t>
      </w:r>
      <w:r>
        <w:rPr>
          <w:rFonts w:hint="eastAsia"/>
          <w:color w:val="000000" w:themeColor="text1"/>
          <w:szCs w:val="24"/>
        </w:rPr>
        <w:t>.</w:t>
      </w:r>
      <w:r>
        <w:rPr>
          <w:color w:val="000000" w:themeColor="text1"/>
          <w:szCs w:val="24"/>
        </w:rPr>
        <w:t>js</w:t>
      </w:r>
      <w:r>
        <w:rPr>
          <w:rFonts w:hint="eastAsia"/>
          <w:color w:val="000000" w:themeColor="text1"/>
          <w:szCs w:val="24"/>
        </w:rPr>
        <w:t>有定義一個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tate</w:t>
      </w:r>
      <w:r>
        <w:rPr>
          <w:rFonts w:hint="eastAsia"/>
          <w:color w:val="000000" w:themeColor="text1"/>
          <w:szCs w:val="24"/>
        </w:rPr>
        <w:t>，並且</w:t>
      </w:r>
      <w:r>
        <w:rPr>
          <w:rFonts w:hint="eastAsia"/>
          <w:color w:val="000000" w:themeColor="text1"/>
          <w:szCs w:val="24"/>
        </w:rPr>
        <w:t>assign</w:t>
      </w:r>
      <w:r>
        <w:rPr>
          <w:rFonts w:hint="eastAsia"/>
          <w:color w:val="000000" w:themeColor="text1"/>
          <w:szCs w:val="24"/>
        </w:rPr>
        <w:t>給他一個值</w:t>
      </w:r>
    </w:p>
    <w:p w:rsidR="008D06EC" w:rsidRDefault="008D06EC" w:rsidP="00524F1D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我們要如何在</w:t>
      </w:r>
      <w:r>
        <w:rPr>
          <w:color w:val="000000" w:themeColor="text1"/>
          <w:szCs w:val="24"/>
        </w:rPr>
        <w:t>B.js</w:t>
      </w:r>
      <w:r>
        <w:rPr>
          <w:rFonts w:hint="eastAsia"/>
          <w:color w:val="000000" w:themeColor="text1"/>
          <w:szCs w:val="24"/>
        </w:rPr>
        <w:t>也同時看見這個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tate</w:t>
      </w:r>
      <w:r>
        <w:rPr>
          <w:rFonts w:hint="eastAsia"/>
          <w:color w:val="000000" w:themeColor="text1"/>
          <w:szCs w:val="24"/>
        </w:rPr>
        <w:t>的值</w:t>
      </w:r>
      <w:r>
        <w:rPr>
          <w:rFonts w:hint="eastAsia"/>
          <w:color w:val="000000" w:themeColor="text1"/>
          <w:szCs w:val="24"/>
        </w:rPr>
        <w:t xml:space="preserve">? </w:t>
      </w:r>
    </w:p>
    <w:p w:rsidR="008D06EC" w:rsidRDefault="008D06EC" w:rsidP="00524F1D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R</w:t>
      </w:r>
      <w:r>
        <w:rPr>
          <w:color w:val="000000" w:themeColor="text1"/>
          <w:szCs w:val="24"/>
        </w:rPr>
        <w:t>eact</w:t>
      </w:r>
      <w:r>
        <w:rPr>
          <w:rFonts w:hint="eastAsia"/>
          <w:color w:val="000000" w:themeColor="text1"/>
          <w:szCs w:val="24"/>
        </w:rPr>
        <w:t>當中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tate</w:t>
      </w:r>
      <w:r>
        <w:rPr>
          <w:rFonts w:hint="eastAsia"/>
          <w:color w:val="000000" w:themeColor="text1"/>
          <w:szCs w:val="24"/>
        </w:rPr>
        <w:t>原則是不能直接跨檔</w:t>
      </w:r>
      <w:r>
        <w:rPr>
          <w:color w:val="000000" w:themeColor="text1"/>
          <w:szCs w:val="24"/>
        </w:rPr>
        <w:t>call</w:t>
      </w:r>
      <w:r>
        <w:rPr>
          <w:rFonts w:hint="eastAsia"/>
          <w:color w:val="000000" w:themeColor="text1"/>
          <w:szCs w:val="24"/>
        </w:rPr>
        <w:t>來使用的</w:t>
      </w:r>
    </w:p>
    <w:p w:rsidR="008D06EC" w:rsidRDefault="008D06EC" w:rsidP="00524F1D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這時候就要透過</w:t>
      </w:r>
      <w:r>
        <w:rPr>
          <w:color w:val="000000" w:themeColor="text1"/>
          <w:szCs w:val="24"/>
        </w:rPr>
        <w:t>State Lifting</w:t>
      </w:r>
      <w:r>
        <w:rPr>
          <w:rFonts w:hint="eastAsia"/>
          <w:color w:val="000000" w:themeColor="text1"/>
          <w:szCs w:val="24"/>
        </w:rPr>
        <w:t>來達成</w:t>
      </w:r>
    </w:p>
    <w:p w:rsidR="008D06EC" w:rsidRDefault="008D06EC" w:rsidP="00524F1D">
      <w:pPr>
        <w:widowControl/>
        <w:rPr>
          <w:color w:val="000000" w:themeColor="text1"/>
          <w:szCs w:val="24"/>
        </w:rPr>
      </w:pPr>
      <w:r>
        <w:rPr>
          <w:rFonts w:hint="eastAsia"/>
          <w:noProof/>
          <w:color w:val="000000" w:themeColor="text1"/>
          <w:szCs w:val="24"/>
        </w:rPr>
        <w:drawing>
          <wp:inline distT="0" distB="0" distL="0" distR="0">
            <wp:extent cx="5486400" cy="3714161"/>
            <wp:effectExtent l="0" t="38100" r="19050" b="0"/>
            <wp:docPr id="9" name="資料庫圖表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8D06EC" w:rsidRDefault="008D06EC" w:rsidP="00524F1D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t>State Lifting</w:t>
      </w:r>
      <w:r>
        <w:rPr>
          <w:rFonts w:hint="eastAsia"/>
          <w:color w:val="000000" w:themeColor="text1"/>
          <w:szCs w:val="24"/>
        </w:rPr>
        <w:t>原理是將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tate</w:t>
      </w:r>
      <w:r>
        <w:rPr>
          <w:rFonts w:hint="eastAsia"/>
          <w:color w:val="000000" w:themeColor="text1"/>
          <w:szCs w:val="24"/>
        </w:rPr>
        <w:t>交由共同的父元素</w:t>
      </w:r>
      <w:r>
        <w:rPr>
          <w:rFonts w:hint="eastAsia"/>
          <w:color w:val="000000" w:themeColor="text1"/>
          <w:szCs w:val="24"/>
        </w:rPr>
        <w:t>(</w:t>
      </w:r>
      <w:r>
        <w:rPr>
          <w:color w:val="000000" w:themeColor="text1"/>
          <w:szCs w:val="24"/>
        </w:rPr>
        <w:t>App.js</w:t>
      </w:r>
      <w:r>
        <w:rPr>
          <w:rFonts w:hint="eastAsia"/>
          <w:color w:val="000000" w:themeColor="text1"/>
          <w:szCs w:val="24"/>
        </w:rPr>
        <w:t>)</w:t>
      </w:r>
      <w:r>
        <w:rPr>
          <w:rFonts w:hint="eastAsia"/>
          <w:color w:val="000000" w:themeColor="text1"/>
          <w:szCs w:val="24"/>
        </w:rPr>
        <w:t>做</w:t>
      </w:r>
      <w:r>
        <w:rPr>
          <w:rFonts w:hint="eastAsia"/>
          <w:color w:val="000000" w:themeColor="text1"/>
          <w:szCs w:val="24"/>
        </w:rPr>
        <w:t>d</w:t>
      </w:r>
      <w:r>
        <w:rPr>
          <w:color w:val="000000" w:themeColor="text1"/>
          <w:szCs w:val="24"/>
        </w:rPr>
        <w:t>efine</w:t>
      </w:r>
      <w:r>
        <w:rPr>
          <w:rFonts w:hint="eastAsia"/>
          <w:color w:val="000000" w:themeColor="text1"/>
          <w:szCs w:val="24"/>
        </w:rPr>
        <w:t>、</w:t>
      </w:r>
      <w:r>
        <w:rPr>
          <w:rFonts w:hint="eastAsia"/>
          <w:color w:val="000000" w:themeColor="text1"/>
          <w:szCs w:val="24"/>
        </w:rPr>
        <w:t>assignment</w:t>
      </w:r>
    </w:p>
    <w:p w:rsidR="008D06EC" w:rsidRDefault="008D06EC" w:rsidP="00524F1D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並將完成的</w:t>
      </w:r>
      <w:r>
        <w:rPr>
          <w:rFonts w:hint="eastAsia"/>
          <w:color w:val="000000" w:themeColor="text1"/>
          <w:szCs w:val="24"/>
        </w:rPr>
        <w:t>s</w:t>
      </w:r>
      <w:r>
        <w:rPr>
          <w:color w:val="000000" w:themeColor="text1"/>
          <w:szCs w:val="24"/>
        </w:rPr>
        <w:t>tate</w:t>
      </w:r>
      <w:r>
        <w:rPr>
          <w:rFonts w:hint="eastAsia"/>
          <w:color w:val="000000" w:themeColor="text1"/>
          <w:szCs w:val="24"/>
        </w:rPr>
        <w:t>藉由</w:t>
      </w:r>
      <w:r>
        <w:rPr>
          <w:rFonts w:hint="eastAsia"/>
          <w:color w:val="000000" w:themeColor="text1"/>
          <w:szCs w:val="24"/>
        </w:rPr>
        <w:t>p</w:t>
      </w:r>
      <w:r>
        <w:rPr>
          <w:color w:val="000000" w:themeColor="text1"/>
          <w:szCs w:val="24"/>
        </w:rPr>
        <w:t>rops</w:t>
      </w:r>
      <w:r>
        <w:rPr>
          <w:rFonts w:hint="eastAsia"/>
          <w:color w:val="000000" w:themeColor="text1"/>
          <w:szCs w:val="24"/>
        </w:rPr>
        <w:t>傳遞下去給子元素</w:t>
      </w:r>
      <w:r>
        <w:rPr>
          <w:rFonts w:hint="eastAsia"/>
          <w:color w:val="000000" w:themeColor="text1"/>
          <w:szCs w:val="24"/>
        </w:rPr>
        <w:t>(</w:t>
      </w:r>
      <w:r>
        <w:rPr>
          <w:color w:val="000000" w:themeColor="text1"/>
          <w:szCs w:val="24"/>
        </w:rPr>
        <w:t>Create.js</w:t>
      </w:r>
      <w:r>
        <w:rPr>
          <w:rFonts w:hint="eastAsia"/>
          <w:color w:val="000000" w:themeColor="text1"/>
          <w:szCs w:val="24"/>
        </w:rPr>
        <w:t>、</w:t>
      </w:r>
      <w:r>
        <w:rPr>
          <w:rFonts w:hint="eastAsia"/>
          <w:color w:val="000000" w:themeColor="text1"/>
          <w:szCs w:val="24"/>
        </w:rPr>
        <w:t>I</w:t>
      </w:r>
      <w:r>
        <w:rPr>
          <w:color w:val="000000" w:themeColor="text1"/>
          <w:szCs w:val="24"/>
        </w:rPr>
        <w:t>nfo.js</w:t>
      </w:r>
      <w:r>
        <w:rPr>
          <w:rFonts w:hint="eastAsia"/>
          <w:color w:val="000000" w:themeColor="text1"/>
          <w:szCs w:val="24"/>
        </w:rPr>
        <w:t>)</w:t>
      </w:r>
      <w:r>
        <w:rPr>
          <w:rFonts w:hint="eastAsia"/>
          <w:color w:val="000000" w:themeColor="text1"/>
          <w:szCs w:val="24"/>
        </w:rPr>
        <w:t>使用</w:t>
      </w:r>
    </w:p>
    <w:p w:rsidR="006C3564" w:rsidRDefault="006C3564" w:rsidP="00524F1D">
      <w:pPr>
        <w:widowControl/>
        <w:rPr>
          <w:color w:val="000000" w:themeColor="text1"/>
          <w:szCs w:val="24"/>
        </w:rPr>
      </w:pPr>
    </w:p>
    <w:p w:rsidR="00666670" w:rsidRDefault="00666670" w:rsidP="00524F1D">
      <w:pPr>
        <w:widowControl/>
        <w:rPr>
          <w:color w:val="000000" w:themeColor="text1"/>
          <w:szCs w:val="24"/>
        </w:rPr>
      </w:pPr>
    </w:p>
    <w:p w:rsidR="008D06EC" w:rsidRDefault="008D06EC" w:rsidP="00524F1D">
      <w:pPr>
        <w:widowControl/>
        <w:rPr>
          <w:color w:val="000000" w:themeColor="text1"/>
          <w:szCs w:val="24"/>
        </w:rPr>
      </w:pPr>
      <w:r w:rsidRPr="008D06EC">
        <w:rPr>
          <w:color w:val="FF0000"/>
          <w:szCs w:val="24"/>
        </w:rPr>
        <w:t>App.js</w:t>
      </w:r>
      <w:r>
        <w:rPr>
          <w:color w:val="000000" w:themeColor="text1"/>
          <w:szCs w:val="24"/>
        </w:rPr>
        <w:t xml:space="preserve">: 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useState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D06E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Create </w:t>
      </w:r>
      <w:r w:rsidRPr="008D06E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D06E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./Create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Info </w:t>
      </w:r>
      <w:r w:rsidRPr="008D06E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8D06E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./Info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8D06E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[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messages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setMessages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]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useState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([])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6C3564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/</w:t>
      </w:r>
      <w:r w:rsid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 w:rsidR="006C3564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原本在</w:t>
      </w:r>
      <w:r w:rsid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Create.js </w:t>
      </w:r>
      <w:r w:rsidR="006C3564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定義的</w:t>
      </w:r>
      <w:r w:rsidR="006C3564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s</w:t>
      </w:r>
      <w:r w:rsid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tate</w:t>
      </w:r>
      <w:r w:rsidR="006C3564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拉過來</w:t>
      </w:r>
      <w:r w:rsidR="006C3564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a</w:t>
      </w:r>
      <w:r w:rsid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pp.js</w:t>
      </w:r>
      <w:r w:rsidR="006C3564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用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8D06E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8D06EC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="00D90C0A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透過</w:t>
      </w:r>
      <w:r w:rsidR="00D90C0A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Compoment</w:t>
      </w:r>
      <w:r w:rsidR="00D90C0A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賦予</w:t>
      </w:r>
      <w:r w:rsidR="00D90C0A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p</w:t>
      </w:r>
      <w:r w:rsidR="00D90C0A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rops</w:t>
      </w:r>
      <w:r w:rsidR="00D90C0A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將</w:t>
      </w:r>
      <w:r w:rsidR="00D90C0A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s</w:t>
      </w:r>
      <w:r w:rsidR="00D90C0A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tate</w:t>
      </w:r>
      <w:r w:rsidR="00D90C0A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傳遞給</w:t>
      </w:r>
      <w:r w:rsidR="00D90C0A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Create.js</w:t>
      </w:r>
      <w:r w:rsidR="00D90C0A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、</w:t>
      </w:r>
      <w:r w:rsidR="00D90C0A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I</w:t>
      </w:r>
      <w:r w:rsidR="00D90C0A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nfo.js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D06EC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D06EC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Create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messages</w:t>
      </w:r>
      <w:r w:rsidRPr="008D06E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messages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setMessages</w:t>
      </w:r>
      <w:r w:rsidRPr="008D06E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setMessages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/&gt;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8D06EC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Info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messages</w:t>
      </w:r>
      <w:r w:rsidRPr="008D06E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messages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setMessages</w:t>
      </w:r>
      <w:r w:rsidRPr="008D06E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setMessages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/&gt;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8D06EC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8D06EC" w:rsidRPr="008D06EC" w:rsidRDefault="008D06EC" w:rsidP="008D06E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8D06EC" w:rsidRPr="005311F9" w:rsidRDefault="008D06EC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8D06E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8D06EC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8D06E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App</w:t>
      </w:r>
      <w:r w:rsidRPr="008D06E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br w:type="page"/>
      </w:r>
    </w:p>
    <w:p w:rsidR="008D06EC" w:rsidRDefault="00666670" w:rsidP="00524F1D">
      <w:pPr>
        <w:widowControl/>
        <w:rPr>
          <w:color w:val="000000" w:themeColor="text1"/>
          <w:szCs w:val="24"/>
        </w:rPr>
      </w:pPr>
      <w:r>
        <w:rPr>
          <w:color w:val="FF0000"/>
          <w:szCs w:val="24"/>
        </w:rPr>
        <w:lastRenderedPageBreak/>
        <w:t>Create</w:t>
      </w:r>
      <w:r w:rsidRPr="008D06EC">
        <w:rPr>
          <w:color w:val="FF0000"/>
          <w:szCs w:val="24"/>
        </w:rPr>
        <w:t>.js</w:t>
      </w:r>
      <w:r>
        <w:rPr>
          <w:color w:val="000000" w:themeColor="text1"/>
          <w:szCs w:val="24"/>
        </w:rPr>
        <w:t>: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useState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922CBF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v4 </w:t>
      </w:r>
      <w:r w:rsidRPr="00922CB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as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uuidv4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922CBF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uuid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從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父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元素繼承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Compoment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props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值，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直接把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property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的名稱直接放進</w:t>
      </w:r>
      <w:r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f</w:t>
      </w: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unction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parameter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裡即可</w:t>
      </w:r>
      <w:r w:rsidR="00D40F77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(</w:t>
      </w:r>
      <w:r w:rsidR="00D40F77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如下</w:t>
      </w:r>
      <w:r w:rsidR="00D40F77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)</w:t>
      </w:r>
      <w:r w:rsidR="00D40F77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，記得要用大括號包。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Create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({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messages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setMessages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})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 hook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文字輸入部分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 //input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第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2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種方法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: useState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[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input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setInput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]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useState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""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inputHandler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922CBF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 console.log(e.target.value);//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即時顯示使用者輸入的值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="006C3564" w:rsidRPr="006C3564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e.target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會找到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input tag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再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.value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就是使用者輸入的值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setInput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target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value)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用來改變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input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state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的值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, User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打什麼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input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就是什麼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 };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//hook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按鈕部分　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//submit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要達成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state Lifting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要把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state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移到共同父元素當中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00B0F0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</w:t>
      </w:r>
      <w:r w:rsidRPr="00922CBF">
        <w:rPr>
          <w:rFonts w:ascii="Consolas" w:eastAsia="新細明體" w:hAnsi="Consolas" w:cs="新細明體"/>
          <w:color w:val="00B0F0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00B0F0"/>
          <w:kern w:val="0"/>
          <w:sz w:val="21"/>
          <w:szCs w:val="21"/>
        </w:rPr>
        <w:t>let [messages, setMessages] = useState([]); &lt;--</w:t>
      </w:r>
      <w:r w:rsidRPr="00922CBF">
        <w:rPr>
          <w:rFonts w:ascii="Consolas" w:eastAsia="新細明體" w:hAnsi="Consolas" w:cs="新細明體"/>
          <w:i/>
          <w:iCs/>
          <w:color w:val="00B0F0"/>
          <w:kern w:val="0"/>
          <w:sz w:val="21"/>
          <w:szCs w:val="21"/>
        </w:rPr>
        <w:t>移到</w:t>
      </w:r>
      <w:r w:rsidRPr="00922CBF">
        <w:rPr>
          <w:rFonts w:ascii="Consolas" w:eastAsia="新細明體" w:hAnsi="Consolas" w:cs="新細明體"/>
          <w:i/>
          <w:iCs/>
          <w:color w:val="00B0F0"/>
          <w:kern w:val="0"/>
          <w:sz w:val="21"/>
          <w:szCs w:val="21"/>
        </w:rPr>
        <w:t>App.js</w:t>
      </w:r>
      <w:r w:rsidRPr="00922CBF">
        <w:rPr>
          <w:rFonts w:ascii="Consolas" w:eastAsia="新細明體" w:hAnsi="Consolas" w:cs="新細明體"/>
          <w:i/>
          <w:iCs/>
          <w:color w:val="00B0F0"/>
          <w:kern w:val="0"/>
          <w:sz w:val="21"/>
          <w:szCs w:val="21"/>
        </w:rPr>
        <w:t>，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雖然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useState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定義是在父元素定義，但還是可以將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state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藉由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compoment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賦值的方式傳遞回來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submitHandler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922CBF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e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922CB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preventDefault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在生成我們就想要給他一個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UUID,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所以要在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MESSAGES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生成的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就用</w:t>
      </w:r>
    </w:p>
    <w:p w:rsidR="005311F9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setMessages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([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...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messages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input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input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id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uuidv4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()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])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5311F9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用來改變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messages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state, </w:t>
      </w:r>
      <w:r w:rsidR="005311F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改變的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值是將原本是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empty array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加上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input</w:t>
      </w:r>
      <w:r w:rsidR="005311F9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(User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輸入的值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)</w:t>
      </w:r>
      <w:r w:rsidR="005311F9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  <w:r w:rsidR="005311F9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以及自動生成的</w:t>
      </w:r>
      <w:r w:rsidR="005311F9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u</w:t>
      </w:r>
      <w:r w:rsidR="005311F9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uid 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簡而言之就是將使用者輸入的值用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messages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state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來接收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這邊的寫法是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spread sheet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要抓到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user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打的東西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=&gt;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第一個方法，使用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DOM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去抓到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input tag,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再用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.value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 console.log(e.target.parentElement.children[0].value);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這是第一種作法，從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button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開始往上找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找到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input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，拉出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value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setInput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""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//stete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是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Global scope?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可以讓其他的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去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call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  };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922CB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//hook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的方法都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binding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在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event listen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事件上面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(ex:onChange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、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onClick)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//onChange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事件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: </w:t>
      </w:r>
      <w:r w:rsidRPr="00922CBF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只要有所改變，就會被觸發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922CB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form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922CB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input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onChange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inputHandler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value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input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type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922CBF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text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/&gt;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922CB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onClick</w:t>
      </w:r>
      <w:r w:rsidRPr="00922CBF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submitHandler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}&gt;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Submit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922CB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922CBF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form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922CBF" w:rsidRPr="00922CBF" w:rsidRDefault="00922CBF" w:rsidP="00922CBF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922CBF" w:rsidRPr="00922CBF" w:rsidRDefault="00922CBF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922CB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922CBF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922CBF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Create</w:t>
      </w:r>
      <w:r w:rsidRPr="00922CBF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br w:type="page"/>
      </w:r>
    </w:p>
    <w:p w:rsidR="008D06EC" w:rsidRPr="006C3564" w:rsidRDefault="006C3564" w:rsidP="00524F1D">
      <w:pPr>
        <w:widowControl/>
        <w:rPr>
          <w:color w:val="FF0000"/>
          <w:szCs w:val="24"/>
        </w:rPr>
      </w:pPr>
      <w:r w:rsidRPr="006C3564">
        <w:rPr>
          <w:color w:val="FF0000"/>
          <w:szCs w:val="24"/>
        </w:rPr>
        <w:lastRenderedPageBreak/>
        <w:t>Info.js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6C356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C356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Message </w:t>
      </w:r>
      <w:r w:rsidRPr="006C356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C356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./Message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別忘記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messages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原本還是一個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empty Array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是經過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Create.js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中對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button tag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去做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hook event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//messages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state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才會是使用者輸入的資訊，最後的回傳值是一個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String Array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別忘記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'map()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裡面本來就是要放一個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callback function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記得最上面的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function parameter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要用大括弧包覆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!!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Info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({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messages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setMessages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})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C356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6C3564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messages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C356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map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6C3564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msg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再次注意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: jsx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裡面的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call back function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有兩種寫法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一種是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: ()=&gt;{return}  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大括弧依舊，但要記得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return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另一種是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: ()=&gt;()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大括弧改小括弧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省略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return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 return &lt;div&gt;{msg}&lt;/div&gt;;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6C356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 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解決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: Each child in a list should have a unique "key" prop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問題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 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他的意思是你使用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.map()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把資料一個一個倒出來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,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並且想要將這些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messages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以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property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形式傳下去時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 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你必須另外設一個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key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進去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像下面的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compoment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有個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key property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      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但是使用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random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生成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key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其實不大好，我們會使用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uuid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</w:t>
      </w:r>
      <w:r w:rsidRPr="006C3564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module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6C3564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Message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  </w:t>
      </w:r>
      <w:r w:rsidRPr="006C3564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key</w:t>
      </w:r>
      <w:r w:rsidRPr="006C356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msg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id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  </w:t>
      </w:r>
      <w:r w:rsidRPr="006C3564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msg</w:t>
      </w:r>
      <w:r w:rsidRPr="006C356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msg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  </w:t>
      </w:r>
      <w:r w:rsidRPr="006C3564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messages</w:t>
      </w:r>
      <w:r w:rsidRPr="006C356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messages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  </w:t>
      </w:r>
      <w:r w:rsidRPr="006C3564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setMessages</w:t>
      </w:r>
      <w:r w:rsidRPr="006C356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setMessages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/&gt;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)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6C3564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C356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C356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6C356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Info</w:t>
      </w:r>
      <w:r w:rsidRPr="006C356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C3564" w:rsidRPr="006C3564" w:rsidRDefault="006C3564" w:rsidP="006C356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311F9" w:rsidRDefault="005311F9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6C3564" w:rsidRPr="005311F9" w:rsidRDefault="005311F9" w:rsidP="00524F1D">
      <w:pPr>
        <w:widowControl/>
        <w:rPr>
          <w:color w:val="FF0000"/>
          <w:szCs w:val="24"/>
        </w:rPr>
      </w:pPr>
      <w:r w:rsidRPr="005311F9">
        <w:rPr>
          <w:color w:val="FF0000"/>
          <w:szCs w:val="24"/>
        </w:rPr>
        <w:lastRenderedPageBreak/>
        <w:t>Message.js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 </w:t>
      </w:r>
      <w:r w:rsidRPr="005311F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311F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//JSX class =&gt; className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311F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./styles/style.css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Message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({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msg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messages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setMessages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})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deleteHandler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5311F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setMessages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messages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311F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filter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5311F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data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5311F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data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id </w:t>
      </w: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!==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msg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id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//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這邊就是利用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u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uid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做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f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ilter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的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c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allback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判別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                                    //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避免同名誤刪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)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原本的作法會將同名的一起刪掉，所以我們這邊改用上面的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uuid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做法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setMessages(messages.filter((m) =&gt; m !== msg));</w:t>
      </w:r>
    </w:p>
    <w:p w:rsid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Array.filter()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會自動遍歷你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array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裡的每一個元素，只要元素符合判別式，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 xml:space="preserve">       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該元素會被回傳，反之刪除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!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console.log(msg);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  };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console.log(messages);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console.log(e.target.parentElement.children[0].innerText);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5311F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return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//class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在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JS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已經被用過，這邊要改用</w:t>
      </w:r>
      <w:r w:rsidRPr="005311F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className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5311F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className</w:t>
      </w: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311F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msg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"&gt;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5311F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&gt;{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msg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input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}&lt;/</w:t>
      </w:r>
      <w:r w:rsidRPr="005311F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5311F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onClick</w:t>
      </w:r>
      <w:r w:rsidRPr="005311F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deleteHandler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}&gt;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Delete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5311F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5311F9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311F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5311F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5311F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Message</w:t>
      </w:r>
      <w:r w:rsidRPr="005311F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311F9" w:rsidRPr="005311F9" w:rsidRDefault="005311F9" w:rsidP="005311F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311F9" w:rsidRDefault="005311F9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F16818" w:rsidRPr="00F16818" w:rsidRDefault="00F16818" w:rsidP="00F16818">
      <w:pPr>
        <w:pStyle w:val="a7"/>
        <w:widowControl/>
        <w:numPr>
          <w:ilvl w:val="0"/>
          <w:numId w:val="16"/>
        </w:numPr>
        <w:ind w:leftChars="0"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u</w:t>
      </w:r>
      <w:r>
        <w:rPr>
          <w:color w:val="000000" w:themeColor="text1"/>
          <w:szCs w:val="24"/>
        </w:rPr>
        <w:t>seEffect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//use Effect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import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React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useState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useEffect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from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16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react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App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[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names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setNames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]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useState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16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Johnny Lin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changeName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F1681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setNames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16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Tom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//useEffect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在你網頁被重新整理、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state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被更改時，都會觸發這個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useEffect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就跟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express server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當中的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middleware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很像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useEffect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1681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1681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USEeFFECT IS RUNNING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},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[names])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//useEffect()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裡面會放兩個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parameter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前面放進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callback func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可以寫進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useEffect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觸發時要做什麼事情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後面要進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Array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像這邊是放進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names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就代表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names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這個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state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被改動時觸發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useEffect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F1681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return</w:t>
      </w:r>
      <w:r w:rsidRPr="00F16818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 (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F1681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F1681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&gt;{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names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}&lt;/</w:t>
      </w:r>
      <w:r w:rsidRPr="00F1681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h1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</w:t>
      </w:r>
      <w:r w:rsidRPr="00F1681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F16818">
        <w:rPr>
          <w:rFonts w:ascii="Consolas" w:eastAsia="新細明體" w:hAnsi="Consolas" w:cs="新細明體"/>
          <w:i/>
          <w:iCs/>
          <w:color w:val="C792EA"/>
          <w:kern w:val="0"/>
          <w:sz w:val="21"/>
          <w:szCs w:val="21"/>
        </w:rPr>
        <w:t>onClick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{()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  </w:t>
      </w:r>
      <w:r w:rsidRPr="00F1681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changeName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}}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Change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F1681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button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&lt;/</w:t>
      </w:r>
      <w:r w:rsidRPr="00F1681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div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&gt;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16818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export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16818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default</w:t>
      </w:r>
      <w:r w:rsidRPr="00F1681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App</w:t>
      </w:r>
      <w:r w:rsidRPr="00F1681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16818" w:rsidRPr="00F16818" w:rsidRDefault="00F16818" w:rsidP="00F1681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F16818" w:rsidRDefault="00F16818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F16818" w:rsidRDefault="002F3407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r>
        <w:rPr>
          <w:rFonts w:ascii="Segoe UI" w:hAnsi="Segoe UI" w:cs="Segoe UI"/>
          <w:color w:val="1C1D1F"/>
          <w:sz w:val="21"/>
          <w:szCs w:val="21"/>
        </w:rPr>
        <w:lastRenderedPageBreak/>
        <w:t>為什麼在</w:t>
      </w:r>
      <w:r>
        <w:rPr>
          <w:rFonts w:ascii="Segoe UI" w:hAnsi="Segoe UI" w:cs="Segoe UI"/>
          <w:color w:val="1C1D1F"/>
          <w:sz w:val="21"/>
          <w:szCs w:val="21"/>
        </w:rPr>
        <w:t>react</w:t>
      </w:r>
      <w:r>
        <w:rPr>
          <w:rFonts w:ascii="Segoe UI" w:hAnsi="Segoe UI" w:cs="Segoe UI"/>
          <w:color w:val="1C1D1F"/>
          <w:sz w:val="21"/>
          <w:szCs w:val="21"/>
        </w:rPr>
        <w:t>裡都是看到</w:t>
      </w:r>
      <w:r>
        <w:rPr>
          <w:rFonts w:ascii="Segoe UI" w:hAnsi="Segoe UI" w:cs="Segoe UI"/>
          <w:color w:val="1C1D1F"/>
          <w:sz w:val="21"/>
          <w:szCs w:val="21"/>
        </w:rPr>
        <w:t>map</w:t>
      </w:r>
      <w:r>
        <w:rPr>
          <w:rFonts w:ascii="Segoe UI" w:hAnsi="Segoe UI" w:cs="Segoe UI"/>
          <w:color w:val="1C1D1F"/>
          <w:sz w:val="21"/>
          <w:szCs w:val="21"/>
        </w:rPr>
        <w:t>的用法，幾乎看不到</w:t>
      </w:r>
      <w:r>
        <w:rPr>
          <w:rFonts w:ascii="Segoe UI" w:hAnsi="Segoe UI" w:cs="Segoe UI"/>
          <w:color w:val="1C1D1F"/>
          <w:sz w:val="21"/>
          <w:szCs w:val="21"/>
        </w:rPr>
        <w:t>forEach</w:t>
      </w:r>
      <w:r>
        <w:rPr>
          <w:rFonts w:ascii="Segoe UI" w:hAnsi="Segoe UI" w:cs="Segoe UI"/>
          <w:color w:val="1C1D1F"/>
          <w:sz w:val="21"/>
          <w:szCs w:val="21"/>
        </w:rPr>
        <w:t>呢？</w:t>
      </w:r>
    </w:p>
    <w:p w:rsidR="002F3407" w:rsidRDefault="002F3407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r>
        <w:rPr>
          <w:rFonts w:ascii="Segoe UI" w:hAnsi="Segoe UI" w:cs="Segoe UI"/>
          <w:color w:val="1C1D1F"/>
          <w:sz w:val="21"/>
          <w:szCs w:val="21"/>
        </w:rPr>
        <w:t>這是因為</w:t>
      </w:r>
      <w:r>
        <w:rPr>
          <w:rFonts w:ascii="Segoe UI" w:hAnsi="Segoe UI" w:cs="Segoe UI"/>
          <w:color w:val="1C1D1F"/>
          <w:sz w:val="21"/>
          <w:szCs w:val="21"/>
        </w:rPr>
        <w:t>return type</w:t>
      </w:r>
      <w:r>
        <w:rPr>
          <w:rFonts w:ascii="Segoe UI" w:hAnsi="Segoe UI" w:cs="Segoe UI"/>
          <w:color w:val="1C1D1F"/>
          <w:sz w:val="21"/>
          <w:szCs w:val="21"/>
        </w:rPr>
        <w:t>的關係。</w:t>
      </w:r>
      <w:r>
        <w:rPr>
          <w:rFonts w:ascii="Segoe UI" w:hAnsi="Segoe UI" w:cs="Segoe UI"/>
          <w:color w:val="1C1D1F"/>
          <w:sz w:val="21"/>
          <w:szCs w:val="21"/>
        </w:rPr>
        <w:t>map</w:t>
      </w:r>
      <w:r>
        <w:rPr>
          <w:rFonts w:ascii="Segoe UI" w:hAnsi="Segoe UI" w:cs="Segoe UI"/>
          <w:color w:val="1C1D1F"/>
          <w:sz w:val="21"/>
          <w:szCs w:val="21"/>
        </w:rPr>
        <w:t>會</w:t>
      </w:r>
      <w:r>
        <w:rPr>
          <w:rFonts w:ascii="Segoe UI" w:hAnsi="Segoe UI" w:cs="Segoe UI"/>
          <w:color w:val="1C1D1F"/>
          <w:sz w:val="21"/>
          <w:szCs w:val="21"/>
        </w:rPr>
        <w:t xml:space="preserve">return </w:t>
      </w:r>
      <w:r>
        <w:rPr>
          <w:rFonts w:ascii="Segoe UI" w:hAnsi="Segoe UI" w:cs="Segoe UI"/>
          <w:color w:val="1C1D1F"/>
          <w:sz w:val="21"/>
          <w:szCs w:val="21"/>
        </w:rPr>
        <w:t>一個新的</w:t>
      </w:r>
      <w:r>
        <w:rPr>
          <w:rFonts w:ascii="Segoe UI" w:hAnsi="Segoe UI" w:cs="Segoe UI"/>
          <w:color w:val="1C1D1F"/>
          <w:sz w:val="21"/>
          <w:szCs w:val="21"/>
        </w:rPr>
        <w:t>Array</w:t>
      </w:r>
      <w:r>
        <w:rPr>
          <w:rFonts w:ascii="Segoe UI" w:hAnsi="Segoe UI" w:cs="Segoe UI"/>
          <w:color w:val="1C1D1F"/>
          <w:sz w:val="21"/>
          <w:szCs w:val="21"/>
        </w:rPr>
        <w:t>，內部元素會根據</w:t>
      </w:r>
      <w:r>
        <w:rPr>
          <w:rFonts w:ascii="Segoe UI" w:hAnsi="Segoe UI" w:cs="Segoe UI"/>
          <w:color w:val="1C1D1F"/>
          <w:sz w:val="21"/>
          <w:szCs w:val="21"/>
        </w:rPr>
        <w:t>map()</w:t>
      </w:r>
      <w:r>
        <w:rPr>
          <w:rFonts w:ascii="Segoe UI" w:hAnsi="Segoe UI" w:cs="Segoe UI"/>
          <w:color w:val="1C1D1F"/>
          <w:sz w:val="21"/>
          <w:szCs w:val="21"/>
        </w:rPr>
        <w:t>內部的</w:t>
      </w:r>
      <w:r>
        <w:rPr>
          <w:rFonts w:ascii="Segoe UI" w:hAnsi="Segoe UI" w:cs="Segoe UI"/>
          <w:color w:val="1C1D1F"/>
          <w:sz w:val="21"/>
          <w:szCs w:val="21"/>
        </w:rPr>
        <w:t>callback function</w:t>
      </w:r>
      <w:r>
        <w:rPr>
          <w:rFonts w:ascii="Segoe UI" w:hAnsi="Segoe UI" w:cs="Segoe UI"/>
          <w:color w:val="1C1D1F"/>
          <w:sz w:val="21"/>
          <w:szCs w:val="21"/>
        </w:rPr>
        <w:t>而定。但</w:t>
      </w:r>
      <w:r>
        <w:rPr>
          <w:rFonts w:ascii="Segoe UI" w:hAnsi="Segoe UI" w:cs="Segoe UI"/>
          <w:color w:val="1C1D1F"/>
          <w:sz w:val="21"/>
          <w:szCs w:val="21"/>
        </w:rPr>
        <w:t>forEach()</w:t>
      </w:r>
      <w:r>
        <w:rPr>
          <w:rFonts w:ascii="Segoe UI" w:hAnsi="Segoe UI" w:cs="Segoe UI"/>
          <w:color w:val="1C1D1F"/>
          <w:sz w:val="21"/>
          <w:szCs w:val="21"/>
        </w:rPr>
        <w:t>並不會</w:t>
      </w:r>
      <w:r>
        <w:rPr>
          <w:rFonts w:ascii="Segoe UI" w:hAnsi="Segoe UI" w:cs="Segoe UI"/>
          <w:color w:val="1C1D1F"/>
          <w:sz w:val="21"/>
          <w:szCs w:val="21"/>
        </w:rPr>
        <w:t>return</w:t>
      </w:r>
      <w:r>
        <w:rPr>
          <w:rFonts w:ascii="Segoe UI" w:hAnsi="Segoe UI" w:cs="Segoe UI"/>
          <w:color w:val="1C1D1F"/>
          <w:sz w:val="21"/>
          <w:szCs w:val="21"/>
        </w:rPr>
        <w:t>任何的</w:t>
      </w:r>
      <w:r>
        <w:rPr>
          <w:rFonts w:ascii="Segoe UI" w:hAnsi="Segoe UI" w:cs="Segoe UI"/>
          <w:color w:val="1C1D1F"/>
          <w:sz w:val="21"/>
          <w:szCs w:val="21"/>
        </w:rPr>
        <w:t>array</w:t>
      </w:r>
      <w:r>
        <w:rPr>
          <w:rFonts w:ascii="Segoe UI" w:hAnsi="Segoe UI" w:cs="Segoe UI"/>
          <w:color w:val="1C1D1F"/>
          <w:sz w:val="21"/>
          <w:szCs w:val="21"/>
        </w:rPr>
        <w:t>，只會對原本</w:t>
      </w:r>
      <w:r>
        <w:rPr>
          <w:rFonts w:ascii="Segoe UI" w:hAnsi="Segoe UI" w:cs="Segoe UI"/>
          <w:color w:val="1C1D1F"/>
          <w:sz w:val="21"/>
          <w:szCs w:val="21"/>
        </w:rPr>
        <w:t>array</w:t>
      </w:r>
      <w:r>
        <w:rPr>
          <w:rFonts w:ascii="Segoe UI" w:hAnsi="Segoe UI" w:cs="Segoe UI"/>
          <w:color w:val="1C1D1F"/>
          <w:sz w:val="21"/>
          <w:szCs w:val="21"/>
        </w:rPr>
        <w:t>內部的元素逐一執行</w:t>
      </w:r>
      <w:r>
        <w:rPr>
          <w:rFonts w:ascii="Segoe UI" w:hAnsi="Segoe UI" w:cs="Segoe UI"/>
          <w:color w:val="1C1D1F"/>
          <w:sz w:val="21"/>
          <w:szCs w:val="21"/>
        </w:rPr>
        <w:t>callback function</w:t>
      </w:r>
      <w:r>
        <w:rPr>
          <w:rFonts w:ascii="Segoe UI" w:hAnsi="Segoe UI" w:cs="Segoe UI"/>
          <w:color w:val="1C1D1F"/>
          <w:sz w:val="21"/>
          <w:szCs w:val="21"/>
        </w:rPr>
        <w:t>而已。因為</w:t>
      </w:r>
      <w:r>
        <w:rPr>
          <w:rFonts w:ascii="Segoe UI" w:hAnsi="Segoe UI" w:cs="Segoe UI"/>
          <w:color w:val="1C1D1F"/>
          <w:sz w:val="21"/>
          <w:szCs w:val="21"/>
        </w:rPr>
        <w:t>React</w:t>
      </w:r>
      <w:r>
        <w:rPr>
          <w:rFonts w:ascii="Segoe UI" w:hAnsi="Segoe UI" w:cs="Segoe UI"/>
          <w:color w:val="1C1D1F"/>
          <w:sz w:val="21"/>
          <w:szCs w:val="21"/>
        </w:rPr>
        <w:t>需要在網頁內部顯示內容，所以會使用</w:t>
      </w:r>
      <w:r>
        <w:rPr>
          <w:rFonts w:ascii="Segoe UI" w:hAnsi="Segoe UI" w:cs="Segoe UI"/>
          <w:color w:val="1C1D1F"/>
          <w:sz w:val="21"/>
          <w:szCs w:val="21"/>
        </w:rPr>
        <w:t>map()</w:t>
      </w:r>
      <w:r>
        <w:rPr>
          <w:rFonts w:ascii="Segoe UI" w:hAnsi="Segoe UI" w:cs="Segoe UI"/>
          <w:color w:val="1C1D1F"/>
          <w:sz w:val="21"/>
          <w:szCs w:val="21"/>
        </w:rPr>
        <w:t>。</w:t>
      </w:r>
    </w:p>
    <w:p w:rsidR="008C1523" w:rsidRDefault="008C1523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</w:p>
    <w:p w:rsidR="008C1523" w:rsidRDefault="008C1523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</w:p>
    <w:p w:rsidR="008C1523" w:rsidRDefault="008C1523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r>
        <w:rPr>
          <w:rFonts w:ascii="Segoe UI" w:hAnsi="Segoe UI" w:cs="Segoe UI"/>
          <w:color w:val="1C1D1F"/>
          <w:sz w:val="21"/>
          <w:szCs w:val="21"/>
        </w:rPr>
        <w:t>以往的課程使用</w:t>
      </w:r>
      <w:r>
        <w:rPr>
          <w:rFonts w:ascii="Segoe UI" w:hAnsi="Segoe UI" w:cs="Segoe UI"/>
          <w:color w:val="1C1D1F"/>
          <w:sz w:val="21"/>
          <w:szCs w:val="21"/>
        </w:rPr>
        <w:t>fetch</w:t>
      </w:r>
      <w:r>
        <w:rPr>
          <w:rFonts w:ascii="Segoe UI" w:hAnsi="Segoe UI" w:cs="Segoe UI"/>
          <w:color w:val="1C1D1F"/>
          <w:sz w:val="21"/>
          <w:szCs w:val="21"/>
        </w:rPr>
        <w:t>的時候都沒用在後面加寫</w:t>
      </w:r>
      <w:r>
        <w:rPr>
          <w:rFonts w:ascii="Segoe UI" w:hAnsi="Segoe UI" w:cs="Segoe UI"/>
          <w:color w:val="1C1D1F"/>
          <w:sz w:val="21"/>
          <w:szCs w:val="21"/>
        </w:rPr>
        <w:t>method:"GET"/headers: { Accept: "application/json", Authorization: key },</w:t>
      </w:r>
      <w:r>
        <w:rPr>
          <w:rFonts w:ascii="Segoe UI" w:hAnsi="Segoe UI" w:cs="Segoe UI"/>
          <w:color w:val="1C1D1F"/>
          <w:sz w:val="21"/>
          <w:szCs w:val="21"/>
        </w:rPr>
        <w:t>，想問老師為何這邊卻要這樣寫呢？</w:t>
      </w:r>
    </w:p>
    <w:p w:rsidR="008C1523" w:rsidRDefault="008C1523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r>
        <w:rPr>
          <w:rFonts w:ascii="Segoe UI" w:hAnsi="Segoe UI" w:cs="Segoe UI"/>
          <w:color w:val="1C1D1F"/>
          <w:sz w:val="21"/>
          <w:szCs w:val="21"/>
        </w:rPr>
        <w:t> </w:t>
      </w:r>
      <w:r>
        <w:rPr>
          <w:rFonts w:ascii="Segoe UI" w:hAnsi="Segoe UI" w:cs="Segoe UI"/>
          <w:color w:val="1C1D1F"/>
          <w:sz w:val="21"/>
          <w:szCs w:val="21"/>
        </w:rPr>
        <w:t>因為要加入</w:t>
      </w:r>
      <w:r>
        <w:rPr>
          <w:rFonts w:ascii="Segoe UI" w:hAnsi="Segoe UI" w:cs="Segoe UI"/>
          <w:color w:val="1C1D1F"/>
          <w:sz w:val="21"/>
          <w:szCs w:val="21"/>
        </w:rPr>
        <w:t>authoration: key</w:t>
      </w:r>
      <w:r>
        <w:rPr>
          <w:rFonts w:ascii="Segoe UI" w:hAnsi="Segoe UI" w:cs="Segoe UI"/>
          <w:color w:val="1C1D1F"/>
          <w:sz w:val="21"/>
          <w:szCs w:val="21"/>
        </w:rPr>
        <w:t>的部分。</w:t>
      </w:r>
    </w:p>
    <w:p w:rsidR="001F05E4" w:rsidRDefault="001F05E4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</w:p>
    <w:p w:rsidR="00972787" w:rsidRDefault="00D314B9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hyperlink r:id="rId19" w:history="1">
        <w:r w:rsidR="00972787" w:rsidRPr="00125030">
          <w:rPr>
            <w:rStyle w:val="a8"/>
            <w:rFonts w:ascii="Segoe UI" w:hAnsi="Segoe UI" w:cs="Segoe UI"/>
            <w:sz w:val="21"/>
            <w:szCs w:val="21"/>
          </w:rPr>
          <w:t>https://developer.mozilla.org/en-US/docs/Web/API/fetch</w:t>
        </w:r>
      </w:hyperlink>
      <w:r w:rsidR="00972787">
        <w:rPr>
          <w:rFonts w:ascii="Segoe UI" w:hAnsi="Segoe UI" w:cs="Segoe UI" w:hint="eastAsia"/>
          <w:color w:val="1C1D1F"/>
          <w:sz w:val="21"/>
          <w:szCs w:val="21"/>
        </w:rPr>
        <w:t xml:space="preserve"> &lt;-</w:t>
      </w:r>
      <w:r w:rsidR="00972787">
        <w:rPr>
          <w:rFonts w:ascii="Segoe UI" w:hAnsi="Segoe UI" w:cs="Segoe UI"/>
          <w:color w:val="1C1D1F"/>
          <w:sz w:val="21"/>
          <w:szCs w:val="21"/>
        </w:rPr>
        <w:t xml:space="preserve"> - - fetch</w:t>
      </w:r>
      <w:r w:rsidR="00972787">
        <w:rPr>
          <w:rFonts w:ascii="Segoe UI" w:hAnsi="Segoe UI" w:cs="Segoe UI" w:hint="eastAsia"/>
          <w:color w:val="1C1D1F"/>
          <w:sz w:val="21"/>
          <w:szCs w:val="21"/>
        </w:rPr>
        <w:t>的用法有兩種</w:t>
      </w:r>
    </w:p>
    <w:p w:rsidR="00972787" w:rsidRDefault="00972787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r>
        <w:rPr>
          <w:rFonts w:ascii="Segoe UI" w:hAnsi="Segoe UI" w:cs="Segoe UI"/>
          <w:color w:val="1C1D1F"/>
          <w:sz w:val="21"/>
          <w:szCs w:val="21"/>
        </w:rPr>
        <w:t>fetch</w:t>
      </w:r>
      <w:r>
        <w:rPr>
          <w:rFonts w:ascii="Segoe UI" w:hAnsi="Segoe UI" w:cs="Segoe UI" w:hint="eastAsia"/>
          <w:color w:val="1C1D1F"/>
          <w:sz w:val="21"/>
          <w:szCs w:val="21"/>
        </w:rPr>
        <w:t>(</w:t>
      </w:r>
      <w:r>
        <w:rPr>
          <w:rFonts w:ascii="Segoe UI" w:hAnsi="Segoe UI" w:cs="Segoe UI"/>
          <w:color w:val="1C1D1F"/>
          <w:sz w:val="21"/>
          <w:szCs w:val="21"/>
        </w:rPr>
        <w:t>endpointurl</w:t>
      </w:r>
      <w:r>
        <w:rPr>
          <w:rFonts w:ascii="Segoe UI" w:hAnsi="Segoe UI" w:cs="Segoe UI" w:hint="eastAsia"/>
          <w:color w:val="1C1D1F"/>
          <w:sz w:val="21"/>
          <w:szCs w:val="21"/>
        </w:rPr>
        <w:t>)</w:t>
      </w:r>
      <w:r>
        <w:rPr>
          <w:rFonts w:ascii="Segoe UI" w:hAnsi="Segoe UI" w:cs="Segoe UI"/>
          <w:color w:val="1C1D1F"/>
          <w:sz w:val="21"/>
          <w:szCs w:val="21"/>
        </w:rPr>
        <w:t>;</w:t>
      </w:r>
    </w:p>
    <w:p w:rsidR="00972787" w:rsidRDefault="00972787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r>
        <w:rPr>
          <w:rFonts w:ascii="Segoe UI" w:hAnsi="Segoe UI" w:cs="Segoe UI"/>
          <w:color w:val="1C1D1F"/>
          <w:sz w:val="21"/>
          <w:szCs w:val="21"/>
        </w:rPr>
        <w:t xml:space="preserve">fetch(endpointurl, options) </w:t>
      </w:r>
    </w:p>
    <w:p w:rsidR="00972787" w:rsidRDefault="00972787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</w:p>
    <w:p w:rsidR="00972787" w:rsidRDefault="00972787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r>
        <w:rPr>
          <w:rFonts w:ascii="Segoe UI" w:hAnsi="Segoe UI" w:cs="Segoe UI"/>
          <w:color w:val="1C1D1F"/>
          <w:sz w:val="21"/>
          <w:szCs w:val="21"/>
        </w:rPr>
        <w:t>options</w:t>
      </w:r>
      <w:r>
        <w:rPr>
          <w:rFonts w:ascii="Segoe UI" w:hAnsi="Segoe UI" w:cs="Segoe UI" w:hint="eastAsia"/>
          <w:color w:val="1C1D1F"/>
          <w:sz w:val="21"/>
          <w:szCs w:val="21"/>
        </w:rPr>
        <w:t>包含你</w:t>
      </w:r>
    </w:p>
    <w:p w:rsidR="00972787" w:rsidRDefault="00972787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r>
        <w:rPr>
          <w:rFonts w:ascii="Segoe UI" w:hAnsi="Segoe UI" w:cs="Segoe UI" w:hint="eastAsia"/>
          <w:color w:val="1C1D1F"/>
          <w:sz w:val="21"/>
          <w:szCs w:val="21"/>
        </w:rPr>
        <w:t>要傳送請求的方法</w:t>
      </w:r>
      <w:r>
        <w:rPr>
          <w:rFonts w:ascii="Segoe UI" w:hAnsi="Segoe UI" w:cs="Segoe UI" w:hint="eastAsia"/>
          <w:color w:val="1C1D1F"/>
          <w:sz w:val="21"/>
          <w:szCs w:val="21"/>
        </w:rPr>
        <w:t xml:space="preserve">: </w:t>
      </w:r>
      <w:r>
        <w:rPr>
          <w:rFonts w:ascii="Segoe UI" w:hAnsi="Segoe UI" w:cs="Segoe UI"/>
          <w:color w:val="1C1D1F"/>
          <w:sz w:val="21"/>
          <w:szCs w:val="21"/>
        </w:rPr>
        <w:t>method</w:t>
      </w:r>
      <w:r>
        <w:rPr>
          <w:rFonts w:ascii="Segoe UI" w:hAnsi="Segoe UI" w:cs="Segoe UI" w:hint="eastAsia"/>
          <w:color w:val="1C1D1F"/>
          <w:sz w:val="21"/>
          <w:szCs w:val="21"/>
        </w:rPr>
        <w:t>、要</w:t>
      </w:r>
    </w:p>
    <w:p w:rsidR="00972787" w:rsidRDefault="00972787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</w:p>
    <w:p w:rsidR="00972787" w:rsidRDefault="00972787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</w:p>
    <w:p w:rsidR="001F05E4" w:rsidRDefault="001F05E4" w:rsidP="00F16818">
      <w:pPr>
        <w:widowControl/>
        <w:rPr>
          <w:rFonts w:ascii="Segoe UI" w:hAnsi="Segoe UI" w:cs="Segoe UI"/>
          <w:color w:val="1C1D1F"/>
          <w:sz w:val="21"/>
          <w:szCs w:val="21"/>
        </w:rPr>
      </w:pPr>
      <w:r>
        <w:rPr>
          <w:rFonts w:ascii="Segoe UI" w:hAnsi="Segoe UI" w:cs="Segoe UI" w:hint="eastAsia"/>
          <w:color w:val="1C1D1F"/>
          <w:sz w:val="21"/>
          <w:szCs w:val="21"/>
        </w:rPr>
        <w:t>之前串</w:t>
      </w:r>
      <w:r>
        <w:rPr>
          <w:rFonts w:ascii="Segoe UI" w:hAnsi="Segoe UI" w:cs="Segoe UI" w:hint="eastAsia"/>
          <w:color w:val="1C1D1F"/>
          <w:sz w:val="21"/>
          <w:szCs w:val="21"/>
        </w:rPr>
        <w:t>w</w:t>
      </w:r>
      <w:r>
        <w:rPr>
          <w:rFonts w:ascii="Segoe UI" w:hAnsi="Segoe UI" w:cs="Segoe UI"/>
          <w:color w:val="1C1D1F"/>
          <w:sz w:val="21"/>
          <w:szCs w:val="21"/>
        </w:rPr>
        <w:t>eather API</w:t>
      </w:r>
      <w:r>
        <w:rPr>
          <w:rFonts w:ascii="Segoe UI" w:hAnsi="Segoe UI" w:cs="Segoe UI" w:hint="eastAsia"/>
          <w:color w:val="1C1D1F"/>
          <w:sz w:val="21"/>
          <w:szCs w:val="21"/>
        </w:rPr>
        <w:t>的範例</w:t>
      </w:r>
      <w:r>
        <w:rPr>
          <w:rFonts w:ascii="Segoe UI" w:hAnsi="Segoe UI" w:cs="Segoe UI" w:hint="eastAsia"/>
          <w:color w:val="1C1D1F"/>
          <w:sz w:val="21"/>
          <w:szCs w:val="21"/>
        </w:rPr>
        <w:t xml:space="preserve">: 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F05E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F05E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/:city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async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1F05E4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city 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req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params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 xml:space="preserve">//handle get request </w:t>
      </w:r>
      <w:r w:rsidRPr="001F05E4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用</w:t>
      </w:r>
      <w:r w:rsidRPr="001F05E4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req.params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openweatherApiEndpoint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`</w:t>
      </w:r>
      <w:r w:rsidRPr="001F05E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https://api.openweathermap.org/data/2.5/weather?q=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${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city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F05E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&amp;appid=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${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key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}`;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F05E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try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await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fetch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(openweatherApiEndpoint)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djs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await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F05E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json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temp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djs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main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tempC </w:t>
      </w:r>
      <w:r w:rsidRPr="001F05E4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ktc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(temp)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F05E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render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F05E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weather.ejs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",{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djs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djs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tempC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tempC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F05E4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catch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(err) 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console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F05E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F05E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ERROR:Can't get API response data!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console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F05E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1F05E4" w:rsidRPr="001F05E4" w:rsidRDefault="001F05E4" w:rsidP="001F05E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F05E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F05E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50672" w:rsidRDefault="00D50672">
      <w:pPr>
        <w:widowControl/>
        <w:rPr>
          <w:color w:val="000000" w:themeColor="text1"/>
          <w:szCs w:val="24"/>
        </w:rPr>
      </w:pPr>
      <w:r>
        <w:rPr>
          <w:color w:val="000000" w:themeColor="text1"/>
          <w:szCs w:val="24"/>
        </w:rPr>
        <w:br w:type="page"/>
      </w:r>
    </w:p>
    <w:p w:rsidR="001F05E4" w:rsidRDefault="00D50672" w:rsidP="00F16818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lastRenderedPageBreak/>
        <w:t>注意</w:t>
      </w:r>
      <w:r>
        <w:rPr>
          <w:rFonts w:hint="eastAsia"/>
          <w:color w:val="000000" w:themeColor="text1"/>
          <w:szCs w:val="24"/>
        </w:rPr>
        <w:t>:</w:t>
      </w:r>
      <w:r>
        <w:rPr>
          <w:color w:val="000000" w:themeColor="text1"/>
          <w:szCs w:val="24"/>
        </w:rPr>
        <w:t xml:space="preserve"> React</w:t>
      </w:r>
      <w:r>
        <w:rPr>
          <w:rFonts w:hint="eastAsia"/>
          <w:color w:val="000000" w:themeColor="text1"/>
          <w:szCs w:val="24"/>
        </w:rPr>
        <w:t>預設的伺服器</w:t>
      </w:r>
      <w:r>
        <w:rPr>
          <w:rFonts w:hint="eastAsia"/>
          <w:color w:val="000000" w:themeColor="text1"/>
          <w:szCs w:val="24"/>
        </w:rPr>
        <w:t>p</w:t>
      </w:r>
      <w:r>
        <w:rPr>
          <w:color w:val="000000" w:themeColor="text1"/>
          <w:szCs w:val="24"/>
        </w:rPr>
        <w:t>ort</w:t>
      </w:r>
      <w:r>
        <w:rPr>
          <w:rFonts w:hint="eastAsia"/>
          <w:color w:val="000000" w:themeColor="text1"/>
          <w:szCs w:val="24"/>
        </w:rPr>
        <w:t>是</w:t>
      </w:r>
      <w:r>
        <w:rPr>
          <w:color w:val="000000" w:themeColor="text1"/>
          <w:szCs w:val="24"/>
        </w:rPr>
        <w:t>3000</w:t>
      </w:r>
    </w:p>
    <w:p w:rsidR="00D50672" w:rsidRDefault="00D50672" w:rsidP="00F16818">
      <w:pPr>
        <w:widowControl/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在設定</w:t>
      </w:r>
      <w:r>
        <w:rPr>
          <w:rFonts w:hint="eastAsia"/>
          <w:color w:val="000000" w:themeColor="text1"/>
          <w:szCs w:val="24"/>
        </w:rPr>
        <w:t>e</w:t>
      </w:r>
      <w:r>
        <w:rPr>
          <w:color w:val="000000" w:themeColor="text1"/>
          <w:szCs w:val="24"/>
        </w:rPr>
        <w:t>xpress server</w:t>
      </w:r>
      <w:r>
        <w:rPr>
          <w:rFonts w:hint="eastAsia"/>
          <w:color w:val="000000" w:themeColor="text1"/>
          <w:szCs w:val="24"/>
        </w:rPr>
        <w:t>的時候請儘量避免重複</w:t>
      </w:r>
      <w:r>
        <w:rPr>
          <w:rFonts w:hint="eastAsia"/>
          <w:color w:val="000000" w:themeColor="text1"/>
          <w:szCs w:val="24"/>
        </w:rPr>
        <w:t>!!</w:t>
      </w:r>
    </w:p>
    <w:p w:rsidR="00C1704B" w:rsidRDefault="00C1704B" w:rsidP="00F16818">
      <w:pPr>
        <w:widowControl/>
        <w:rPr>
          <w:color w:val="000000" w:themeColor="text1"/>
          <w:szCs w:val="24"/>
        </w:rPr>
      </w:pPr>
    </w:p>
    <w:p w:rsidR="00C1704B" w:rsidRPr="00F16818" w:rsidRDefault="00C1704B" w:rsidP="00F16818">
      <w:pPr>
        <w:widowControl/>
        <w:rPr>
          <w:color w:val="000000" w:themeColor="text1"/>
          <w:szCs w:val="24"/>
        </w:rPr>
      </w:pPr>
    </w:p>
    <w:sectPr w:rsidR="00C1704B" w:rsidRPr="00F16818" w:rsidSect="00882A6F">
      <w:headerReference w:type="default" r:id="rId20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14B9" w:rsidRDefault="00D314B9" w:rsidP="00451511">
      <w:r>
        <w:separator/>
      </w:r>
    </w:p>
  </w:endnote>
  <w:endnote w:type="continuationSeparator" w:id="0">
    <w:p w:rsidR="00D314B9" w:rsidRDefault="00D314B9" w:rsidP="00451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14B9" w:rsidRDefault="00D314B9" w:rsidP="00451511">
      <w:r>
        <w:separator/>
      </w:r>
    </w:p>
  </w:footnote>
  <w:footnote w:type="continuationSeparator" w:id="0">
    <w:p w:rsidR="00D314B9" w:rsidRDefault="00D314B9" w:rsidP="004515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11F9" w:rsidRPr="00451511" w:rsidRDefault="005311F9" w:rsidP="000B5F3C">
    <w:pPr>
      <w:jc w:val="center"/>
      <w:rPr>
        <w:rFonts w:ascii="標楷體" w:eastAsia="標楷體" w:hAnsi="標楷體" w:cs="Arial"/>
        <w:sz w:val="28"/>
        <w:szCs w:val="28"/>
      </w:rPr>
    </w:pPr>
    <w:r w:rsidRPr="00451511">
      <w:rPr>
        <w:rFonts w:ascii="標楷體" w:eastAsia="標楷體" w:hAnsi="標楷體" w:cs="Arial"/>
        <w:sz w:val="28"/>
        <w:szCs w:val="28"/>
      </w:rPr>
      <w:t>網頁開發筆記-</w:t>
    </w:r>
    <w:r>
      <w:rPr>
        <w:rFonts w:ascii="標楷體" w:eastAsia="標楷體" w:hAnsi="標楷體" w:cs="Arial" w:hint="eastAsia"/>
        <w:sz w:val="28"/>
        <w:szCs w:val="28"/>
      </w:rPr>
      <w:t>前端開發框架</w:t>
    </w:r>
    <w:r>
      <w:rPr>
        <w:rFonts w:ascii="標楷體" w:eastAsia="標楷體" w:hAnsi="標楷體" w:cs="Arial"/>
        <w:sz w:val="28"/>
        <w:szCs w:val="28"/>
      </w:rPr>
      <w:t>React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73797"/>
    <w:multiLevelType w:val="hybridMultilevel"/>
    <w:tmpl w:val="AE8A9506"/>
    <w:lvl w:ilvl="0" w:tplc="CDE4238A">
      <w:numFmt w:val="bullet"/>
      <w:lvlText w:val=""/>
      <w:lvlJc w:val="left"/>
      <w:pPr>
        <w:ind w:left="72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0BAB521E"/>
    <w:multiLevelType w:val="hybridMultilevel"/>
    <w:tmpl w:val="AF12DE1A"/>
    <w:lvl w:ilvl="0" w:tplc="9E92CA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F705CCA"/>
    <w:multiLevelType w:val="hybridMultilevel"/>
    <w:tmpl w:val="E5E069BE"/>
    <w:lvl w:ilvl="0" w:tplc="413CE64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" w15:restartNumberingAfterBreak="0">
    <w:nsid w:val="11366D1D"/>
    <w:multiLevelType w:val="hybridMultilevel"/>
    <w:tmpl w:val="50B485D6"/>
    <w:lvl w:ilvl="0" w:tplc="347273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168B0D92"/>
    <w:multiLevelType w:val="hybridMultilevel"/>
    <w:tmpl w:val="90EC3820"/>
    <w:lvl w:ilvl="0" w:tplc="CF2E9DDC">
      <w:numFmt w:val="bullet"/>
      <w:lvlText w:val=""/>
      <w:lvlJc w:val="left"/>
      <w:pPr>
        <w:ind w:left="72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5" w15:restartNumberingAfterBreak="0">
    <w:nsid w:val="174B5446"/>
    <w:multiLevelType w:val="hybridMultilevel"/>
    <w:tmpl w:val="4560CBDC"/>
    <w:lvl w:ilvl="0" w:tplc="BD5C11AC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104404B"/>
    <w:multiLevelType w:val="hybridMultilevel"/>
    <w:tmpl w:val="0896A052"/>
    <w:lvl w:ilvl="0" w:tplc="497221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2BC2D46"/>
    <w:multiLevelType w:val="hybridMultilevel"/>
    <w:tmpl w:val="0B08762E"/>
    <w:lvl w:ilvl="0" w:tplc="0B028B86">
      <w:numFmt w:val="bullet"/>
      <w:lvlText w:val="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38D146E"/>
    <w:multiLevelType w:val="hybridMultilevel"/>
    <w:tmpl w:val="E23EDFB2"/>
    <w:lvl w:ilvl="0" w:tplc="A784FC48">
      <w:start w:val="443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53C35F2"/>
    <w:multiLevelType w:val="hybridMultilevel"/>
    <w:tmpl w:val="612C37C6"/>
    <w:lvl w:ilvl="0" w:tplc="CFD830F4">
      <w:numFmt w:val="bullet"/>
      <w:lvlText w:val=""/>
      <w:lvlJc w:val="left"/>
      <w:pPr>
        <w:ind w:left="84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253D3E16"/>
    <w:multiLevelType w:val="hybridMultilevel"/>
    <w:tmpl w:val="F118DF48"/>
    <w:lvl w:ilvl="0" w:tplc="DB76FE64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B1425C2"/>
    <w:multiLevelType w:val="multilevel"/>
    <w:tmpl w:val="5BA0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6F3234"/>
    <w:multiLevelType w:val="hybridMultilevel"/>
    <w:tmpl w:val="A37440FA"/>
    <w:lvl w:ilvl="0" w:tplc="84E81B7C">
      <w:start w:val="1"/>
      <w:numFmt w:val="bullet"/>
      <w:lvlText w:val="＊"/>
      <w:lvlJc w:val="left"/>
      <w:pPr>
        <w:ind w:left="360" w:hanging="360"/>
      </w:pPr>
      <w:rPr>
        <w:rFonts w:ascii="新細明體" w:eastAsia="新細明體" w:hAnsi="新細明體" w:cs="新細明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AC9114D"/>
    <w:multiLevelType w:val="hybridMultilevel"/>
    <w:tmpl w:val="74AC5CB0"/>
    <w:lvl w:ilvl="0" w:tplc="547C9F14">
      <w:numFmt w:val="bullet"/>
      <w:lvlText w:val=""/>
      <w:lvlJc w:val="left"/>
      <w:pPr>
        <w:ind w:left="84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5C8760A5"/>
    <w:multiLevelType w:val="hybridMultilevel"/>
    <w:tmpl w:val="BC64DB6E"/>
    <w:lvl w:ilvl="0" w:tplc="4808EF80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760A26E9"/>
    <w:multiLevelType w:val="hybridMultilevel"/>
    <w:tmpl w:val="A16E8488"/>
    <w:lvl w:ilvl="0" w:tplc="37B81F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A2A6A04">
      <w:start w:val="1"/>
      <w:numFmt w:val="bullet"/>
      <w:lvlText w:val=""/>
      <w:lvlJc w:val="left"/>
      <w:pPr>
        <w:ind w:left="1200" w:hanging="360"/>
      </w:pPr>
      <w:rPr>
        <w:rFonts w:ascii="Wingdings" w:eastAsiaTheme="minorEastAsia" w:hAnsi="Wingdings" w:cstheme="minorBidi" w:hint="default"/>
        <w:color w:val="auto"/>
      </w:rPr>
    </w:lvl>
    <w:lvl w:ilvl="2" w:tplc="E940EE42">
      <w:start w:val="1"/>
      <w:numFmt w:val="bullet"/>
      <w:lvlText w:val=""/>
      <w:lvlJc w:val="left"/>
      <w:pPr>
        <w:ind w:left="168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6" w15:restartNumberingAfterBreak="0">
    <w:nsid w:val="7D0A331A"/>
    <w:multiLevelType w:val="hybridMultilevel"/>
    <w:tmpl w:val="6E483932"/>
    <w:lvl w:ilvl="0" w:tplc="A4280B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5347246">
      <w:numFmt w:val="bullet"/>
      <w:lvlText w:val="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9"/>
  </w:num>
  <w:num w:numId="3">
    <w:abstractNumId w:val="0"/>
  </w:num>
  <w:num w:numId="4">
    <w:abstractNumId w:val="13"/>
  </w:num>
  <w:num w:numId="5">
    <w:abstractNumId w:val="4"/>
  </w:num>
  <w:num w:numId="6">
    <w:abstractNumId w:val="1"/>
  </w:num>
  <w:num w:numId="7">
    <w:abstractNumId w:val="12"/>
  </w:num>
  <w:num w:numId="8">
    <w:abstractNumId w:val="6"/>
  </w:num>
  <w:num w:numId="9">
    <w:abstractNumId w:val="11"/>
  </w:num>
  <w:num w:numId="10">
    <w:abstractNumId w:val="15"/>
  </w:num>
  <w:num w:numId="11">
    <w:abstractNumId w:val="2"/>
  </w:num>
  <w:num w:numId="12">
    <w:abstractNumId w:val="8"/>
  </w:num>
  <w:num w:numId="13">
    <w:abstractNumId w:val="14"/>
  </w:num>
  <w:num w:numId="14">
    <w:abstractNumId w:val="10"/>
  </w:num>
  <w:num w:numId="15">
    <w:abstractNumId w:val="16"/>
  </w:num>
  <w:num w:numId="16">
    <w:abstractNumId w:val="5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6F"/>
    <w:rsid w:val="00031CEC"/>
    <w:rsid w:val="00050658"/>
    <w:rsid w:val="00055E62"/>
    <w:rsid w:val="00070FDC"/>
    <w:rsid w:val="00076201"/>
    <w:rsid w:val="00076D9D"/>
    <w:rsid w:val="000A39FC"/>
    <w:rsid w:val="000A6F19"/>
    <w:rsid w:val="000B5F3C"/>
    <w:rsid w:val="001016CE"/>
    <w:rsid w:val="00110886"/>
    <w:rsid w:val="0011507B"/>
    <w:rsid w:val="0013710D"/>
    <w:rsid w:val="00167FDC"/>
    <w:rsid w:val="00171A3B"/>
    <w:rsid w:val="001776EA"/>
    <w:rsid w:val="001965D5"/>
    <w:rsid w:val="001A1FC1"/>
    <w:rsid w:val="001A489A"/>
    <w:rsid w:val="001B309F"/>
    <w:rsid w:val="001C76FF"/>
    <w:rsid w:val="001C79AD"/>
    <w:rsid w:val="001F05E4"/>
    <w:rsid w:val="00254C5E"/>
    <w:rsid w:val="00275315"/>
    <w:rsid w:val="00283DC0"/>
    <w:rsid w:val="00292EA9"/>
    <w:rsid w:val="002C326D"/>
    <w:rsid w:val="002D6D5D"/>
    <w:rsid w:val="002E37A2"/>
    <w:rsid w:val="002F3407"/>
    <w:rsid w:val="003110E0"/>
    <w:rsid w:val="00320283"/>
    <w:rsid w:val="003274C0"/>
    <w:rsid w:val="00354456"/>
    <w:rsid w:val="00363243"/>
    <w:rsid w:val="00387280"/>
    <w:rsid w:val="003934AC"/>
    <w:rsid w:val="0039391C"/>
    <w:rsid w:val="003A473A"/>
    <w:rsid w:val="003C4807"/>
    <w:rsid w:val="003D1B85"/>
    <w:rsid w:val="003E5BC7"/>
    <w:rsid w:val="00403BC7"/>
    <w:rsid w:val="00407DE3"/>
    <w:rsid w:val="00420E12"/>
    <w:rsid w:val="00422E65"/>
    <w:rsid w:val="00444023"/>
    <w:rsid w:val="00447315"/>
    <w:rsid w:val="00451511"/>
    <w:rsid w:val="0045160C"/>
    <w:rsid w:val="00454F62"/>
    <w:rsid w:val="00460E66"/>
    <w:rsid w:val="00472012"/>
    <w:rsid w:val="00473118"/>
    <w:rsid w:val="0047480A"/>
    <w:rsid w:val="00476486"/>
    <w:rsid w:val="00484F1A"/>
    <w:rsid w:val="00485AD1"/>
    <w:rsid w:val="004967D3"/>
    <w:rsid w:val="004A141C"/>
    <w:rsid w:val="004A7728"/>
    <w:rsid w:val="004F394A"/>
    <w:rsid w:val="00515BDA"/>
    <w:rsid w:val="00520B81"/>
    <w:rsid w:val="00524F1D"/>
    <w:rsid w:val="0052768B"/>
    <w:rsid w:val="005311F9"/>
    <w:rsid w:val="00545193"/>
    <w:rsid w:val="0054679A"/>
    <w:rsid w:val="00557628"/>
    <w:rsid w:val="00571335"/>
    <w:rsid w:val="00573874"/>
    <w:rsid w:val="005748DC"/>
    <w:rsid w:val="005841AD"/>
    <w:rsid w:val="005927AC"/>
    <w:rsid w:val="00593F86"/>
    <w:rsid w:val="005958AF"/>
    <w:rsid w:val="005976E3"/>
    <w:rsid w:val="005A05BA"/>
    <w:rsid w:val="005B0B48"/>
    <w:rsid w:val="005B2B27"/>
    <w:rsid w:val="005B75BC"/>
    <w:rsid w:val="005C3A85"/>
    <w:rsid w:val="005C6E9B"/>
    <w:rsid w:val="005D67F4"/>
    <w:rsid w:val="005F1301"/>
    <w:rsid w:val="00642D78"/>
    <w:rsid w:val="006622C1"/>
    <w:rsid w:val="00663DF2"/>
    <w:rsid w:val="00666670"/>
    <w:rsid w:val="00671B94"/>
    <w:rsid w:val="00681AE6"/>
    <w:rsid w:val="00683AD3"/>
    <w:rsid w:val="006A1569"/>
    <w:rsid w:val="006B4A34"/>
    <w:rsid w:val="006B4E93"/>
    <w:rsid w:val="006C3564"/>
    <w:rsid w:val="006C6250"/>
    <w:rsid w:val="006D1E79"/>
    <w:rsid w:val="006D2FD2"/>
    <w:rsid w:val="006D64EB"/>
    <w:rsid w:val="00712BD6"/>
    <w:rsid w:val="00720511"/>
    <w:rsid w:val="00726C5D"/>
    <w:rsid w:val="007463D0"/>
    <w:rsid w:val="0075153A"/>
    <w:rsid w:val="007651A2"/>
    <w:rsid w:val="00766697"/>
    <w:rsid w:val="00770372"/>
    <w:rsid w:val="00780AE1"/>
    <w:rsid w:val="0079456F"/>
    <w:rsid w:val="007979BC"/>
    <w:rsid w:val="007D1A8F"/>
    <w:rsid w:val="00832296"/>
    <w:rsid w:val="00836BE1"/>
    <w:rsid w:val="008376A9"/>
    <w:rsid w:val="0084793E"/>
    <w:rsid w:val="00863441"/>
    <w:rsid w:val="008736F8"/>
    <w:rsid w:val="00882A6F"/>
    <w:rsid w:val="00890818"/>
    <w:rsid w:val="00896F54"/>
    <w:rsid w:val="008A38E5"/>
    <w:rsid w:val="008A662B"/>
    <w:rsid w:val="008C1523"/>
    <w:rsid w:val="008C369F"/>
    <w:rsid w:val="008D06EC"/>
    <w:rsid w:val="008E0185"/>
    <w:rsid w:val="008E2FD6"/>
    <w:rsid w:val="008E40CA"/>
    <w:rsid w:val="008F2951"/>
    <w:rsid w:val="00910AFF"/>
    <w:rsid w:val="0091343D"/>
    <w:rsid w:val="00922CBF"/>
    <w:rsid w:val="009268A1"/>
    <w:rsid w:val="00942D5F"/>
    <w:rsid w:val="0095075F"/>
    <w:rsid w:val="009529DF"/>
    <w:rsid w:val="00956376"/>
    <w:rsid w:val="00972787"/>
    <w:rsid w:val="0099716A"/>
    <w:rsid w:val="009A1201"/>
    <w:rsid w:val="009A2C23"/>
    <w:rsid w:val="009E38F7"/>
    <w:rsid w:val="009E77F1"/>
    <w:rsid w:val="00A10A2E"/>
    <w:rsid w:val="00A1705D"/>
    <w:rsid w:val="00A246F2"/>
    <w:rsid w:val="00A32E77"/>
    <w:rsid w:val="00A33083"/>
    <w:rsid w:val="00A33CB5"/>
    <w:rsid w:val="00A514A1"/>
    <w:rsid w:val="00A72A88"/>
    <w:rsid w:val="00A870CE"/>
    <w:rsid w:val="00A9316A"/>
    <w:rsid w:val="00AD1FE1"/>
    <w:rsid w:val="00AE1732"/>
    <w:rsid w:val="00AF2C83"/>
    <w:rsid w:val="00B135AD"/>
    <w:rsid w:val="00B14D2A"/>
    <w:rsid w:val="00B34247"/>
    <w:rsid w:val="00B55E2A"/>
    <w:rsid w:val="00B62378"/>
    <w:rsid w:val="00B63855"/>
    <w:rsid w:val="00B66948"/>
    <w:rsid w:val="00B67111"/>
    <w:rsid w:val="00B71804"/>
    <w:rsid w:val="00B74E71"/>
    <w:rsid w:val="00B96FDF"/>
    <w:rsid w:val="00BA3AB3"/>
    <w:rsid w:val="00BB3084"/>
    <w:rsid w:val="00BB5864"/>
    <w:rsid w:val="00BB6928"/>
    <w:rsid w:val="00BF404F"/>
    <w:rsid w:val="00C007AD"/>
    <w:rsid w:val="00C1704B"/>
    <w:rsid w:val="00C17D42"/>
    <w:rsid w:val="00C20326"/>
    <w:rsid w:val="00C369A7"/>
    <w:rsid w:val="00C416DB"/>
    <w:rsid w:val="00C4238A"/>
    <w:rsid w:val="00C4633B"/>
    <w:rsid w:val="00CB6144"/>
    <w:rsid w:val="00CF1A20"/>
    <w:rsid w:val="00D11414"/>
    <w:rsid w:val="00D21A1E"/>
    <w:rsid w:val="00D314B9"/>
    <w:rsid w:val="00D31CE1"/>
    <w:rsid w:val="00D40F77"/>
    <w:rsid w:val="00D430E9"/>
    <w:rsid w:val="00D50672"/>
    <w:rsid w:val="00D51051"/>
    <w:rsid w:val="00D64792"/>
    <w:rsid w:val="00D73934"/>
    <w:rsid w:val="00D8740F"/>
    <w:rsid w:val="00D90C0A"/>
    <w:rsid w:val="00DB2427"/>
    <w:rsid w:val="00DB6C4F"/>
    <w:rsid w:val="00DC0256"/>
    <w:rsid w:val="00DC4D98"/>
    <w:rsid w:val="00DE0AD3"/>
    <w:rsid w:val="00E423FB"/>
    <w:rsid w:val="00E50839"/>
    <w:rsid w:val="00E50FA3"/>
    <w:rsid w:val="00E57175"/>
    <w:rsid w:val="00E577AB"/>
    <w:rsid w:val="00E61DD9"/>
    <w:rsid w:val="00E620D6"/>
    <w:rsid w:val="00E77112"/>
    <w:rsid w:val="00E83C11"/>
    <w:rsid w:val="00E85455"/>
    <w:rsid w:val="00E971DA"/>
    <w:rsid w:val="00EA2546"/>
    <w:rsid w:val="00EB1ECF"/>
    <w:rsid w:val="00EB51EC"/>
    <w:rsid w:val="00EC0253"/>
    <w:rsid w:val="00ED0BA9"/>
    <w:rsid w:val="00ED535C"/>
    <w:rsid w:val="00EF32A8"/>
    <w:rsid w:val="00EF606D"/>
    <w:rsid w:val="00F01F75"/>
    <w:rsid w:val="00F058F1"/>
    <w:rsid w:val="00F12158"/>
    <w:rsid w:val="00F16818"/>
    <w:rsid w:val="00F26B2A"/>
    <w:rsid w:val="00F36E8E"/>
    <w:rsid w:val="00F431B9"/>
    <w:rsid w:val="00F43ACF"/>
    <w:rsid w:val="00F827F0"/>
    <w:rsid w:val="00F830EC"/>
    <w:rsid w:val="00F85214"/>
    <w:rsid w:val="00F85EE5"/>
    <w:rsid w:val="00F95B84"/>
    <w:rsid w:val="00F95EA8"/>
    <w:rsid w:val="00FA0581"/>
    <w:rsid w:val="00FA6024"/>
    <w:rsid w:val="00FB458E"/>
    <w:rsid w:val="00FB5A67"/>
    <w:rsid w:val="00FB7A23"/>
    <w:rsid w:val="00FC274E"/>
    <w:rsid w:val="00FC6C6F"/>
    <w:rsid w:val="00FE4EAE"/>
    <w:rsid w:val="00FE6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538E57"/>
  <w15:chartTrackingRefBased/>
  <w15:docId w15:val="{5B05B5E4-54AD-4A60-99E9-370924795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15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5151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515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51511"/>
    <w:rPr>
      <w:sz w:val="20"/>
      <w:szCs w:val="20"/>
    </w:rPr>
  </w:style>
  <w:style w:type="paragraph" w:styleId="a7">
    <w:name w:val="List Paragraph"/>
    <w:basedOn w:val="a"/>
    <w:uiPriority w:val="34"/>
    <w:qFormat/>
    <w:rsid w:val="00E83C11"/>
    <w:pPr>
      <w:ind w:leftChars="200" w:left="480"/>
    </w:pPr>
  </w:style>
  <w:style w:type="character" w:customStyle="1" w:styleId="tagnamecolor">
    <w:name w:val="tagnamecolor"/>
    <w:basedOn w:val="a0"/>
    <w:rsid w:val="00956376"/>
  </w:style>
  <w:style w:type="character" w:customStyle="1" w:styleId="tagcolor">
    <w:name w:val="tagcolor"/>
    <w:basedOn w:val="a0"/>
    <w:rsid w:val="00956376"/>
  </w:style>
  <w:style w:type="character" w:customStyle="1" w:styleId="attributecolor">
    <w:name w:val="attributecolor"/>
    <w:basedOn w:val="a0"/>
    <w:rsid w:val="00956376"/>
  </w:style>
  <w:style w:type="character" w:customStyle="1" w:styleId="attributevaluecolor">
    <w:name w:val="attributevaluecolor"/>
    <w:basedOn w:val="a0"/>
    <w:rsid w:val="00956376"/>
  </w:style>
  <w:style w:type="character" w:styleId="a8">
    <w:name w:val="Hyperlink"/>
    <w:basedOn w:val="a0"/>
    <w:uiPriority w:val="99"/>
    <w:unhideWhenUsed/>
    <w:rsid w:val="00A9316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9E38F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9E38F7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9E38F7"/>
    <w:rPr>
      <w:rFonts w:ascii="細明體" w:eastAsia="細明體" w:hAnsi="細明體" w:cs="細明體"/>
      <w:sz w:val="24"/>
      <w:szCs w:val="24"/>
    </w:rPr>
  </w:style>
  <w:style w:type="character" w:customStyle="1" w:styleId="hljs-keyword">
    <w:name w:val="hljs-keyword"/>
    <w:basedOn w:val="a0"/>
    <w:rsid w:val="009E38F7"/>
  </w:style>
  <w:style w:type="character" w:customStyle="1" w:styleId="hljs-params">
    <w:name w:val="hljs-params"/>
    <w:basedOn w:val="a0"/>
    <w:rsid w:val="009E38F7"/>
  </w:style>
  <w:style w:type="character" w:customStyle="1" w:styleId="hljs-builtin">
    <w:name w:val="hljs-built_in"/>
    <w:basedOn w:val="a0"/>
    <w:rsid w:val="009E38F7"/>
  </w:style>
  <w:style w:type="character" w:customStyle="1" w:styleId="hljs-variable">
    <w:name w:val="hljs-variable"/>
    <w:basedOn w:val="a0"/>
    <w:rsid w:val="009E38F7"/>
  </w:style>
  <w:style w:type="character" w:customStyle="1" w:styleId="hljs-comment">
    <w:name w:val="hljs-comment"/>
    <w:basedOn w:val="a0"/>
    <w:rsid w:val="009E38F7"/>
  </w:style>
  <w:style w:type="paragraph" w:styleId="Web">
    <w:name w:val="Normal (Web)"/>
    <w:basedOn w:val="a"/>
    <w:uiPriority w:val="99"/>
    <w:semiHidden/>
    <w:unhideWhenUsed/>
    <w:rsid w:val="00484F1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token">
    <w:name w:val="token"/>
    <w:basedOn w:val="a0"/>
    <w:rsid w:val="00444023"/>
  </w:style>
  <w:style w:type="character" w:styleId="a9">
    <w:name w:val="FollowedHyperlink"/>
    <w:basedOn w:val="a0"/>
    <w:uiPriority w:val="99"/>
    <w:semiHidden/>
    <w:unhideWhenUsed/>
    <w:rsid w:val="001B309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2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2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8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2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1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0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7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9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9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5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6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0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6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3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4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6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48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9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07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7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2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6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6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9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5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2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4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3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8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3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2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3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7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9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7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60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4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2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8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9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02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2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6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1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2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4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1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4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8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4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5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94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7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9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9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90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4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1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80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4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3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9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9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7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microsoft.com/office/2007/relationships/diagramDrawing" Target="diagrams/drawing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diagramColors" Target="diagrams/colors1.xml"/><Relationship Id="rId2" Type="http://schemas.openxmlformats.org/officeDocument/2006/relationships/styles" Target="styles.xml"/><Relationship Id="rId16" Type="http://schemas.openxmlformats.org/officeDocument/2006/relationships/diagramQuickStyle" Target="diagrams/quickStyle1.xm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diagramLayout" Target="diagrams/layout1.xml"/><Relationship Id="rId10" Type="http://schemas.openxmlformats.org/officeDocument/2006/relationships/image" Target="media/image4.png"/><Relationship Id="rId19" Type="http://schemas.openxmlformats.org/officeDocument/2006/relationships/hyperlink" Target="https://developer.mozilla.org/en-US/docs/Web/API/fetch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diagramData" Target="diagrams/data1.xml"/><Relationship Id="rId22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A05EE26-DC86-46B1-B715-108E3CD521CE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9805F320-E7FB-4E09-BDE7-2D2CDC9AFEA8}">
      <dgm:prSet phldrT="[文字]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altLang="zh-TW"/>
            <a:t>State Lifting</a:t>
          </a:r>
          <a:endParaRPr lang="zh-TW" altLang="en-US"/>
        </a:p>
      </dgm:t>
    </dgm:pt>
    <dgm:pt modelId="{D2FCE859-A26B-42FB-91AB-199ED1718FDA}" type="parTrans" cxnId="{14DCE699-E33B-46B9-BFC3-520A082C6842}">
      <dgm:prSet/>
      <dgm:spPr/>
      <dgm:t>
        <a:bodyPr/>
        <a:lstStyle/>
        <a:p>
          <a:endParaRPr lang="zh-TW" altLang="en-US"/>
        </a:p>
      </dgm:t>
    </dgm:pt>
    <dgm:pt modelId="{CD81870B-8BA3-4C37-966E-008AE9C40658}" type="sibTrans" cxnId="{14DCE699-E33B-46B9-BFC3-520A082C6842}">
      <dgm:prSet/>
      <dgm:spPr/>
      <dgm:t>
        <a:bodyPr/>
        <a:lstStyle/>
        <a:p>
          <a:endParaRPr lang="zh-TW" altLang="en-US"/>
        </a:p>
      </dgm:t>
    </dgm:pt>
    <dgm:pt modelId="{0DFFF970-4ED2-420C-A441-D9AFB4360998}" type="asst">
      <dgm:prSet phldrT="[文字]"/>
      <dgm:spPr/>
      <dgm:t>
        <a:bodyPr/>
        <a:lstStyle/>
        <a:p>
          <a:r>
            <a:rPr lang="en-US" altLang="zh-TW"/>
            <a:t>App.js</a:t>
          </a:r>
          <a:endParaRPr lang="zh-TW" altLang="en-US"/>
        </a:p>
      </dgm:t>
    </dgm:pt>
    <dgm:pt modelId="{2ED936AF-66C4-47F5-935D-94EC09B5983A}" type="parTrans" cxnId="{66A631DC-85AC-46B1-A94C-F529F2EB61A2}">
      <dgm:prSet/>
      <dgm:spPr/>
      <dgm:t>
        <a:bodyPr/>
        <a:lstStyle/>
        <a:p>
          <a:endParaRPr lang="zh-TW" altLang="en-US"/>
        </a:p>
      </dgm:t>
    </dgm:pt>
    <dgm:pt modelId="{3151F501-5679-45FA-995D-E6B6BB27C70F}" type="sibTrans" cxnId="{66A631DC-85AC-46B1-A94C-F529F2EB61A2}">
      <dgm:prSet/>
      <dgm:spPr/>
      <dgm:t>
        <a:bodyPr/>
        <a:lstStyle/>
        <a:p>
          <a:endParaRPr lang="zh-TW" altLang="en-US"/>
        </a:p>
      </dgm:t>
    </dgm:pt>
    <dgm:pt modelId="{4B47A9DC-070C-4A26-894D-B7B4E9A37992}">
      <dgm:prSet phldrT="[文字]"/>
      <dgm:spPr/>
      <dgm:t>
        <a:bodyPr/>
        <a:lstStyle/>
        <a:p>
          <a:r>
            <a:rPr lang="en-US" altLang="zh-TW"/>
            <a:t>Create.js</a:t>
          </a:r>
          <a:endParaRPr lang="zh-TW" altLang="en-US"/>
        </a:p>
      </dgm:t>
    </dgm:pt>
    <dgm:pt modelId="{A7567B61-24F3-4BA0-B68B-0E10D38E4732}" type="parTrans" cxnId="{268BDDD9-6ACA-4736-B6D6-3081E9A2078E}">
      <dgm:prSet/>
      <dgm:spPr/>
      <dgm:t>
        <a:bodyPr/>
        <a:lstStyle/>
        <a:p>
          <a:endParaRPr lang="zh-TW" altLang="en-US"/>
        </a:p>
      </dgm:t>
    </dgm:pt>
    <dgm:pt modelId="{37E3E357-B5F9-4ECA-8BA3-2E35F0E3AA1F}" type="sibTrans" cxnId="{268BDDD9-6ACA-4736-B6D6-3081E9A2078E}">
      <dgm:prSet/>
      <dgm:spPr/>
      <dgm:t>
        <a:bodyPr/>
        <a:lstStyle/>
        <a:p>
          <a:endParaRPr lang="zh-TW" altLang="en-US"/>
        </a:p>
      </dgm:t>
    </dgm:pt>
    <dgm:pt modelId="{A6FF2C8D-254E-430C-9F88-9EADBEDF2AE4}">
      <dgm:prSet phldrT="[文字]"/>
      <dgm:spPr/>
      <dgm:t>
        <a:bodyPr/>
        <a:lstStyle/>
        <a:p>
          <a:r>
            <a:rPr lang="en-US" altLang="zh-TW"/>
            <a:t>Info.js</a:t>
          </a:r>
          <a:endParaRPr lang="zh-TW" altLang="en-US"/>
        </a:p>
      </dgm:t>
    </dgm:pt>
    <dgm:pt modelId="{6F541CFD-5214-410D-8B83-A887021A28D9}" type="parTrans" cxnId="{3829673B-CC71-44F4-B692-7E0380437BBE}">
      <dgm:prSet/>
      <dgm:spPr/>
      <dgm:t>
        <a:bodyPr/>
        <a:lstStyle/>
        <a:p>
          <a:endParaRPr lang="zh-TW" altLang="en-US"/>
        </a:p>
      </dgm:t>
    </dgm:pt>
    <dgm:pt modelId="{17BDF41F-2CC7-4EDA-82A4-A0A21D1C9267}" type="sibTrans" cxnId="{3829673B-CC71-44F4-B692-7E0380437BBE}">
      <dgm:prSet/>
      <dgm:spPr/>
      <dgm:t>
        <a:bodyPr/>
        <a:lstStyle/>
        <a:p>
          <a:endParaRPr lang="zh-TW" altLang="en-US"/>
        </a:p>
      </dgm:t>
    </dgm:pt>
    <dgm:pt modelId="{EA1E5D2C-8ED8-41BE-B2DC-99EDA1CE271E}" type="pres">
      <dgm:prSet presAssocID="{CA05EE26-DC86-46B1-B715-108E3CD521C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F5BB9894-C87C-48E6-86D2-865A48CA4EED}" type="pres">
      <dgm:prSet presAssocID="{9805F320-E7FB-4E09-BDE7-2D2CDC9AFEA8}" presName="hierRoot1" presStyleCnt="0">
        <dgm:presLayoutVars>
          <dgm:hierBranch val="init"/>
        </dgm:presLayoutVars>
      </dgm:prSet>
      <dgm:spPr/>
    </dgm:pt>
    <dgm:pt modelId="{A8DE2CAA-A9F3-49D2-8B85-40AE1A2A2353}" type="pres">
      <dgm:prSet presAssocID="{9805F320-E7FB-4E09-BDE7-2D2CDC9AFEA8}" presName="rootComposite1" presStyleCnt="0"/>
      <dgm:spPr/>
    </dgm:pt>
    <dgm:pt modelId="{D67C35EB-00A2-4661-9743-526C7AB48973}" type="pres">
      <dgm:prSet presAssocID="{9805F320-E7FB-4E09-BDE7-2D2CDC9AFEA8}" presName="rootText1" presStyleLbl="node0" presStyleIdx="0" presStyleCnt="2" custScaleX="57194" custScaleY="70264" custLinFactNeighborX="3385" custLinFactNeighborY="-6957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EBF8C78-7CA4-46A2-B631-2008728894A6}" type="pres">
      <dgm:prSet presAssocID="{9805F320-E7FB-4E09-BDE7-2D2CDC9AFEA8}" presName="rootConnector1" presStyleLbl="node1" presStyleIdx="0" presStyleCnt="0"/>
      <dgm:spPr/>
      <dgm:t>
        <a:bodyPr/>
        <a:lstStyle/>
        <a:p>
          <a:endParaRPr lang="zh-TW" altLang="en-US"/>
        </a:p>
      </dgm:t>
    </dgm:pt>
    <dgm:pt modelId="{2902B7F3-F2C2-41B9-97EC-8BC284127AFC}" type="pres">
      <dgm:prSet presAssocID="{9805F320-E7FB-4E09-BDE7-2D2CDC9AFEA8}" presName="hierChild2" presStyleCnt="0"/>
      <dgm:spPr/>
    </dgm:pt>
    <dgm:pt modelId="{12150DC2-77F7-462F-A9BA-1D5CE8915A88}" type="pres">
      <dgm:prSet presAssocID="{9805F320-E7FB-4E09-BDE7-2D2CDC9AFEA8}" presName="hierChild3" presStyleCnt="0"/>
      <dgm:spPr/>
    </dgm:pt>
    <dgm:pt modelId="{77328F54-7E16-445E-B2D2-43D7A2CE3124}" type="pres">
      <dgm:prSet presAssocID="{0DFFF970-4ED2-420C-A441-D9AFB4360998}" presName="hierRoot1" presStyleCnt="0">
        <dgm:presLayoutVars>
          <dgm:hierBranch val="init"/>
        </dgm:presLayoutVars>
      </dgm:prSet>
      <dgm:spPr/>
    </dgm:pt>
    <dgm:pt modelId="{436865DC-76D3-434F-9B51-3EF8EE74577E}" type="pres">
      <dgm:prSet presAssocID="{0DFFF970-4ED2-420C-A441-D9AFB4360998}" presName="rootComposite1" presStyleCnt="0"/>
      <dgm:spPr/>
    </dgm:pt>
    <dgm:pt modelId="{039894C2-BC5C-4204-9D95-83477FC99F2C}" type="pres">
      <dgm:prSet presAssocID="{0DFFF970-4ED2-420C-A441-D9AFB4360998}" presName="rootText1" presStyleLbl="node0" presStyleIdx="1" presStyleCnt="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9A87A2A-C7E1-4A60-8844-E273C98DFA99}" type="pres">
      <dgm:prSet presAssocID="{0DFFF970-4ED2-420C-A441-D9AFB4360998}" presName="rootConnector1" presStyleLbl="asst0" presStyleIdx="0" presStyleCnt="0"/>
      <dgm:spPr/>
      <dgm:t>
        <a:bodyPr/>
        <a:lstStyle/>
        <a:p>
          <a:endParaRPr lang="zh-TW" altLang="en-US"/>
        </a:p>
      </dgm:t>
    </dgm:pt>
    <dgm:pt modelId="{6250DB63-22B5-422A-B7C6-F2E3F64C8C03}" type="pres">
      <dgm:prSet presAssocID="{0DFFF970-4ED2-420C-A441-D9AFB4360998}" presName="hierChild2" presStyleCnt="0"/>
      <dgm:spPr/>
    </dgm:pt>
    <dgm:pt modelId="{C14A5DB7-1578-4EB9-B696-F8B958CE2840}" type="pres">
      <dgm:prSet presAssocID="{A7567B61-24F3-4BA0-B68B-0E10D38E4732}" presName="Name37" presStyleLbl="parChTrans1D2" presStyleIdx="0" presStyleCnt="2"/>
      <dgm:spPr/>
      <dgm:t>
        <a:bodyPr/>
        <a:lstStyle/>
        <a:p>
          <a:endParaRPr lang="zh-TW" altLang="en-US"/>
        </a:p>
      </dgm:t>
    </dgm:pt>
    <dgm:pt modelId="{02F27C29-3FB3-4E48-9F7C-9397D3D40FB1}" type="pres">
      <dgm:prSet presAssocID="{4B47A9DC-070C-4A26-894D-B7B4E9A37992}" presName="hierRoot2" presStyleCnt="0">
        <dgm:presLayoutVars>
          <dgm:hierBranch val="init"/>
        </dgm:presLayoutVars>
      </dgm:prSet>
      <dgm:spPr/>
    </dgm:pt>
    <dgm:pt modelId="{A304F18C-1582-4F64-8158-DD08000271B5}" type="pres">
      <dgm:prSet presAssocID="{4B47A9DC-070C-4A26-894D-B7B4E9A37992}" presName="rootComposite" presStyleCnt="0"/>
      <dgm:spPr/>
    </dgm:pt>
    <dgm:pt modelId="{FDC857D8-1903-4B03-A163-57BAD1C6026B}" type="pres">
      <dgm:prSet presAssocID="{4B47A9DC-070C-4A26-894D-B7B4E9A37992}" presName="rootText" presStyleLbl="node2" presStyleIdx="0" presStyleCnt="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5BBC20EF-AB4F-4F7C-B78B-9CAB95182C4D}" type="pres">
      <dgm:prSet presAssocID="{4B47A9DC-070C-4A26-894D-B7B4E9A37992}" presName="rootConnector" presStyleLbl="node2" presStyleIdx="0" presStyleCnt="2"/>
      <dgm:spPr/>
      <dgm:t>
        <a:bodyPr/>
        <a:lstStyle/>
        <a:p>
          <a:endParaRPr lang="zh-TW" altLang="en-US"/>
        </a:p>
      </dgm:t>
    </dgm:pt>
    <dgm:pt modelId="{5CB9A9DC-702E-49A9-B3F2-0E6F75C5361A}" type="pres">
      <dgm:prSet presAssocID="{4B47A9DC-070C-4A26-894D-B7B4E9A37992}" presName="hierChild4" presStyleCnt="0"/>
      <dgm:spPr/>
    </dgm:pt>
    <dgm:pt modelId="{0C20D921-E431-457A-BE65-23148A388A5A}" type="pres">
      <dgm:prSet presAssocID="{4B47A9DC-070C-4A26-894D-B7B4E9A37992}" presName="hierChild5" presStyleCnt="0"/>
      <dgm:spPr/>
    </dgm:pt>
    <dgm:pt modelId="{20D4DEA4-8021-49EB-ADD6-130FCB951507}" type="pres">
      <dgm:prSet presAssocID="{6F541CFD-5214-410D-8B83-A887021A28D9}" presName="Name37" presStyleLbl="parChTrans1D2" presStyleIdx="1" presStyleCnt="2"/>
      <dgm:spPr/>
      <dgm:t>
        <a:bodyPr/>
        <a:lstStyle/>
        <a:p>
          <a:endParaRPr lang="zh-TW" altLang="en-US"/>
        </a:p>
      </dgm:t>
    </dgm:pt>
    <dgm:pt modelId="{D83A6BE8-C739-47AA-81F1-F2C4BA7DE241}" type="pres">
      <dgm:prSet presAssocID="{A6FF2C8D-254E-430C-9F88-9EADBEDF2AE4}" presName="hierRoot2" presStyleCnt="0">
        <dgm:presLayoutVars>
          <dgm:hierBranch val="init"/>
        </dgm:presLayoutVars>
      </dgm:prSet>
      <dgm:spPr/>
    </dgm:pt>
    <dgm:pt modelId="{C9B8748F-93E3-44AC-AA85-159AE89094E2}" type="pres">
      <dgm:prSet presAssocID="{A6FF2C8D-254E-430C-9F88-9EADBEDF2AE4}" presName="rootComposite" presStyleCnt="0"/>
      <dgm:spPr/>
    </dgm:pt>
    <dgm:pt modelId="{787BBB50-6828-48EF-9674-AF7D773ADC55}" type="pres">
      <dgm:prSet presAssocID="{A6FF2C8D-254E-430C-9F88-9EADBEDF2AE4}" presName="rootText" presStyleLbl="node2" presStyleIdx="1" presStyleCnt="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AA59370-4674-4218-B6C1-E373130811FB}" type="pres">
      <dgm:prSet presAssocID="{A6FF2C8D-254E-430C-9F88-9EADBEDF2AE4}" presName="rootConnector" presStyleLbl="node2" presStyleIdx="1" presStyleCnt="2"/>
      <dgm:spPr/>
      <dgm:t>
        <a:bodyPr/>
        <a:lstStyle/>
        <a:p>
          <a:endParaRPr lang="zh-TW" altLang="en-US"/>
        </a:p>
      </dgm:t>
    </dgm:pt>
    <dgm:pt modelId="{A441F575-960F-48B1-934A-DEF5B134E9BF}" type="pres">
      <dgm:prSet presAssocID="{A6FF2C8D-254E-430C-9F88-9EADBEDF2AE4}" presName="hierChild4" presStyleCnt="0"/>
      <dgm:spPr/>
    </dgm:pt>
    <dgm:pt modelId="{9ADAFE83-9565-4B07-B64B-4FBE5EFC5D0D}" type="pres">
      <dgm:prSet presAssocID="{A6FF2C8D-254E-430C-9F88-9EADBEDF2AE4}" presName="hierChild5" presStyleCnt="0"/>
      <dgm:spPr/>
    </dgm:pt>
    <dgm:pt modelId="{A7A803A0-F179-412A-BC7A-9548C706BAB6}" type="pres">
      <dgm:prSet presAssocID="{0DFFF970-4ED2-420C-A441-D9AFB4360998}" presName="hierChild3" presStyleCnt="0"/>
      <dgm:spPr/>
    </dgm:pt>
  </dgm:ptLst>
  <dgm:cxnLst>
    <dgm:cxn modelId="{C27B3301-A85D-436B-82A3-CF4DB550B234}" type="presOf" srcId="{4B47A9DC-070C-4A26-894D-B7B4E9A37992}" destId="{5BBC20EF-AB4F-4F7C-B78B-9CAB95182C4D}" srcOrd="1" destOrd="0" presId="urn:microsoft.com/office/officeart/2005/8/layout/orgChart1"/>
    <dgm:cxn modelId="{D5B1183E-1FF3-4195-AD3E-84DB53E7B0C0}" type="presOf" srcId="{CA05EE26-DC86-46B1-B715-108E3CD521CE}" destId="{EA1E5D2C-8ED8-41BE-B2DC-99EDA1CE271E}" srcOrd="0" destOrd="0" presId="urn:microsoft.com/office/officeart/2005/8/layout/orgChart1"/>
    <dgm:cxn modelId="{B8CC319F-8B9C-4F40-BB52-372E514C043C}" type="presOf" srcId="{A7567B61-24F3-4BA0-B68B-0E10D38E4732}" destId="{C14A5DB7-1578-4EB9-B696-F8B958CE2840}" srcOrd="0" destOrd="0" presId="urn:microsoft.com/office/officeart/2005/8/layout/orgChart1"/>
    <dgm:cxn modelId="{03F383E0-876E-4CA7-A84A-80E945F96800}" type="presOf" srcId="{0DFFF970-4ED2-420C-A441-D9AFB4360998}" destId="{99A87A2A-C7E1-4A60-8844-E273C98DFA99}" srcOrd="1" destOrd="0" presId="urn:microsoft.com/office/officeart/2005/8/layout/orgChart1"/>
    <dgm:cxn modelId="{DA7D4133-249C-4620-B547-8D5D40D7655A}" type="presOf" srcId="{0DFFF970-4ED2-420C-A441-D9AFB4360998}" destId="{039894C2-BC5C-4204-9D95-83477FC99F2C}" srcOrd="0" destOrd="0" presId="urn:microsoft.com/office/officeart/2005/8/layout/orgChart1"/>
    <dgm:cxn modelId="{C272C984-8AF3-4D53-966B-857C0B872881}" type="presOf" srcId="{9805F320-E7FB-4E09-BDE7-2D2CDC9AFEA8}" destId="{D67C35EB-00A2-4661-9743-526C7AB48973}" srcOrd="0" destOrd="0" presId="urn:microsoft.com/office/officeart/2005/8/layout/orgChart1"/>
    <dgm:cxn modelId="{66A631DC-85AC-46B1-A94C-F529F2EB61A2}" srcId="{CA05EE26-DC86-46B1-B715-108E3CD521CE}" destId="{0DFFF970-4ED2-420C-A441-D9AFB4360998}" srcOrd="1" destOrd="0" parTransId="{2ED936AF-66C4-47F5-935D-94EC09B5983A}" sibTransId="{3151F501-5679-45FA-995D-E6B6BB27C70F}"/>
    <dgm:cxn modelId="{6D76561A-09CB-4A0E-87EC-646AB2DCA041}" type="presOf" srcId="{4B47A9DC-070C-4A26-894D-B7B4E9A37992}" destId="{FDC857D8-1903-4B03-A163-57BAD1C6026B}" srcOrd="0" destOrd="0" presId="urn:microsoft.com/office/officeart/2005/8/layout/orgChart1"/>
    <dgm:cxn modelId="{B55A618A-7B95-4E70-82F9-F1C3607BDF9A}" type="presOf" srcId="{6F541CFD-5214-410D-8B83-A887021A28D9}" destId="{20D4DEA4-8021-49EB-ADD6-130FCB951507}" srcOrd="0" destOrd="0" presId="urn:microsoft.com/office/officeart/2005/8/layout/orgChart1"/>
    <dgm:cxn modelId="{1D2589FB-1295-4F6F-B8C8-26FF898BEF75}" type="presOf" srcId="{9805F320-E7FB-4E09-BDE7-2D2CDC9AFEA8}" destId="{1EBF8C78-7CA4-46A2-B631-2008728894A6}" srcOrd="1" destOrd="0" presId="urn:microsoft.com/office/officeart/2005/8/layout/orgChart1"/>
    <dgm:cxn modelId="{14DCE699-E33B-46B9-BFC3-520A082C6842}" srcId="{CA05EE26-DC86-46B1-B715-108E3CD521CE}" destId="{9805F320-E7FB-4E09-BDE7-2D2CDC9AFEA8}" srcOrd="0" destOrd="0" parTransId="{D2FCE859-A26B-42FB-91AB-199ED1718FDA}" sibTransId="{CD81870B-8BA3-4C37-966E-008AE9C40658}"/>
    <dgm:cxn modelId="{268BDDD9-6ACA-4736-B6D6-3081E9A2078E}" srcId="{0DFFF970-4ED2-420C-A441-D9AFB4360998}" destId="{4B47A9DC-070C-4A26-894D-B7B4E9A37992}" srcOrd="0" destOrd="0" parTransId="{A7567B61-24F3-4BA0-B68B-0E10D38E4732}" sibTransId="{37E3E357-B5F9-4ECA-8BA3-2E35F0E3AA1F}"/>
    <dgm:cxn modelId="{9A739B78-AA74-404E-8D39-2D2E30D34A5B}" type="presOf" srcId="{A6FF2C8D-254E-430C-9F88-9EADBEDF2AE4}" destId="{1AA59370-4674-4218-B6C1-E373130811FB}" srcOrd="1" destOrd="0" presId="urn:microsoft.com/office/officeart/2005/8/layout/orgChart1"/>
    <dgm:cxn modelId="{B5CD2228-48E5-4E62-964D-8A1E1CFB8050}" type="presOf" srcId="{A6FF2C8D-254E-430C-9F88-9EADBEDF2AE4}" destId="{787BBB50-6828-48EF-9674-AF7D773ADC55}" srcOrd="0" destOrd="0" presId="urn:microsoft.com/office/officeart/2005/8/layout/orgChart1"/>
    <dgm:cxn modelId="{3829673B-CC71-44F4-B692-7E0380437BBE}" srcId="{0DFFF970-4ED2-420C-A441-D9AFB4360998}" destId="{A6FF2C8D-254E-430C-9F88-9EADBEDF2AE4}" srcOrd="1" destOrd="0" parTransId="{6F541CFD-5214-410D-8B83-A887021A28D9}" sibTransId="{17BDF41F-2CC7-4EDA-82A4-A0A21D1C9267}"/>
    <dgm:cxn modelId="{F95AFE9E-7A1E-4994-BFBF-15BFECFC2E92}" type="presParOf" srcId="{EA1E5D2C-8ED8-41BE-B2DC-99EDA1CE271E}" destId="{F5BB9894-C87C-48E6-86D2-865A48CA4EED}" srcOrd="0" destOrd="0" presId="urn:microsoft.com/office/officeart/2005/8/layout/orgChart1"/>
    <dgm:cxn modelId="{676AF639-1649-4385-A885-C7F0B05E1A4F}" type="presParOf" srcId="{F5BB9894-C87C-48E6-86D2-865A48CA4EED}" destId="{A8DE2CAA-A9F3-49D2-8B85-40AE1A2A2353}" srcOrd="0" destOrd="0" presId="urn:microsoft.com/office/officeart/2005/8/layout/orgChart1"/>
    <dgm:cxn modelId="{831B3B5C-7EFB-4504-844C-F5602C9156AA}" type="presParOf" srcId="{A8DE2CAA-A9F3-49D2-8B85-40AE1A2A2353}" destId="{D67C35EB-00A2-4661-9743-526C7AB48973}" srcOrd="0" destOrd="0" presId="urn:microsoft.com/office/officeart/2005/8/layout/orgChart1"/>
    <dgm:cxn modelId="{B597DBDF-8E59-466C-AF36-A63373BD1052}" type="presParOf" srcId="{A8DE2CAA-A9F3-49D2-8B85-40AE1A2A2353}" destId="{1EBF8C78-7CA4-46A2-B631-2008728894A6}" srcOrd="1" destOrd="0" presId="urn:microsoft.com/office/officeart/2005/8/layout/orgChart1"/>
    <dgm:cxn modelId="{663AA21B-D35C-4D7C-B1CF-EA1D7D3F5263}" type="presParOf" srcId="{F5BB9894-C87C-48E6-86D2-865A48CA4EED}" destId="{2902B7F3-F2C2-41B9-97EC-8BC284127AFC}" srcOrd="1" destOrd="0" presId="urn:microsoft.com/office/officeart/2005/8/layout/orgChart1"/>
    <dgm:cxn modelId="{52FA7EC5-733A-44FE-A990-ABCE81D10E57}" type="presParOf" srcId="{F5BB9894-C87C-48E6-86D2-865A48CA4EED}" destId="{12150DC2-77F7-462F-A9BA-1D5CE8915A88}" srcOrd="2" destOrd="0" presId="urn:microsoft.com/office/officeart/2005/8/layout/orgChart1"/>
    <dgm:cxn modelId="{581ACF45-4B17-4F11-B589-6D8224D999B8}" type="presParOf" srcId="{EA1E5D2C-8ED8-41BE-B2DC-99EDA1CE271E}" destId="{77328F54-7E16-445E-B2D2-43D7A2CE3124}" srcOrd="1" destOrd="0" presId="urn:microsoft.com/office/officeart/2005/8/layout/orgChart1"/>
    <dgm:cxn modelId="{0D7397C4-8556-4B94-ACEF-91FF309C70C1}" type="presParOf" srcId="{77328F54-7E16-445E-B2D2-43D7A2CE3124}" destId="{436865DC-76D3-434F-9B51-3EF8EE74577E}" srcOrd="0" destOrd="0" presId="urn:microsoft.com/office/officeart/2005/8/layout/orgChart1"/>
    <dgm:cxn modelId="{00C637EF-5A28-41FA-83A4-C7E3CBC678DA}" type="presParOf" srcId="{436865DC-76D3-434F-9B51-3EF8EE74577E}" destId="{039894C2-BC5C-4204-9D95-83477FC99F2C}" srcOrd="0" destOrd="0" presId="urn:microsoft.com/office/officeart/2005/8/layout/orgChart1"/>
    <dgm:cxn modelId="{B8F2B562-32CD-44F5-9C6A-B4133BCBC921}" type="presParOf" srcId="{436865DC-76D3-434F-9B51-3EF8EE74577E}" destId="{99A87A2A-C7E1-4A60-8844-E273C98DFA99}" srcOrd="1" destOrd="0" presId="urn:microsoft.com/office/officeart/2005/8/layout/orgChart1"/>
    <dgm:cxn modelId="{DA09FC3B-80E0-4C45-9814-7B789A2023FA}" type="presParOf" srcId="{77328F54-7E16-445E-B2D2-43D7A2CE3124}" destId="{6250DB63-22B5-422A-B7C6-F2E3F64C8C03}" srcOrd="1" destOrd="0" presId="urn:microsoft.com/office/officeart/2005/8/layout/orgChart1"/>
    <dgm:cxn modelId="{DA98A327-E7FB-4ACD-8B81-3E5EAAE456A8}" type="presParOf" srcId="{6250DB63-22B5-422A-B7C6-F2E3F64C8C03}" destId="{C14A5DB7-1578-4EB9-B696-F8B958CE2840}" srcOrd="0" destOrd="0" presId="urn:microsoft.com/office/officeart/2005/8/layout/orgChart1"/>
    <dgm:cxn modelId="{D74A315E-FAEC-4F97-8D38-07ACC81BBCBD}" type="presParOf" srcId="{6250DB63-22B5-422A-B7C6-F2E3F64C8C03}" destId="{02F27C29-3FB3-4E48-9F7C-9397D3D40FB1}" srcOrd="1" destOrd="0" presId="urn:microsoft.com/office/officeart/2005/8/layout/orgChart1"/>
    <dgm:cxn modelId="{3F8A40AB-1D9F-4074-B364-3C0EE6F49746}" type="presParOf" srcId="{02F27C29-3FB3-4E48-9F7C-9397D3D40FB1}" destId="{A304F18C-1582-4F64-8158-DD08000271B5}" srcOrd="0" destOrd="0" presId="urn:microsoft.com/office/officeart/2005/8/layout/orgChart1"/>
    <dgm:cxn modelId="{EC729F9C-6F11-4668-BFD7-EFD4A1CA2AEB}" type="presParOf" srcId="{A304F18C-1582-4F64-8158-DD08000271B5}" destId="{FDC857D8-1903-4B03-A163-57BAD1C6026B}" srcOrd="0" destOrd="0" presId="urn:microsoft.com/office/officeart/2005/8/layout/orgChart1"/>
    <dgm:cxn modelId="{BEEDD10C-67DB-4701-B252-4DB404D395C7}" type="presParOf" srcId="{A304F18C-1582-4F64-8158-DD08000271B5}" destId="{5BBC20EF-AB4F-4F7C-B78B-9CAB95182C4D}" srcOrd="1" destOrd="0" presId="urn:microsoft.com/office/officeart/2005/8/layout/orgChart1"/>
    <dgm:cxn modelId="{23241BD6-C99F-4B3D-8A8F-A004E735F7B6}" type="presParOf" srcId="{02F27C29-3FB3-4E48-9F7C-9397D3D40FB1}" destId="{5CB9A9DC-702E-49A9-B3F2-0E6F75C5361A}" srcOrd="1" destOrd="0" presId="urn:microsoft.com/office/officeart/2005/8/layout/orgChart1"/>
    <dgm:cxn modelId="{988E7FE8-50B5-4D71-AD47-03CB2E1B0A8B}" type="presParOf" srcId="{02F27C29-3FB3-4E48-9F7C-9397D3D40FB1}" destId="{0C20D921-E431-457A-BE65-23148A388A5A}" srcOrd="2" destOrd="0" presId="urn:microsoft.com/office/officeart/2005/8/layout/orgChart1"/>
    <dgm:cxn modelId="{24585EDD-CEA3-49A3-9215-627EDB70CFE3}" type="presParOf" srcId="{6250DB63-22B5-422A-B7C6-F2E3F64C8C03}" destId="{20D4DEA4-8021-49EB-ADD6-130FCB951507}" srcOrd="2" destOrd="0" presId="urn:microsoft.com/office/officeart/2005/8/layout/orgChart1"/>
    <dgm:cxn modelId="{55F0BBD3-111F-45D9-A04D-94DA8DF5E92C}" type="presParOf" srcId="{6250DB63-22B5-422A-B7C6-F2E3F64C8C03}" destId="{D83A6BE8-C739-47AA-81F1-F2C4BA7DE241}" srcOrd="3" destOrd="0" presId="urn:microsoft.com/office/officeart/2005/8/layout/orgChart1"/>
    <dgm:cxn modelId="{E3E76AC7-D9AE-4580-A275-2883B9619967}" type="presParOf" srcId="{D83A6BE8-C739-47AA-81F1-F2C4BA7DE241}" destId="{C9B8748F-93E3-44AC-AA85-159AE89094E2}" srcOrd="0" destOrd="0" presId="urn:microsoft.com/office/officeart/2005/8/layout/orgChart1"/>
    <dgm:cxn modelId="{FAB5F286-FC89-4931-9370-8CF4779B0FCB}" type="presParOf" srcId="{C9B8748F-93E3-44AC-AA85-159AE89094E2}" destId="{787BBB50-6828-48EF-9674-AF7D773ADC55}" srcOrd="0" destOrd="0" presId="urn:microsoft.com/office/officeart/2005/8/layout/orgChart1"/>
    <dgm:cxn modelId="{2A491008-AD4F-42E7-93F0-6342C99DE673}" type="presParOf" srcId="{C9B8748F-93E3-44AC-AA85-159AE89094E2}" destId="{1AA59370-4674-4218-B6C1-E373130811FB}" srcOrd="1" destOrd="0" presId="urn:microsoft.com/office/officeart/2005/8/layout/orgChart1"/>
    <dgm:cxn modelId="{919B492C-2524-411F-B199-50213034A8E5}" type="presParOf" srcId="{D83A6BE8-C739-47AA-81F1-F2C4BA7DE241}" destId="{A441F575-960F-48B1-934A-DEF5B134E9BF}" srcOrd="1" destOrd="0" presId="urn:microsoft.com/office/officeart/2005/8/layout/orgChart1"/>
    <dgm:cxn modelId="{0B51B29C-484F-43B9-9B13-041C04B49F1E}" type="presParOf" srcId="{D83A6BE8-C739-47AA-81F1-F2C4BA7DE241}" destId="{9ADAFE83-9565-4B07-B64B-4FBE5EFC5D0D}" srcOrd="2" destOrd="0" presId="urn:microsoft.com/office/officeart/2005/8/layout/orgChart1"/>
    <dgm:cxn modelId="{A207A734-0B09-43D3-96F0-CF78821E4ECA}" type="presParOf" srcId="{77328F54-7E16-445E-B2D2-43D7A2CE3124}" destId="{A7A803A0-F179-412A-BC7A-9548C706BAB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0D4DEA4-8021-49EB-ADD6-130FCB951507}">
      <dsp:nvSpPr>
        <dsp:cNvPr id="0" name=""/>
        <dsp:cNvSpPr/>
      </dsp:nvSpPr>
      <dsp:spPr>
        <a:xfrm>
          <a:off x="2946429" y="1615878"/>
          <a:ext cx="1389783" cy="4824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1202"/>
              </a:lnTo>
              <a:lnTo>
                <a:pt x="1389783" y="241202"/>
              </a:lnTo>
              <a:lnTo>
                <a:pt x="1389783" y="48240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4A5DB7-1578-4EB9-B696-F8B958CE2840}">
      <dsp:nvSpPr>
        <dsp:cNvPr id="0" name=""/>
        <dsp:cNvSpPr/>
      </dsp:nvSpPr>
      <dsp:spPr>
        <a:xfrm>
          <a:off x="1556646" y="1615878"/>
          <a:ext cx="1389783" cy="482404"/>
        </a:xfrm>
        <a:custGeom>
          <a:avLst/>
          <a:gdLst/>
          <a:ahLst/>
          <a:cxnLst/>
          <a:rect l="0" t="0" r="0" b="0"/>
          <a:pathLst>
            <a:path>
              <a:moveTo>
                <a:pt x="1389783" y="0"/>
              </a:moveTo>
              <a:lnTo>
                <a:pt x="1389783" y="241202"/>
              </a:lnTo>
              <a:lnTo>
                <a:pt x="0" y="241202"/>
              </a:lnTo>
              <a:lnTo>
                <a:pt x="0" y="48240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7C35EB-00A2-4661-9743-526C7AB48973}">
      <dsp:nvSpPr>
        <dsp:cNvPr id="0" name=""/>
        <dsp:cNvSpPr/>
      </dsp:nvSpPr>
      <dsp:spPr>
        <a:xfrm>
          <a:off x="79364" y="0"/>
          <a:ext cx="1313838" cy="807038"/>
        </a:xfrm>
        <a:prstGeom prst="rect">
          <a:avLst/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2700" kern="1200"/>
            <a:t>State Lifting</a:t>
          </a:r>
          <a:endParaRPr lang="zh-TW" altLang="en-US" sz="2700" kern="1200"/>
        </a:p>
      </dsp:txBody>
      <dsp:txXfrm>
        <a:off x="79364" y="0"/>
        <a:ext cx="1313838" cy="807038"/>
      </dsp:txXfrm>
    </dsp:sp>
    <dsp:sp modelId="{039894C2-BC5C-4204-9D95-83477FC99F2C}">
      <dsp:nvSpPr>
        <dsp:cNvPr id="0" name=""/>
        <dsp:cNvSpPr/>
      </dsp:nvSpPr>
      <dsp:spPr>
        <a:xfrm>
          <a:off x="1797848" y="467297"/>
          <a:ext cx="2297162" cy="114858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2700" kern="1200"/>
            <a:t>App.js</a:t>
          </a:r>
          <a:endParaRPr lang="zh-TW" altLang="en-US" sz="2700" kern="1200"/>
        </a:p>
      </dsp:txBody>
      <dsp:txXfrm>
        <a:off x="1797848" y="467297"/>
        <a:ext cx="2297162" cy="1148581"/>
      </dsp:txXfrm>
    </dsp:sp>
    <dsp:sp modelId="{FDC857D8-1903-4B03-A163-57BAD1C6026B}">
      <dsp:nvSpPr>
        <dsp:cNvPr id="0" name=""/>
        <dsp:cNvSpPr/>
      </dsp:nvSpPr>
      <dsp:spPr>
        <a:xfrm>
          <a:off x="408065" y="2098282"/>
          <a:ext cx="2297162" cy="114858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2700" kern="1200"/>
            <a:t>Create.js</a:t>
          </a:r>
          <a:endParaRPr lang="zh-TW" altLang="en-US" sz="2700" kern="1200"/>
        </a:p>
      </dsp:txBody>
      <dsp:txXfrm>
        <a:off x="408065" y="2098282"/>
        <a:ext cx="2297162" cy="1148581"/>
      </dsp:txXfrm>
    </dsp:sp>
    <dsp:sp modelId="{787BBB50-6828-48EF-9674-AF7D773ADC55}">
      <dsp:nvSpPr>
        <dsp:cNvPr id="0" name=""/>
        <dsp:cNvSpPr/>
      </dsp:nvSpPr>
      <dsp:spPr>
        <a:xfrm>
          <a:off x="3187631" y="2098282"/>
          <a:ext cx="2297162" cy="114858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145" tIns="17145" rIns="17145" bIns="17145" numCol="1" spcCol="1270" anchor="ctr" anchorCtr="0">
          <a:noAutofit/>
        </a:bodyPr>
        <a:lstStyle/>
        <a:p>
          <a:pPr lvl="0" algn="ctr" defTabSz="1200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2700" kern="1200"/>
            <a:t>Info.js</a:t>
          </a:r>
          <a:endParaRPr lang="zh-TW" altLang="en-US" sz="2700" kern="1200"/>
        </a:p>
      </dsp:txBody>
      <dsp:txXfrm>
        <a:off x="3187631" y="2098282"/>
        <a:ext cx="2297162" cy="114858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</TotalTime>
  <Pages>21</Pages>
  <Words>2286</Words>
  <Characters>13034</Characters>
  <Application>Microsoft Office Word</Application>
  <DocSecurity>0</DocSecurity>
  <Lines>108</Lines>
  <Paragraphs>30</Paragraphs>
  <ScaleCrop>false</ScaleCrop>
  <Company/>
  <LinksUpToDate>false</LinksUpToDate>
  <CharactersWithSpaces>15290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林哲緯</dc:creator>
  <cp:keywords/>
  <dc:description/>
  <cp:lastModifiedBy>林哲緯</cp:lastModifiedBy>
  <cp:revision>55</cp:revision>
  <dcterms:created xsi:type="dcterms:W3CDTF">2022-10-23T10:43:00Z</dcterms:created>
  <dcterms:modified xsi:type="dcterms:W3CDTF">2022-10-30T07:47:00Z</dcterms:modified>
</cp:coreProperties>
</file>